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FB17" w14:textId="77777777" w:rsidR="009F4B0A" w:rsidRPr="007B71A0" w:rsidRDefault="00000000" w:rsidP="007B71A0">
      <w:pPr>
        <w:jc w:val="center"/>
        <w:rPr>
          <w:b/>
          <w:bCs/>
        </w:rPr>
      </w:pPr>
      <w:r w:rsidRPr="007B71A0">
        <w:rPr>
          <w:b/>
          <w:bCs/>
        </w:rPr>
        <w:t>PRECISION STEEL &amp; COMPONENTS LTD.</w:t>
      </w:r>
    </w:p>
    <w:p w14:paraId="14EA74D4" w14:textId="77777777" w:rsidR="009F4B0A" w:rsidRDefault="00000000" w:rsidP="007B71A0">
      <w:pPr>
        <w:jc w:val="center"/>
      </w:pPr>
      <w:r>
        <w:t>890 Manufacturing Drive, Pittsburgh, PA 15222</w:t>
      </w:r>
    </w:p>
    <w:p w14:paraId="0190A9D5" w14:textId="77777777" w:rsidR="009F4B0A" w:rsidRDefault="00000000" w:rsidP="007B71A0">
      <w:pPr>
        <w:jc w:val="center"/>
      </w:pPr>
      <w:r>
        <w:t>Tel: +1 (412) 555-8900 | Email: sales@precisionsteel.com</w:t>
      </w:r>
    </w:p>
    <w:p w14:paraId="25D0086D" w14:textId="77777777" w:rsidR="009F4B0A" w:rsidRPr="007B71A0" w:rsidRDefault="00000000">
      <w:pPr>
        <w:spacing w:before="200" w:after="400"/>
        <w:jc w:val="center"/>
        <w:rPr>
          <w:b/>
          <w:bCs/>
        </w:rPr>
      </w:pPr>
      <w:r w:rsidRPr="007B71A0">
        <w:rPr>
          <w:b/>
          <w:bCs/>
        </w:rPr>
        <w:t>SALES ORDER</w:t>
      </w: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4679"/>
      </w:tblGrid>
      <w:tr w:rsidR="009F4B0A" w14:paraId="52A9BF5B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14:paraId="38E01258" w14:textId="77777777" w:rsidR="009F4B0A" w:rsidRDefault="00000000">
            <w:proofErr w:type="gramStart"/>
            <w:r>
              <w:t>SO</w:t>
            </w:r>
            <w:proofErr w:type="gramEnd"/>
            <w:r>
              <w:t xml:space="preserve"> Number: SO-2025-15903</w:t>
            </w:r>
          </w:p>
        </w:tc>
        <w:tc>
          <w:tcPr>
            <w:tcW w:w="2500" w:type="pct"/>
          </w:tcPr>
          <w:p w14:paraId="072C89A9" w14:textId="77777777" w:rsidR="009F4B0A" w:rsidRDefault="00000000">
            <w:r>
              <w:t>Order Date: February 05, 2026</w:t>
            </w:r>
          </w:p>
        </w:tc>
      </w:tr>
      <w:tr w:rsidR="009F4B0A" w14:paraId="70C91D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551EF148" w14:textId="77777777" w:rsidR="009F4B0A" w:rsidRDefault="00000000">
            <w:r>
              <w:t>Customer PO: PO-2025-15903</w:t>
            </w:r>
          </w:p>
        </w:tc>
        <w:tc>
          <w:tcPr>
            <w:tcW w:w="0" w:type="auto"/>
          </w:tcPr>
          <w:p w14:paraId="1F1B2E3A" w14:textId="77777777" w:rsidR="009F4B0A" w:rsidRDefault="00000000">
            <w:r>
              <w:t>Payment Terms: Net 30</w:t>
            </w:r>
          </w:p>
        </w:tc>
      </w:tr>
    </w:tbl>
    <w:p w14:paraId="0C21D115" w14:textId="77777777" w:rsidR="009F4B0A" w:rsidRPr="007B71A0" w:rsidRDefault="00000000" w:rsidP="007B71A0">
      <w:pPr>
        <w:spacing w:before="120" w:after="120"/>
        <w:rPr>
          <w:b/>
          <w:bCs/>
        </w:rPr>
      </w:pPr>
      <w:r w:rsidRPr="007B71A0">
        <w:rPr>
          <w:b/>
          <w:bCs/>
        </w:rPr>
        <w:t>CUSTOMER INFORMATION</w:t>
      </w: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4679"/>
      </w:tblGrid>
      <w:tr w:rsidR="009F4B0A" w14:paraId="072F2D1F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14:paraId="3710C969" w14:textId="48143F8E" w:rsidR="009F4B0A" w:rsidRPr="00435F57" w:rsidRDefault="00000000">
            <w:pPr>
              <w:rPr>
                <w:b/>
                <w:bCs/>
              </w:rPr>
            </w:pPr>
            <w:r w:rsidRPr="00435F57">
              <w:rPr>
                <w:b/>
                <w:bCs/>
              </w:rPr>
              <w:t>Bill To:</w:t>
            </w:r>
          </w:p>
          <w:p w14:paraId="4BD2355F" w14:textId="10D4D22A" w:rsidR="009F4B0A" w:rsidRDefault="00000000">
            <w:proofErr w:type="spellStart"/>
            <w:r>
              <w:t>AutoTech</w:t>
            </w:r>
            <w:proofErr w:type="spellEnd"/>
            <w:r>
              <w:t xml:space="preserve"> Manufacturing Corp</w:t>
            </w:r>
          </w:p>
          <w:p w14:paraId="3E535E81" w14:textId="46E905D7" w:rsidR="009F4B0A" w:rsidRDefault="00000000">
            <w:r>
              <w:t xml:space="preserve">2750 Industrial </w:t>
            </w:r>
            <w:proofErr w:type="spellStart"/>
            <w:r>
              <w:t>Parkwa</w:t>
            </w:r>
            <w:proofErr w:type="spellEnd"/>
          </w:p>
          <w:p w14:paraId="5A539164" w14:textId="1B0CD77A" w:rsidR="009F4B0A" w:rsidRDefault="00000000">
            <w:r>
              <w:t>Detroit, MI 4820</w:t>
            </w:r>
          </w:p>
          <w:p w14:paraId="622ADF77" w14:textId="56B32BA0" w:rsidR="009F4B0A" w:rsidRDefault="00000000">
            <w:r>
              <w:t>Contact: Patricia Henderson</w:t>
            </w:r>
          </w:p>
          <w:p w14:paraId="21CBBD03" w14:textId="77777777" w:rsidR="009F4B0A" w:rsidRDefault="00000000">
            <w:r>
              <w:t>Tel: +1 (313) 555-4200</w:t>
            </w:r>
          </w:p>
        </w:tc>
        <w:tc>
          <w:tcPr>
            <w:tcW w:w="2500" w:type="pct"/>
          </w:tcPr>
          <w:p w14:paraId="5AD10B0B" w14:textId="5EF10CA6" w:rsidR="009F4B0A" w:rsidRPr="00435F57" w:rsidRDefault="00000000">
            <w:pPr>
              <w:rPr>
                <w:b/>
                <w:bCs/>
              </w:rPr>
            </w:pPr>
            <w:r w:rsidRPr="00435F57">
              <w:rPr>
                <w:b/>
                <w:bCs/>
              </w:rPr>
              <w:t>Ship To</w:t>
            </w:r>
          </w:p>
          <w:p w14:paraId="6F40C144" w14:textId="607F25F4" w:rsidR="009F4B0A" w:rsidRDefault="00000000">
            <w:proofErr w:type="spellStart"/>
            <w:r>
              <w:t>AutoTech</w:t>
            </w:r>
            <w:proofErr w:type="spellEnd"/>
            <w:r>
              <w:t xml:space="preserve"> Manufacturing Corp.</w:t>
            </w:r>
          </w:p>
          <w:p w14:paraId="0695A28F" w14:textId="08DFDFD4" w:rsidR="009F4B0A" w:rsidRDefault="00000000">
            <w:r>
              <w:t>2750 Industrial Parkway</w:t>
            </w:r>
          </w:p>
          <w:p w14:paraId="08A2003B" w14:textId="0F9A87DC" w:rsidR="009F4B0A" w:rsidRDefault="00000000">
            <w:r>
              <w:t>Detroit, MI 48201</w:t>
            </w:r>
          </w:p>
          <w:p w14:paraId="49EF94E0" w14:textId="77777777" w:rsidR="009F4B0A" w:rsidRDefault="00000000">
            <w:r>
              <w:t>Shipping Terms: FOB Destination</w:t>
            </w:r>
          </w:p>
        </w:tc>
      </w:tr>
    </w:tbl>
    <w:p w14:paraId="0D11A51F" w14:textId="77777777" w:rsidR="009F4B0A" w:rsidRPr="007B71A0" w:rsidRDefault="00000000" w:rsidP="007B71A0">
      <w:pPr>
        <w:spacing w:before="120" w:after="120"/>
        <w:rPr>
          <w:b/>
          <w:bCs/>
        </w:rPr>
      </w:pPr>
      <w:r w:rsidRPr="007B71A0">
        <w:rPr>
          <w:b/>
          <w:bCs/>
        </w:rPr>
        <w:t>ORDER DETAILS</w:t>
      </w: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"/>
        <w:gridCol w:w="748"/>
        <w:gridCol w:w="2059"/>
        <w:gridCol w:w="1872"/>
        <w:gridCol w:w="655"/>
        <w:gridCol w:w="936"/>
        <w:gridCol w:w="1217"/>
        <w:gridCol w:w="1404"/>
      </w:tblGrid>
      <w:tr w:rsidR="009F4B0A" w14:paraId="27F126B9" w14:textId="77777777">
        <w:tblPrEx>
          <w:tblCellMar>
            <w:top w:w="0" w:type="dxa"/>
            <w:bottom w:w="0" w:type="dxa"/>
          </w:tblCellMar>
        </w:tblPrEx>
        <w:tc>
          <w:tcPr>
            <w:tcW w:w="250" w:type="pct"/>
          </w:tcPr>
          <w:p w14:paraId="78F859FE" w14:textId="77777777" w:rsidR="009F4B0A" w:rsidRDefault="00000000">
            <w:r>
              <w:t>Item</w:t>
            </w:r>
          </w:p>
        </w:tc>
        <w:tc>
          <w:tcPr>
            <w:tcW w:w="400" w:type="pct"/>
          </w:tcPr>
          <w:p w14:paraId="6AA16D44" w14:textId="77777777" w:rsidR="009F4B0A" w:rsidRDefault="00000000">
            <w:r>
              <w:t>Mat. No.</w:t>
            </w:r>
          </w:p>
        </w:tc>
        <w:tc>
          <w:tcPr>
            <w:tcW w:w="1100" w:type="pct"/>
          </w:tcPr>
          <w:p w14:paraId="4DE9BD9E" w14:textId="77777777" w:rsidR="009F4B0A" w:rsidRDefault="00000000">
            <w:r>
              <w:t>Type/Part Designation</w:t>
            </w:r>
          </w:p>
        </w:tc>
        <w:tc>
          <w:tcPr>
            <w:tcW w:w="1000" w:type="pct"/>
          </w:tcPr>
          <w:p w14:paraId="1B1C302A" w14:textId="77777777" w:rsidR="009F4B0A" w:rsidRDefault="00000000">
            <w:r>
              <w:t>Dimensions</w:t>
            </w:r>
          </w:p>
        </w:tc>
        <w:tc>
          <w:tcPr>
            <w:tcW w:w="350" w:type="pct"/>
          </w:tcPr>
          <w:p w14:paraId="237085F7" w14:textId="77777777" w:rsidR="009F4B0A" w:rsidRDefault="00000000">
            <w:r>
              <w:t>Qty</w:t>
            </w:r>
          </w:p>
        </w:tc>
        <w:tc>
          <w:tcPr>
            <w:tcW w:w="500" w:type="pct"/>
          </w:tcPr>
          <w:p w14:paraId="2ED00BE1" w14:textId="77777777" w:rsidR="009F4B0A" w:rsidRDefault="00000000" w:rsidP="00140E87">
            <w:pPr>
              <w:ind w:right="72"/>
              <w:jc w:val="right"/>
            </w:pPr>
            <w:r>
              <w:t>Unit Price</w:t>
            </w:r>
          </w:p>
        </w:tc>
        <w:tc>
          <w:tcPr>
            <w:tcW w:w="650" w:type="pct"/>
          </w:tcPr>
          <w:p w14:paraId="7E648496" w14:textId="77777777" w:rsidR="009F4B0A" w:rsidRDefault="00000000" w:rsidP="00140E87">
            <w:pPr>
              <w:ind w:right="153"/>
              <w:jc w:val="right"/>
            </w:pPr>
            <w:r>
              <w:t>Total</w:t>
            </w:r>
          </w:p>
        </w:tc>
        <w:tc>
          <w:tcPr>
            <w:tcW w:w="750" w:type="pct"/>
          </w:tcPr>
          <w:p w14:paraId="713F6420" w14:textId="77777777" w:rsidR="009F4B0A" w:rsidRDefault="00000000">
            <w:r>
              <w:t>Ship Date</w:t>
            </w:r>
          </w:p>
        </w:tc>
      </w:tr>
      <w:tr w:rsidR="009F4B0A" w14:paraId="22C6D4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69674DDD" w14:textId="77777777" w:rsidR="009F4B0A" w:rsidRDefault="00000000">
            <w:r>
              <w:t>1</w:t>
            </w:r>
          </w:p>
        </w:tc>
        <w:tc>
          <w:tcPr>
            <w:tcW w:w="0" w:type="auto"/>
          </w:tcPr>
          <w:p w14:paraId="3B22FC24" w14:textId="77777777" w:rsidR="009F4B0A" w:rsidRDefault="00000000">
            <w:r>
              <w:t>AL-001</w:t>
            </w:r>
          </w:p>
        </w:tc>
        <w:tc>
          <w:tcPr>
            <w:tcW w:w="0" w:type="auto"/>
          </w:tcPr>
          <w:p w14:paraId="482FB749" w14:textId="77777777" w:rsidR="009F4B0A" w:rsidRDefault="00000000">
            <w:r>
              <w:t>Aluminum Angle - L Profile</w:t>
            </w:r>
          </w:p>
        </w:tc>
        <w:tc>
          <w:tcPr>
            <w:tcW w:w="0" w:type="auto"/>
          </w:tcPr>
          <w:p w14:paraId="69974CED" w14:textId="77777777" w:rsidR="009F4B0A" w:rsidRDefault="00000000">
            <w:r>
              <w:t>50 x 50 x 5 mm x 6000 mm</w:t>
            </w:r>
          </w:p>
        </w:tc>
        <w:tc>
          <w:tcPr>
            <w:tcW w:w="0" w:type="auto"/>
          </w:tcPr>
          <w:p w14:paraId="6C6EFF08" w14:textId="77777777" w:rsidR="009F4B0A" w:rsidRDefault="00000000">
            <w:r>
              <w:t>200</w:t>
            </w:r>
          </w:p>
        </w:tc>
        <w:tc>
          <w:tcPr>
            <w:tcW w:w="0" w:type="auto"/>
          </w:tcPr>
          <w:p w14:paraId="793AB510" w14:textId="77777777" w:rsidR="009F4B0A" w:rsidRDefault="00000000" w:rsidP="00140E87">
            <w:pPr>
              <w:ind w:right="72"/>
              <w:jc w:val="right"/>
            </w:pPr>
            <w:r>
              <w:t>$28.50</w:t>
            </w:r>
          </w:p>
        </w:tc>
        <w:tc>
          <w:tcPr>
            <w:tcW w:w="0" w:type="auto"/>
          </w:tcPr>
          <w:p w14:paraId="5C411B06" w14:textId="77777777" w:rsidR="009F4B0A" w:rsidRDefault="00000000" w:rsidP="00140E87">
            <w:pPr>
              <w:ind w:right="153"/>
              <w:jc w:val="right"/>
            </w:pPr>
            <w:r>
              <w:t>$5,700.00</w:t>
            </w:r>
          </w:p>
        </w:tc>
        <w:tc>
          <w:tcPr>
            <w:tcW w:w="0" w:type="auto"/>
          </w:tcPr>
          <w:p w14:paraId="48B6AAE4" w14:textId="77777777" w:rsidR="009F4B0A" w:rsidRDefault="00000000">
            <w:r>
              <w:t>Dec 01, 2025</w:t>
            </w:r>
          </w:p>
        </w:tc>
      </w:tr>
      <w:tr w:rsidR="009F4B0A" w14:paraId="7E6908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40CE6820" w14:textId="77777777" w:rsidR="009F4B0A" w:rsidRDefault="00000000">
            <w:r>
              <w:t>2</w:t>
            </w:r>
          </w:p>
        </w:tc>
        <w:tc>
          <w:tcPr>
            <w:tcW w:w="0" w:type="auto"/>
          </w:tcPr>
          <w:p w14:paraId="497D7A20" w14:textId="77777777" w:rsidR="009F4B0A" w:rsidRDefault="00000000">
            <w:r>
              <w:t>SS-001</w:t>
            </w:r>
          </w:p>
        </w:tc>
        <w:tc>
          <w:tcPr>
            <w:tcW w:w="0" w:type="auto"/>
          </w:tcPr>
          <w:p w14:paraId="6DC30A0B" w14:textId="77777777" w:rsidR="009F4B0A" w:rsidRDefault="00000000">
            <w:r>
              <w:t>Stainless Steel Sheet - Grade 304</w:t>
            </w:r>
          </w:p>
        </w:tc>
        <w:tc>
          <w:tcPr>
            <w:tcW w:w="0" w:type="auto"/>
          </w:tcPr>
          <w:p w14:paraId="6E6541D4" w14:textId="77777777" w:rsidR="009F4B0A" w:rsidRDefault="00000000">
            <w:r>
              <w:t>1220 x 2440 x 3 mm</w:t>
            </w:r>
          </w:p>
        </w:tc>
        <w:tc>
          <w:tcPr>
            <w:tcW w:w="0" w:type="auto"/>
          </w:tcPr>
          <w:p w14:paraId="3D9B4958" w14:textId="77777777" w:rsidR="009F4B0A" w:rsidRDefault="00000000">
            <w:r>
              <w:t>50</w:t>
            </w:r>
          </w:p>
        </w:tc>
        <w:tc>
          <w:tcPr>
            <w:tcW w:w="0" w:type="auto"/>
          </w:tcPr>
          <w:p w14:paraId="09597B08" w14:textId="77777777" w:rsidR="009F4B0A" w:rsidRDefault="00000000" w:rsidP="00140E87">
            <w:pPr>
              <w:ind w:right="72"/>
              <w:jc w:val="right"/>
            </w:pPr>
            <w:r>
              <w:t>$195.75</w:t>
            </w:r>
          </w:p>
        </w:tc>
        <w:tc>
          <w:tcPr>
            <w:tcW w:w="0" w:type="auto"/>
          </w:tcPr>
          <w:p w14:paraId="48D18F03" w14:textId="77777777" w:rsidR="009F4B0A" w:rsidRDefault="00000000" w:rsidP="00140E87">
            <w:pPr>
              <w:ind w:right="153"/>
              <w:jc w:val="right"/>
            </w:pPr>
            <w:r>
              <w:t>$9,787.50</w:t>
            </w:r>
          </w:p>
        </w:tc>
        <w:tc>
          <w:tcPr>
            <w:tcW w:w="0" w:type="auto"/>
          </w:tcPr>
          <w:p w14:paraId="2A684D45" w14:textId="77777777" w:rsidR="009F4B0A" w:rsidRDefault="00000000">
            <w:r>
              <w:t>Dec 05, 2025</w:t>
            </w:r>
          </w:p>
        </w:tc>
      </w:tr>
      <w:tr w:rsidR="009F4B0A" w14:paraId="486E67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1E691548" w14:textId="77777777" w:rsidR="009F4B0A" w:rsidRDefault="00000000">
            <w:r>
              <w:t>3</w:t>
            </w:r>
          </w:p>
        </w:tc>
        <w:tc>
          <w:tcPr>
            <w:tcW w:w="0" w:type="auto"/>
          </w:tcPr>
          <w:p w14:paraId="40622F6B" w14:textId="77777777" w:rsidR="009F4B0A" w:rsidRDefault="00000000">
            <w:r>
              <w:t>CS-001</w:t>
            </w:r>
          </w:p>
        </w:tc>
        <w:tc>
          <w:tcPr>
            <w:tcW w:w="0" w:type="auto"/>
          </w:tcPr>
          <w:p w14:paraId="11C1E18F" w14:textId="77777777" w:rsidR="009F4B0A" w:rsidRDefault="00000000">
            <w:r>
              <w:t>Seamless Carbon Steel Pipe</w:t>
            </w:r>
          </w:p>
        </w:tc>
        <w:tc>
          <w:tcPr>
            <w:tcW w:w="0" w:type="auto"/>
          </w:tcPr>
          <w:p w14:paraId="55F6DB94" w14:textId="77777777" w:rsidR="009F4B0A" w:rsidRDefault="00000000">
            <w:r>
              <w:t>NPS 2" (60.3 mm OD) x SCH 40 x 6000 mm</w:t>
            </w:r>
          </w:p>
        </w:tc>
        <w:tc>
          <w:tcPr>
            <w:tcW w:w="0" w:type="auto"/>
          </w:tcPr>
          <w:p w14:paraId="7A52922E" w14:textId="77777777" w:rsidR="009F4B0A" w:rsidRDefault="00000000">
            <w:r>
              <w:t>150</w:t>
            </w:r>
          </w:p>
        </w:tc>
        <w:tc>
          <w:tcPr>
            <w:tcW w:w="0" w:type="auto"/>
          </w:tcPr>
          <w:p w14:paraId="4CBEF19C" w14:textId="77777777" w:rsidR="009F4B0A" w:rsidRDefault="00000000" w:rsidP="00140E87">
            <w:pPr>
              <w:ind w:right="72"/>
              <w:jc w:val="right"/>
            </w:pPr>
            <w:r>
              <w:t>$67.20</w:t>
            </w:r>
          </w:p>
        </w:tc>
        <w:tc>
          <w:tcPr>
            <w:tcW w:w="0" w:type="auto"/>
          </w:tcPr>
          <w:p w14:paraId="5447D419" w14:textId="77777777" w:rsidR="009F4B0A" w:rsidRDefault="00000000" w:rsidP="00140E87">
            <w:pPr>
              <w:ind w:right="153"/>
              <w:jc w:val="right"/>
            </w:pPr>
            <w:r>
              <w:t>$10,080.00</w:t>
            </w:r>
          </w:p>
        </w:tc>
        <w:tc>
          <w:tcPr>
            <w:tcW w:w="0" w:type="auto"/>
          </w:tcPr>
          <w:p w14:paraId="62A0A888" w14:textId="77777777" w:rsidR="009F4B0A" w:rsidRDefault="00000000">
            <w:r>
              <w:t>Dec 10, 2025</w:t>
            </w:r>
          </w:p>
        </w:tc>
      </w:tr>
    </w:tbl>
    <w:p w14:paraId="23A13BA4" w14:textId="77777777" w:rsidR="009F4B0A" w:rsidRPr="007B71A0" w:rsidRDefault="00000000" w:rsidP="007B71A0">
      <w:pPr>
        <w:spacing w:before="120" w:after="120"/>
        <w:rPr>
          <w:b/>
          <w:bCs/>
        </w:rPr>
      </w:pPr>
      <w:r w:rsidRPr="007B71A0">
        <w:rPr>
          <w:b/>
          <w:bCs/>
        </w:rPr>
        <w:t>PRICING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45"/>
        <w:gridCol w:w="2805"/>
      </w:tblGrid>
      <w:tr w:rsidR="009F4B0A" w14:paraId="692E734E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3500" w:type="pct"/>
          </w:tcPr>
          <w:p w14:paraId="7B79C590" w14:textId="77777777" w:rsidR="009F4B0A" w:rsidRDefault="00000000">
            <w:r>
              <w:t>Material Subtotal:</w:t>
            </w:r>
          </w:p>
        </w:tc>
        <w:tc>
          <w:tcPr>
            <w:tcW w:w="1500" w:type="pct"/>
          </w:tcPr>
          <w:p w14:paraId="099D0DFE" w14:textId="77777777" w:rsidR="009F4B0A" w:rsidRDefault="00000000">
            <w:pPr>
              <w:jc w:val="right"/>
            </w:pPr>
            <w:r>
              <w:t>$25,567.50</w:t>
            </w:r>
          </w:p>
        </w:tc>
      </w:tr>
      <w:tr w:rsidR="009F4B0A" w14:paraId="683C31CD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360A73B8" w14:textId="77777777" w:rsidR="009F4B0A" w:rsidRDefault="00000000">
            <w:r>
              <w:t>Volume Discount (5%):</w:t>
            </w:r>
          </w:p>
        </w:tc>
        <w:tc>
          <w:tcPr>
            <w:tcW w:w="0" w:type="auto"/>
          </w:tcPr>
          <w:p w14:paraId="4A062166" w14:textId="77777777" w:rsidR="009F4B0A" w:rsidRDefault="00000000">
            <w:pPr>
              <w:jc w:val="right"/>
            </w:pPr>
            <w:r>
              <w:t>-$1,278.38</w:t>
            </w:r>
          </w:p>
        </w:tc>
      </w:tr>
      <w:tr w:rsidR="009F4B0A" w14:paraId="7242A388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684F66F4" w14:textId="77777777" w:rsidR="009F4B0A" w:rsidRDefault="00000000">
            <w:r>
              <w:t>Net Material Cost:</w:t>
            </w:r>
          </w:p>
        </w:tc>
        <w:tc>
          <w:tcPr>
            <w:tcW w:w="0" w:type="auto"/>
          </w:tcPr>
          <w:p w14:paraId="492D848B" w14:textId="77777777" w:rsidR="009F4B0A" w:rsidRDefault="00000000">
            <w:pPr>
              <w:jc w:val="right"/>
            </w:pPr>
            <w:r>
              <w:t>$24,289.12</w:t>
            </w:r>
          </w:p>
        </w:tc>
      </w:tr>
      <w:tr w:rsidR="009F4B0A" w14:paraId="29FA5A45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01888CD9" w14:textId="77777777" w:rsidR="009F4B0A" w:rsidRDefault="00000000">
            <w:r>
              <w:t>Total Testing/Cert Fees:</w:t>
            </w:r>
          </w:p>
        </w:tc>
        <w:tc>
          <w:tcPr>
            <w:tcW w:w="0" w:type="auto"/>
          </w:tcPr>
          <w:p w14:paraId="6E901ECC" w14:textId="77777777" w:rsidR="009F4B0A" w:rsidRDefault="00000000">
            <w:pPr>
              <w:jc w:val="right"/>
            </w:pPr>
            <w:r>
              <w:t>$165.00</w:t>
            </w:r>
          </w:p>
        </w:tc>
      </w:tr>
      <w:tr w:rsidR="009F4B0A" w14:paraId="6BD22703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0465C623" w14:textId="77777777" w:rsidR="009F4B0A" w:rsidRDefault="00000000">
            <w:r>
              <w:t>Shipping:</w:t>
            </w:r>
          </w:p>
        </w:tc>
        <w:tc>
          <w:tcPr>
            <w:tcW w:w="0" w:type="auto"/>
          </w:tcPr>
          <w:p w14:paraId="4F6EE19D" w14:textId="77777777" w:rsidR="009F4B0A" w:rsidRDefault="00000000">
            <w:pPr>
              <w:jc w:val="right"/>
            </w:pPr>
            <w:r>
              <w:t>$450.00</w:t>
            </w:r>
          </w:p>
        </w:tc>
      </w:tr>
      <w:tr w:rsidR="009F4B0A" w14:paraId="4A9D09CA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782F9C44" w14:textId="77777777" w:rsidR="009F4B0A" w:rsidRDefault="00000000">
            <w:r>
              <w:t>Tax (6%):</w:t>
            </w:r>
          </w:p>
        </w:tc>
        <w:tc>
          <w:tcPr>
            <w:tcW w:w="0" w:type="auto"/>
          </w:tcPr>
          <w:p w14:paraId="558AD869" w14:textId="77777777" w:rsidR="009F4B0A" w:rsidRDefault="00000000">
            <w:pPr>
              <w:jc w:val="right"/>
            </w:pPr>
            <w:r>
              <w:t>$1,494.25</w:t>
            </w:r>
          </w:p>
        </w:tc>
      </w:tr>
      <w:tr w:rsidR="009F4B0A" w14:paraId="1C2DD62B" w14:textId="77777777" w:rsidTr="007B71A0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058D5577" w14:textId="77777777" w:rsidR="009F4B0A" w:rsidRDefault="00000000">
            <w:r>
              <w:t>TOTAL:</w:t>
            </w:r>
          </w:p>
        </w:tc>
        <w:tc>
          <w:tcPr>
            <w:tcW w:w="0" w:type="auto"/>
          </w:tcPr>
          <w:p w14:paraId="1A1469DC" w14:textId="77777777" w:rsidR="009F4B0A" w:rsidRDefault="00000000">
            <w:pPr>
              <w:jc w:val="right"/>
            </w:pPr>
            <w:r>
              <w:t>$26,398.37</w:t>
            </w:r>
          </w:p>
        </w:tc>
      </w:tr>
    </w:tbl>
    <w:p w14:paraId="6DF0548A" w14:textId="77777777" w:rsidR="009F4B0A" w:rsidRPr="007B71A0" w:rsidRDefault="00000000" w:rsidP="007B71A0">
      <w:pPr>
        <w:spacing w:before="120" w:after="120"/>
        <w:rPr>
          <w:b/>
          <w:bCs/>
        </w:rPr>
      </w:pPr>
      <w:r w:rsidRPr="007B71A0">
        <w:rPr>
          <w:b/>
          <w:bCs/>
        </w:rPr>
        <w:t>SPECIAL INSTRUCTIONS</w:t>
      </w:r>
    </w:p>
    <w:p w14:paraId="37E81D35" w14:textId="77777777" w:rsidR="009F4B0A" w:rsidRDefault="00000000">
      <w:pPr>
        <w:spacing w:after="200"/>
      </w:pPr>
      <w:r>
        <w:t>All materials must be accompanied by mill test certificates. Delivery must be scheduled 48 hours in advance. Materials require quality inspection upon receipt.</w:t>
      </w:r>
    </w:p>
    <w:p w14:paraId="5EB54375" w14:textId="77777777" w:rsidR="009F4B0A" w:rsidRDefault="00000000">
      <w:pPr>
        <w:spacing w:after="400"/>
      </w:pPr>
      <w:r>
        <w:t>Technical Documentation Required: Bill of Materials (BOM) for each Material Number must be provided. BOMs must include Type/Part Designation and exact Dimensions for verification.</w:t>
      </w: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4679"/>
      </w:tblGrid>
      <w:tr w:rsidR="009F4B0A" w14:paraId="070DD8F8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14:paraId="6AE9CB19" w14:textId="77777777" w:rsidR="009F4B0A" w:rsidRDefault="00000000">
            <w:r>
              <w:t>Prepared By:</w:t>
            </w:r>
          </w:p>
          <w:p w14:paraId="262177FE" w14:textId="77777777" w:rsidR="009F4B0A" w:rsidRDefault="009F4B0A"/>
          <w:p w14:paraId="6D051321" w14:textId="77777777" w:rsidR="009F4B0A" w:rsidRDefault="00000000">
            <w:r>
              <w:t>_________________________________</w:t>
            </w:r>
          </w:p>
          <w:p w14:paraId="76BBBA3E" w14:textId="77777777" w:rsidR="009F4B0A" w:rsidRDefault="009F4B0A"/>
          <w:p w14:paraId="1AE4D409" w14:textId="77777777" w:rsidR="009F4B0A" w:rsidRDefault="00000000">
            <w:r>
              <w:t>Sales Representative</w:t>
            </w:r>
          </w:p>
          <w:p w14:paraId="57A72C51" w14:textId="77777777" w:rsidR="009F4B0A" w:rsidRDefault="009F4B0A"/>
          <w:p w14:paraId="435C1177" w14:textId="77777777" w:rsidR="009F4B0A" w:rsidRDefault="00000000">
            <w:r>
              <w:t>Date: _______________</w:t>
            </w:r>
          </w:p>
        </w:tc>
        <w:tc>
          <w:tcPr>
            <w:tcW w:w="2500" w:type="pct"/>
          </w:tcPr>
          <w:p w14:paraId="3E16ED9A" w14:textId="77777777" w:rsidR="009F4B0A" w:rsidRDefault="00000000">
            <w:r>
              <w:t>Approved By:</w:t>
            </w:r>
          </w:p>
          <w:p w14:paraId="10A611F4" w14:textId="77777777" w:rsidR="009F4B0A" w:rsidRDefault="009F4B0A"/>
          <w:p w14:paraId="4E0B6B6C" w14:textId="77777777" w:rsidR="009F4B0A" w:rsidRDefault="00000000">
            <w:r>
              <w:t>_________________________________</w:t>
            </w:r>
          </w:p>
          <w:p w14:paraId="2724E767" w14:textId="77777777" w:rsidR="009F4B0A" w:rsidRDefault="009F4B0A"/>
          <w:p w14:paraId="4DCE13BD" w14:textId="77777777" w:rsidR="009F4B0A" w:rsidRDefault="00000000">
            <w:r>
              <w:t>Sales Manager</w:t>
            </w:r>
          </w:p>
          <w:p w14:paraId="75D811C6" w14:textId="77777777" w:rsidR="009F4B0A" w:rsidRDefault="009F4B0A"/>
          <w:p w14:paraId="7D2ECA25" w14:textId="77777777" w:rsidR="009F4B0A" w:rsidRDefault="00000000">
            <w:r>
              <w:t>Date: _______________</w:t>
            </w:r>
          </w:p>
        </w:tc>
      </w:tr>
    </w:tbl>
    <w:p w14:paraId="1C935BE6" w14:textId="77777777" w:rsidR="007B71A0" w:rsidRDefault="007B71A0">
      <w:pPr>
        <w:spacing w:after="200"/>
        <w:jc w:val="center"/>
      </w:pPr>
    </w:p>
    <w:p w14:paraId="4B6AAA79" w14:textId="76119BCF" w:rsidR="009F4B0A" w:rsidRDefault="00000000">
      <w:pPr>
        <w:spacing w:after="200"/>
        <w:jc w:val="center"/>
      </w:pPr>
      <w:r>
        <w:t>This sales order is subject to Precision Steel &amp; Components Ltd.</w:t>
      </w:r>
      <w:proofErr w:type="gramStart"/>
      <w:r>
        <w:t xml:space="preserve"> standard</w:t>
      </w:r>
      <w:proofErr w:type="gramEnd"/>
      <w:r>
        <w:t xml:space="preserve"> terms and conditions.</w:t>
      </w:r>
    </w:p>
    <w:p w14:paraId="561AB9C0" w14:textId="77777777" w:rsidR="009F4B0A" w:rsidRDefault="00000000">
      <w:pPr>
        <w:jc w:val="center"/>
      </w:pPr>
      <w:r>
        <w:t>Thank you for your business!</w:t>
      </w:r>
    </w:p>
    <w:sectPr w:rsidR="009F4B0A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54046"/>
    <w:multiLevelType w:val="hybridMultilevel"/>
    <w:tmpl w:val="66566168"/>
    <w:lvl w:ilvl="0" w:tplc="439AC328">
      <w:start w:val="1"/>
      <w:numFmt w:val="bullet"/>
      <w:lvlText w:val="●"/>
      <w:lvlJc w:val="left"/>
      <w:pPr>
        <w:ind w:left="720" w:hanging="360"/>
      </w:pPr>
    </w:lvl>
    <w:lvl w:ilvl="1" w:tplc="896C576A">
      <w:start w:val="1"/>
      <w:numFmt w:val="bullet"/>
      <w:lvlText w:val="○"/>
      <w:lvlJc w:val="left"/>
      <w:pPr>
        <w:ind w:left="1440" w:hanging="360"/>
      </w:pPr>
    </w:lvl>
    <w:lvl w:ilvl="2" w:tplc="D7E86630">
      <w:start w:val="1"/>
      <w:numFmt w:val="bullet"/>
      <w:lvlText w:val="■"/>
      <w:lvlJc w:val="left"/>
      <w:pPr>
        <w:ind w:left="2160" w:hanging="360"/>
      </w:pPr>
    </w:lvl>
    <w:lvl w:ilvl="3" w:tplc="AAEA77CC">
      <w:start w:val="1"/>
      <w:numFmt w:val="bullet"/>
      <w:lvlText w:val="●"/>
      <w:lvlJc w:val="left"/>
      <w:pPr>
        <w:ind w:left="2880" w:hanging="360"/>
      </w:pPr>
    </w:lvl>
    <w:lvl w:ilvl="4" w:tplc="32FEAAC6">
      <w:start w:val="1"/>
      <w:numFmt w:val="bullet"/>
      <w:lvlText w:val="○"/>
      <w:lvlJc w:val="left"/>
      <w:pPr>
        <w:ind w:left="3600" w:hanging="360"/>
      </w:pPr>
    </w:lvl>
    <w:lvl w:ilvl="5" w:tplc="0C80D95C">
      <w:start w:val="1"/>
      <w:numFmt w:val="bullet"/>
      <w:lvlText w:val="■"/>
      <w:lvlJc w:val="left"/>
      <w:pPr>
        <w:ind w:left="4320" w:hanging="360"/>
      </w:pPr>
    </w:lvl>
    <w:lvl w:ilvl="6" w:tplc="24CE62AE">
      <w:start w:val="1"/>
      <w:numFmt w:val="bullet"/>
      <w:lvlText w:val="●"/>
      <w:lvlJc w:val="left"/>
      <w:pPr>
        <w:ind w:left="5040" w:hanging="360"/>
      </w:pPr>
    </w:lvl>
    <w:lvl w:ilvl="7" w:tplc="1BCCD192">
      <w:start w:val="1"/>
      <w:numFmt w:val="bullet"/>
      <w:lvlText w:val="●"/>
      <w:lvlJc w:val="left"/>
      <w:pPr>
        <w:ind w:left="5760" w:hanging="360"/>
      </w:pPr>
    </w:lvl>
    <w:lvl w:ilvl="8" w:tplc="6268CA2A">
      <w:start w:val="1"/>
      <w:numFmt w:val="bullet"/>
      <w:lvlText w:val="●"/>
      <w:lvlJc w:val="left"/>
      <w:pPr>
        <w:ind w:left="6480" w:hanging="360"/>
      </w:pPr>
    </w:lvl>
  </w:abstractNum>
  <w:num w:numId="1" w16cid:durableId="19904776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B0A"/>
    <w:rsid w:val="00140E87"/>
    <w:rsid w:val="00435F57"/>
    <w:rsid w:val="007B71A0"/>
    <w:rsid w:val="008E5359"/>
    <w:rsid w:val="009F4B0A"/>
    <w:rsid w:val="00B5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E853"/>
  <w15:docId w15:val="{5AC5BC35-6D7B-435D-8C95-B3EFC4B1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Khan Umair Ali</cp:lastModifiedBy>
  <cp:revision>3</cp:revision>
  <dcterms:created xsi:type="dcterms:W3CDTF">2026-02-05T20:45:00Z</dcterms:created>
  <dcterms:modified xsi:type="dcterms:W3CDTF">2026-02-05T20:46:00Z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0523ea0d-9a2a-424c-9bb9-5b7f9db13b02</vt:lpwstr>
  </property>
</Properties>
</file>