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D7A00" w14:textId="77777777" w:rsidR="009553C7" w:rsidRDefault="00000000">
      <w:pPr>
        <w:spacing w:before="1200" w:after="200"/>
        <w:jc w:val="center"/>
      </w:pPr>
      <w:proofErr w:type="spellStart"/>
      <w:r>
        <w:rPr>
          <w:b/>
          <w:bCs/>
          <w:color w:val="6B35A3"/>
          <w:sz w:val="64"/>
          <w:szCs w:val="64"/>
        </w:rPr>
        <w:t>gitrama-mcp</w:t>
      </w:r>
      <w:proofErr w:type="spellEnd"/>
    </w:p>
    <w:p w14:paraId="199E106B" w14:textId="77777777" w:rsidR="009553C7" w:rsidRDefault="00000000">
      <w:pPr>
        <w:spacing w:after="120"/>
        <w:jc w:val="center"/>
      </w:pPr>
      <w:r>
        <w:rPr>
          <w:color w:val="666666"/>
          <w:sz w:val="30"/>
          <w:szCs w:val="30"/>
        </w:rPr>
        <w:t>Setup &amp; Reference Guide</w:t>
      </w:r>
    </w:p>
    <w:p w14:paraId="5FE8981C" w14:textId="77777777" w:rsidR="009553C7" w:rsidRDefault="00000000">
      <w:pPr>
        <w:spacing w:after="60"/>
        <w:jc w:val="center"/>
      </w:pPr>
      <w:r>
        <w:rPr>
          <w:color w:val="666666"/>
        </w:rPr>
        <w:t>AI-powered Git tools and DevOps recovery for Claude Desktop,</w:t>
      </w:r>
    </w:p>
    <w:p w14:paraId="79204FB2" w14:textId="77777777" w:rsidR="009553C7" w:rsidRDefault="00000000">
      <w:pPr>
        <w:spacing w:after="800"/>
        <w:jc w:val="center"/>
      </w:pPr>
      <w:r>
        <w:rPr>
          <w:color w:val="666666"/>
        </w:rPr>
        <w:t>GitHub Actions, Jenkins, and any MCP-compatible client.</w:t>
      </w:r>
    </w:p>
    <w:tbl>
      <w:tblPr>
        <w:tblW w:w="6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2000"/>
        <w:gridCol w:w="2000"/>
      </w:tblGrid>
      <w:tr w:rsidR="009553C7" w14:paraId="2F791B7E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EDE8F5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79E6496" w14:textId="77777777" w:rsidR="009553C7" w:rsidRDefault="00000000">
            <w:pPr>
              <w:jc w:val="center"/>
            </w:pPr>
            <w:r>
              <w:rPr>
                <w:color w:val="6B35A3"/>
              </w:rPr>
              <w:t>v1.0.0</w:t>
            </w:r>
          </w:p>
        </w:tc>
        <w:tc>
          <w:tcPr>
            <w:tcW w:w="20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EDE8F5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285B153" w14:textId="77777777" w:rsidR="009553C7" w:rsidRDefault="00000000">
            <w:pPr>
              <w:jc w:val="center"/>
            </w:pPr>
            <w:r>
              <w:rPr>
                <w:color w:val="6B35A3"/>
              </w:rPr>
              <w:t>February 2026</w:t>
            </w:r>
          </w:p>
        </w:tc>
        <w:tc>
          <w:tcPr>
            <w:tcW w:w="20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EDE8F5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DF08709" w14:textId="77777777" w:rsidR="009553C7" w:rsidRDefault="00000000">
            <w:pPr>
              <w:jc w:val="center"/>
            </w:pPr>
            <w:proofErr w:type="spellStart"/>
            <w:r>
              <w:rPr>
                <w:color w:val="6B35A3"/>
              </w:rPr>
              <w:t>onegreatdev</w:t>
            </w:r>
            <w:proofErr w:type="spellEnd"/>
          </w:p>
        </w:tc>
      </w:tr>
    </w:tbl>
    <w:p w14:paraId="54208597" w14:textId="77777777" w:rsidR="009553C7" w:rsidRDefault="009553C7">
      <w:pPr>
        <w:pageBreakBefore/>
      </w:pPr>
    </w:p>
    <w:p w14:paraId="7EB1E35E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1  Overview</w:t>
      </w:r>
      <w:proofErr w:type="gramEnd"/>
    </w:p>
    <w:p w14:paraId="096C9479" w14:textId="77777777" w:rsidR="009553C7" w:rsidRDefault="00000000">
      <w:pPr>
        <w:spacing w:after="120"/>
      </w:pPr>
      <w:proofErr w:type="spellStart"/>
      <w:r>
        <w:t>gitrama-mcp</w:t>
      </w:r>
      <w:proofErr w:type="spellEnd"/>
      <w:r>
        <w:t xml:space="preserve"> is the Model Context Protocol (MCP) server for </w:t>
      </w:r>
      <w:proofErr w:type="spellStart"/>
      <w:r>
        <w:rPr>
          <w:b/>
          <w:bCs/>
        </w:rPr>
        <w:t>Gitrama</w:t>
      </w:r>
      <w:proofErr w:type="spellEnd"/>
      <w:r>
        <w:t xml:space="preserve"> (gitrama.io). It exposes AI-driven Git and DevOps capabilities as native tools inside Claude Desktop, Cursor, and CI/CD pipelines.</w:t>
      </w:r>
    </w:p>
    <w:p w14:paraId="25889B3C" w14:textId="77777777" w:rsidR="009553C7" w:rsidRDefault="009553C7"/>
    <w:p w14:paraId="04B805E5" w14:textId="77777777" w:rsidR="009553C7" w:rsidRDefault="00000000">
      <w:pPr>
        <w:pStyle w:val="Heading2"/>
      </w:pPr>
      <w:proofErr w:type="gramStart"/>
      <w:r>
        <w:t>1.1  Git</w:t>
      </w:r>
      <w:proofErr w:type="gramEnd"/>
      <w:r>
        <w:t xml:space="preserve"> Tools</w:t>
      </w:r>
    </w:p>
    <w:p w14:paraId="22C6E567" w14:textId="77777777" w:rsidR="009553C7" w:rsidRDefault="00000000">
      <w:pPr>
        <w:spacing w:after="120"/>
      </w:pPr>
      <w:r>
        <w:t>Use these tools conversationally inside Claude Desktop or Cursor:</w:t>
      </w:r>
    </w:p>
    <w:p w14:paraId="435B77A2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1"/>
        <w:gridCol w:w="3959"/>
        <w:gridCol w:w="3400"/>
      </w:tblGrid>
      <w:tr w:rsidR="009553C7" w14:paraId="1D763AA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7096C2D" w14:textId="77777777" w:rsidR="009553C7" w:rsidRDefault="00000000">
            <w:r>
              <w:rPr>
                <w:b/>
                <w:bCs/>
                <w:color w:val="FFFFFF"/>
              </w:rPr>
              <w:t>Tool</w:t>
            </w:r>
          </w:p>
        </w:tc>
        <w:tc>
          <w:tcPr>
            <w:tcW w:w="39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F87CA86" w14:textId="77777777" w:rsidR="009553C7" w:rsidRDefault="00000000">
            <w:r>
              <w:rPr>
                <w:b/>
                <w:bCs/>
                <w:color w:val="FFFFFF"/>
              </w:rPr>
              <w:t>What you say</w:t>
            </w:r>
          </w:p>
        </w:tc>
        <w:tc>
          <w:tcPr>
            <w:tcW w:w="34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77137CC" w14:textId="77777777" w:rsidR="009553C7" w:rsidRDefault="00000000">
            <w:r>
              <w:rPr>
                <w:b/>
                <w:bCs/>
                <w:color w:val="FFFFFF"/>
              </w:rPr>
              <w:t>Output</w:t>
            </w:r>
          </w:p>
        </w:tc>
      </w:tr>
      <w:tr w:rsidR="009553C7" w14:paraId="23F8ED03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BB57661" w14:textId="77777777" w:rsidR="009553C7" w:rsidRDefault="00000000">
            <w:proofErr w:type="spellStart"/>
            <w:r>
              <w:rPr>
                <w:rFonts w:ascii="Courier New" w:eastAsia="Courier New" w:hAnsi="Courier New" w:cs="Courier New"/>
                <w:color w:val="6B35A3"/>
                <w:sz w:val="20"/>
                <w:szCs w:val="20"/>
              </w:rPr>
              <w:t>gtr_commit</w:t>
            </w:r>
            <w:proofErr w:type="spellEnd"/>
          </w:p>
        </w:tc>
        <w:tc>
          <w:tcPr>
            <w:tcW w:w="3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B8B5349" w14:textId="77777777" w:rsidR="009553C7" w:rsidRDefault="00000000">
            <w:r>
              <w:t>"Write a commit message for my staged changes"</w:t>
            </w:r>
          </w:p>
        </w:tc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B06EE84" w14:textId="77777777" w:rsidR="009553C7" w:rsidRDefault="00000000">
            <w:r>
              <w:t>Conventional commit message</w:t>
            </w:r>
          </w:p>
        </w:tc>
      </w:tr>
      <w:tr w:rsidR="009553C7" w14:paraId="556308BB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FA94244" w14:textId="77777777" w:rsidR="009553C7" w:rsidRDefault="00000000">
            <w:proofErr w:type="spellStart"/>
            <w:r>
              <w:rPr>
                <w:rFonts w:ascii="Courier New" w:eastAsia="Courier New" w:hAnsi="Courier New" w:cs="Courier New"/>
                <w:color w:val="6B35A3"/>
                <w:sz w:val="20"/>
                <w:szCs w:val="20"/>
              </w:rPr>
              <w:t>gtr_branch</w:t>
            </w:r>
            <w:proofErr w:type="spellEnd"/>
          </w:p>
        </w:tc>
        <w:tc>
          <w:tcPr>
            <w:tcW w:w="3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B5FEAB1" w14:textId="77777777" w:rsidR="009553C7" w:rsidRDefault="00000000">
            <w:r>
              <w:t>"Create a branch for adding user auth"</w:t>
            </w:r>
          </w:p>
        </w:tc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9BB66C8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>feat/add-user-auth</w:t>
            </w:r>
          </w:p>
        </w:tc>
      </w:tr>
      <w:tr w:rsidR="009553C7" w14:paraId="3D247488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352D45C" w14:textId="77777777" w:rsidR="009553C7" w:rsidRDefault="00000000">
            <w:proofErr w:type="spellStart"/>
            <w:r>
              <w:rPr>
                <w:rFonts w:ascii="Courier New" w:eastAsia="Courier New" w:hAnsi="Courier New" w:cs="Courier New"/>
                <w:color w:val="6B35A3"/>
                <w:sz w:val="20"/>
                <w:szCs w:val="20"/>
              </w:rPr>
              <w:t>gtr_pr</w:t>
            </w:r>
            <w:proofErr w:type="spellEnd"/>
          </w:p>
        </w:tc>
        <w:tc>
          <w:tcPr>
            <w:tcW w:w="3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BA9B2E0" w14:textId="77777777" w:rsidR="009553C7" w:rsidRDefault="00000000">
            <w:r>
              <w:t>"Write my PR description"</w:t>
            </w:r>
          </w:p>
        </w:tc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84012F8" w14:textId="77777777" w:rsidR="009553C7" w:rsidRDefault="00000000">
            <w:r>
              <w:t>PR title + full Markdown body</w:t>
            </w:r>
          </w:p>
        </w:tc>
      </w:tr>
      <w:tr w:rsidR="009553C7" w14:paraId="16AA25BB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A976757" w14:textId="77777777" w:rsidR="009553C7" w:rsidRDefault="00000000">
            <w:proofErr w:type="spellStart"/>
            <w:r>
              <w:rPr>
                <w:rFonts w:ascii="Courier New" w:eastAsia="Courier New" w:hAnsi="Courier New" w:cs="Courier New"/>
                <w:color w:val="6B35A3"/>
                <w:sz w:val="20"/>
                <w:szCs w:val="20"/>
              </w:rPr>
              <w:t>gtr_summarize</w:t>
            </w:r>
            <w:proofErr w:type="spellEnd"/>
          </w:p>
        </w:tc>
        <w:tc>
          <w:tcPr>
            <w:tcW w:w="3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D643797" w14:textId="77777777" w:rsidR="009553C7" w:rsidRDefault="00000000">
            <w:r>
              <w:t>"Summarize my changes for standup"</w:t>
            </w:r>
          </w:p>
        </w:tc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8B58487" w14:textId="77777777" w:rsidR="009553C7" w:rsidRDefault="00000000">
            <w:r>
              <w:t>Plain English summary</w:t>
            </w:r>
          </w:p>
        </w:tc>
      </w:tr>
      <w:tr w:rsidR="009553C7" w14:paraId="3FDC6245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87645FC" w14:textId="77777777" w:rsidR="009553C7" w:rsidRDefault="00000000">
            <w:proofErr w:type="spellStart"/>
            <w:r>
              <w:rPr>
                <w:rFonts w:ascii="Courier New" w:eastAsia="Courier New" w:hAnsi="Courier New" w:cs="Courier New"/>
                <w:color w:val="6B35A3"/>
                <w:sz w:val="20"/>
                <w:szCs w:val="20"/>
              </w:rPr>
              <w:t>gtr_stream_get</w:t>
            </w:r>
            <w:proofErr w:type="spellEnd"/>
          </w:p>
        </w:tc>
        <w:tc>
          <w:tcPr>
            <w:tcW w:w="3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C67A03A" w14:textId="77777777" w:rsidR="009553C7" w:rsidRDefault="00000000">
            <w:r>
              <w:t>"What stream am I on?"</w:t>
            </w:r>
          </w:p>
        </w:tc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E7A9613" w14:textId="77777777" w:rsidR="009553C7" w:rsidRDefault="00000000">
            <w:r>
              <w:t>Current stream + description</w:t>
            </w:r>
          </w:p>
        </w:tc>
      </w:tr>
      <w:tr w:rsidR="009553C7" w14:paraId="3EC0A2B9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4B2C537" w14:textId="77777777" w:rsidR="009553C7" w:rsidRDefault="00000000">
            <w:proofErr w:type="spellStart"/>
            <w:r>
              <w:rPr>
                <w:rFonts w:ascii="Courier New" w:eastAsia="Courier New" w:hAnsi="Courier New" w:cs="Courier New"/>
                <w:color w:val="6B35A3"/>
                <w:sz w:val="20"/>
                <w:szCs w:val="20"/>
              </w:rPr>
              <w:t>gtr_stream_set</w:t>
            </w:r>
            <w:proofErr w:type="spellEnd"/>
          </w:p>
        </w:tc>
        <w:tc>
          <w:tcPr>
            <w:tcW w:w="3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94481C8" w14:textId="77777777" w:rsidR="009553C7" w:rsidRDefault="00000000">
            <w:r>
              <w:t>"Switch to hotfix mode"</w:t>
            </w:r>
          </w:p>
        </w:tc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433B557" w14:textId="77777777" w:rsidR="009553C7" w:rsidRDefault="00000000">
            <w:r>
              <w:t>Persists to config</w:t>
            </w:r>
          </w:p>
        </w:tc>
      </w:tr>
    </w:tbl>
    <w:p w14:paraId="7F2F5E0F" w14:textId="77777777" w:rsidR="009553C7" w:rsidRDefault="009553C7"/>
    <w:p w14:paraId="573850E5" w14:textId="77777777" w:rsidR="009553C7" w:rsidRDefault="00000000">
      <w:pPr>
        <w:pStyle w:val="Heading2"/>
      </w:pPr>
      <w:proofErr w:type="gramStart"/>
      <w:r>
        <w:t>1.2  DevOps</w:t>
      </w:r>
      <w:proofErr w:type="gramEnd"/>
      <w:r>
        <w:t xml:space="preserve"> Recovery Tools</w:t>
      </w:r>
    </w:p>
    <w:p w14:paraId="26844D51" w14:textId="77777777" w:rsidR="009553C7" w:rsidRDefault="00000000">
      <w:pPr>
        <w:spacing w:after="120"/>
      </w:pPr>
      <w:r>
        <w:t>These tools run inside CI/CD pipelines to diagnose and fix build failures automatically:</w:t>
      </w:r>
    </w:p>
    <w:p w14:paraId="3C96D406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560"/>
      </w:tblGrid>
      <w:tr w:rsidR="009553C7" w14:paraId="3C55FE4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150BB7B" w14:textId="77777777" w:rsidR="009553C7" w:rsidRDefault="00000000">
            <w:r>
              <w:rPr>
                <w:b/>
                <w:bCs/>
                <w:color w:val="FFFFFF"/>
              </w:rPr>
              <w:t>Tool</w:t>
            </w:r>
          </w:p>
        </w:tc>
        <w:tc>
          <w:tcPr>
            <w:tcW w:w="65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135143C" w14:textId="77777777" w:rsidR="009553C7" w:rsidRDefault="00000000">
            <w:r>
              <w:rPr>
                <w:b/>
                <w:bCs/>
                <w:color w:val="FFFFFF"/>
              </w:rPr>
              <w:t>What it does</w:t>
            </w:r>
          </w:p>
        </w:tc>
      </w:tr>
      <w:tr w:rsidR="009553C7" w14:paraId="47285C9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A084C15" w14:textId="77777777" w:rsidR="009553C7" w:rsidRDefault="00000000">
            <w:proofErr w:type="spellStart"/>
            <w:r>
              <w:rPr>
                <w:rFonts w:ascii="Courier New" w:eastAsia="Courier New" w:hAnsi="Courier New" w:cs="Courier New"/>
                <w:color w:val="6B35A3"/>
                <w:sz w:val="20"/>
                <w:szCs w:val="20"/>
              </w:rPr>
              <w:t>gtr_diagnose</w:t>
            </w:r>
            <w:proofErr w:type="spellEnd"/>
          </w:p>
        </w:tc>
        <w:tc>
          <w:tcPr>
            <w:tcW w:w="65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B5BADD3" w14:textId="77777777" w:rsidR="009553C7" w:rsidRDefault="00000000">
            <w:r>
              <w:t>Analyzes build logs → root cause, file location, confidence score</w:t>
            </w:r>
          </w:p>
        </w:tc>
      </w:tr>
      <w:tr w:rsidR="009553C7" w14:paraId="3499A12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2748D4D" w14:textId="77777777" w:rsidR="009553C7" w:rsidRDefault="00000000">
            <w:proofErr w:type="spellStart"/>
            <w:r>
              <w:rPr>
                <w:rFonts w:ascii="Courier New" w:eastAsia="Courier New" w:hAnsi="Courier New" w:cs="Courier New"/>
                <w:color w:val="6B35A3"/>
                <w:sz w:val="20"/>
                <w:szCs w:val="20"/>
              </w:rPr>
              <w:t>gtr_fix</w:t>
            </w:r>
            <w:proofErr w:type="spellEnd"/>
          </w:p>
        </w:tc>
        <w:tc>
          <w:tcPr>
            <w:tcW w:w="65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C5DC69E" w14:textId="77777777" w:rsidR="009553C7" w:rsidRDefault="00000000">
            <w:r>
              <w:t>Generates ready-to-apply code fix from the diagnosis</w:t>
            </w:r>
          </w:p>
        </w:tc>
      </w:tr>
      <w:tr w:rsidR="009553C7" w14:paraId="39012E8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4C7EB20" w14:textId="77777777" w:rsidR="009553C7" w:rsidRDefault="00000000">
            <w:proofErr w:type="spellStart"/>
            <w:r>
              <w:rPr>
                <w:rFonts w:ascii="Courier New" w:eastAsia="Courier New" w:hAnsi="Courier New" w:cs="Courier New"/>
                <w:color w:val="6B35A3"/>
                <w:sz w:val="20"/>
                <w:szCs w:val="20"/>
              </w:rPr>
              <w:t>gtr_deploy_fix</w:t>
            </w:r>
            <w:proofErr w:type="spellEnd"/>
          </w:p>
        </w:tc>
        <w:tc>
          <w:tcPr>
            <w:tcW w:w="65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493E692" w14:textId="77777777" w:rsidR="009553C7" w:rsidRDefault="00000000">
            <w:r>
              <w:t>Applies fix, creates restore point tag, commits, and pushes</w:t>
            </w:r>
          </w:p>
        </w:tc>
      </w:tr>
      <w:tr w:rsidR="009553C7" w14:paraId="08A828B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D61DEEE" w14:textId="77777777" w:rsidR="009553C7" w:rsidRDefault="00000000">
            <w:proofErr w:type="spellStart"/>
            <w:r>
              <w:rPr>
                <w:rFonts w:ascii="Courier New" w:eastAsia="Courier New" w:hAnsi="Courier New" w:cs="Courier New"/>
                <w:color w:val="6B35A3"/>
                <w:sz w:val="20"/>
                <w:szCs w:val="20"/>
              </w:rPr>
              <w:t>gtr_report</w:t>
            </w:r>
            <w:proofErr w:type="spellEnd"/>
          </w:p>
        </w:tc>
        <w:tc>
          <w:tcPr>
            <w:tcW w:w="65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EB24906" w14:textId="77777777" w:rsidR="009553C7" w:rsidRDefault="00000000">
            <w:r>
              <w:t>Produces Markdown incident report + Slack-ready summary</w:t>
            </w:r>
          </w:p>
        </w:tc>
      </w:tr>
    </w:tbl>
    <w:p w14:paraId="362E1360" w14:textId="77777777" w:rsidR="009553C7" w:rsidRDefault="009553C7">
      <w:pPr>
        <w:pageBreakBefore/>
      </w:pPr>
    </w:p>
    <w:p w14:paraId="20AA1422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2  Installation</w:t>
      </w:r>
      <w:proofErr w:type="gramEnd"/>
    </w:p>
    <w:p w14:paraId="37D3100E" w14:textId="77777777" w:rsidR="009553C7" w:rsidRDefault="00000000">
      <w:pPr>
        <w:pStyle w:val="Heading2"/>
      </w:pPr>
      <w:proofErr w:type="gramStart"/>
      <w:r>
        <w:t>2.1  Requirements</w:t>
      </w:r>
      <w:proofErr w:type="gramEnd"/>
    </w:p>
    <w:p w14:paraId="371BA94D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2000"/>
        <w:gridCol w:w="4560"/>
      </w:tblGrid>
      <w:tr w:rsidR="009553C7" w14:paraId="7AAC14F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B3ABC00" w14:textId="77777777" w:rsidR="009553C7" w:rsidRDefault="00000000">
            <w:r>
              <w:rPr>
                <w:b/>
                <w:bCs/>
                <w:color w:val="FFFFFF"/>
              </w:rPr>
              <w:t>Requirement</w:t>
            </w:r>
          </w:p>
        </w:tc>
        <w:tc>
          <w:tcPr>
            <w:tcW w:w="20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74B1B59" w14:textId="77777777" w:rsidR="009553C7" w:rsidRDefault="00000000">
            <w:r>
              <w:rPr>
                <w:b/>
                <w:bCs/>
                <w:color w:val="FFFFFF"/>
              </w:rPr>
              <w:t>Version</w:t>
            </w:r>
          </w:p>
        </w:tc>
        <w:tc>
          <w:tcPr>
            <w:tcW w:w="45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7650CE1" w14:textId="77777777" w:rsidR="009553C7" w:rsidRDefault="00000000">
            <w:r>
              <w:rPr>
                <w:b/>
                <w:bCs/>
                <w:color w:val="FFFFFF"/>
              </w:rPr>
              <w:t>Notes</w:t>
            </w:r>
          </w:p>
        </w:tc>
      </w:tr>
      <w:tr w:rsidR="009553C7" w14:paraId="5FD50EB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6AE147D" w14:textId="77777777" w:rsidR="009553C7" w:rsidRDefault="00000000">
            <w:r>
              <w:t>Python</w:t>
            </w:r>
          </w:p>
        </w:tc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F54CC83" w14:textId="77777777" w:rsidR="009553C7" w:rsidRDefault="00000000">
            <w:r>
              <w:t>3.10 or higher</w:t>
            </w:r>
          </w:p>
        </w:tc>
        <w:tc>
          <w:tcPr>
            <w:tcW w:w="45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33693E9" w14:textId="77777777" w:rsidR="009553C7" w:rsidRDefault="00000000">
            <w:r>
              <w:t>Check: python --version</w:t>
            </w:r>
          </w:p>
        </w:tc>
      </w:tr>
      <w:tr w:rsidR="009553C7" w14:paraId="3C89A1A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BA23763" w14:textId="77777777" w:rsidR="009553C7" w:rsidRDefault="00000000">
            <w:r>
              <w:t>Git</w:t>
            </w:r>
          </w:p>
        </w:tc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9337E38" w14:textId="77777777" w:rsidR="009553C7" w:rsidRDefault="00000000">
            <w:r>
              <w:t>Any recent version</w:t>
            </w:r>
          </w:p>
        </w:tc>
        <w:tc>
          <w:tcPr>
            <w:tcW w:w="45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77E1F74" w14:textId="77777777" w:rsidR="009553C7" w:rsidRDefault="00000000">
            <w:r>
              <w:t>Check: git --version</w:t>
            </w:r>
          </w:p>
        </w:tc>
      </w:tr>
      <w:tr w:rsidR="009553C7" w14:paraId="470A1AF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70C1922" w14:textId="77777777" w:rsidR="009553C7" w:rsidRDefault="00000000">
            <w:r>
              <w:t>pip</w:t>
            </w:r>
          </w:p>
        </w:tc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62CD210" w14:textId="77777777" w:rsidR="009553C7" w:rsidRDefault="00000000">
            <w:r>
              <w:t>Included with Python</w:t>
            </w:r>
          </w:p>
        </w:tc>
        <w:tc>
          <w:tcPr>
            <w:tcW w:w="45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083B02A" w14:textId="77777777" w:rsidR="009553C7" w:rsidRDefault="009553C7"/>
        </w:tc>
      </w:tr>
      <w:tr w:rsidR="009553C7" w14:paraId="3AAE35E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9B867AA" w14:textId="77777777" w:rsidR="009553C7" w:rsidRDefault="00000000">
            <w:r>
              <w:t>Claude Desktop</w:t>
            </w:r>
          </w:p>
        </w:tc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26DD5F9" w14:textId="77777777" w:rsidR="009553C7" w:rsidRDefault="00000000">
            <w:r>
              <w:t>Latest</w:t>
            </w:r>
          </w:p>
        </w:tc>
        <w:tc>
          <w:tcPr>
            <w:tcW w:w="45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AB69CE8" w14:textId="77777777" w:rsidR="009553C7" w:rsidRDefault="00000000">
            <w:r>
              <w:t>Only needed for MCP usage</w:t>
            </w:r>
          </w:p>
        </w:tc>
      </w:tr>
    </w:tbl>
    <w:p w14:paraId="48563BDA" w14:textId="77777777" w:rsidR="009553C7" w:rsidRDefault="009553C7"/>
    <w:p w14:paraId="2F42F3BC" w14:textId="77777777" w:rsidR="009553C7" w:rsidRDefault="00000000">
      <w:pPr>
        <w:pStyle w:val="Heading2"/>
      </w:pPr>
      <w:proofErr w:type="gramStart"/>
      <w:r>
        <w:t>2.2  Automated</w:t>
      </w:r>
      <w:proofErr w:type="gramEnd"/>
      <w:r>
        <w:t xml:space="preserve"> Setup (Recommended)</w:t>
      </w:r>
    </w:p>
    <w:p w14:paraId="368D4F76" w14:textId="77777777" w:rsidR="009553C7" w:rsidRDefault="00000000">
      <w:pPr>
        <w:spacing w:after="120"/>
      </w:pPr>
      <w:r>
        <w:t>The setup script installs all dependencies, configures your AI provider, and automatically updates your Claude Desktop config.</w:t>
      </w:r>
    </w:p>
    <w:p w14:paraId="662E2560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553C7" w14:paraId="4F1371B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666666"/>
              <w:left w:val="single" w:sz="12" w:space="0" w:color="666666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35CC6F8" w14:textId="77777777" w:rsidR="009553C7" w:rsidRDefault="00000000">
            <w:pPr>
              <w:spacing w:after="60"/>
            </w:pPr>
            <w:r>
              <w:rPr>
                <w:b/>
                <w:bCs/>
                <w:color w:val="666666"/>
              </w:rPr>
              <w:t>Step 1 — Clone the repository</w:t>
            </w:r>
          </w:p>
          <w:p w14:paraId="6949CB91" w14:textId="77777777" w:rsidR="009553C7" w:rsidRDefault="009553C7"/>
        </w:tc>
      </w:tr>
    </w:tbl>
    <w:p w14:paraId="37FE2C82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git clone https://github.com/onegreatdev/gitrama-mcp</w:t>
      </w:r>
    </w:p>
    <w:p w14:paraId="2CFE4574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cd 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gitrama-mcp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553C7" w14:paraId="0448898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666666"/>
              <w:left w:val="single" w:sz="12" w:space="0" w:color="666666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1BB3EE5" w14:textId="77777777" w:rsidR="009553C7" w:rsidRDefault="00000000">
            <w:pPr>
              <w:spacing w:after="60"/>
            </w:pPr>
            <w:r>
              <w:rPr>
                <w:b/>
                <w:bCs/>
                <w:color w:val="666666"/>
              </w:rPr>
              <w:t>Step 2 — Run setup</w:t>
            </w:r>
          </w:p>
          <w:p w14:paraId="7768A32A" w14:textId="77777777" w:rsidR="009553C7" w:rsidRDefault="009553C7"/>
        </w:tc>
      </w:tr>
    </w:tbl>
    <w:p w14:paraId="6DCFEE74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# Interactive (recommended)</w:t>
      </w:r>
    </w:p>
    <w:p w14:paraId="5CFBDB1D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python setup.py</w:t>
      </w:r>
    </w:p>
    <w:p w14:paraId="4511D4DB" w14:textId="77777777" w:rsidR="009553C7" w:rsidRDefault="009553C7">
      <w:pPr>
        <w:shd w:val="clear" w:color="auto" w:fill="1E1E2E"/>
        <w:ind w:left="360" w:right="360"/>
      </w:pPr>
    </w:p>
    <w:p w14:paraId="581FAFEC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# Non-interactive with options</w:t>
      </w:r>
    </w:p>
    <w:p w14:paraId="52ACCCD2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python setup.py --provider mistral --stream 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wip</w:t>
      </w:r>
      <w:proofErr w:type="spellEnd"/>
    </w:p>
    <w:p w14:paraId="4A3A7732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python setup.py --provider 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openai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--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api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-key 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sk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-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proj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-YOUR_KEY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553C7" w14:paraId="4FA012C7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666666"/>
              <w:left w:val="single" w:sz="12" w:space="0" w:color="666666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FFB8A03" w14:textId="77777777" w:rsidR="009553C7" w:rsidRDefault="00000000">
            <w:pPr>
              <w:spacing w:after="60"/>
            </w:pPr>
            <w:r>
              <w:rPr>
                <w:b/>
                <w:bCs/>
                <w:color w:val="666666"/>
              </w:rPr>
              <w:t>Step 3 — Restart Claude Desktop</w:t>
            </w:r>
          </w:p>
          <w:p w14:paraId="2FEA6E8E" w14:textId="77777777" w:rsidR="009553C7" w:rsidRDefault="009553C7"/>
        </w:tc>
      </w:tr>
    </w:tbl>
    <w:p w14:paraId="4AFD4A4A" w14:textId="77777777" w:rsidR="009553C7" w:rsidRDefault="00000000">
      <w:pPr>
        <w:spacing w:after="120"/>
      </w:pPr>
      <w:r>
        <w:t xml:space="preserve">After setup </w:t>
      </w:r>
      <w:proofErr w:type="gramStart"/>
      <w:r>
        <w:t>completes</w:t>
      </w:r>
      <w:proofErr w:type="gramEnd"/>
      <w:r>
        <w:t xml:space="preserve">, </w:t>
      </w:r>
      <w:proofErr w:type="gramStart"/>
      <w:r>
        <w:t>restart Claude Desktop</w:t>
      </w:r>
      <w:proofErr w:type="gramEnd"/>
      <w:r>
        <w:t xml:space="preserve">. </w:t>
      </w:r>
      <w:proofErr w:type="spellStart"/>
      <w:r>
        <w:t>Gitrama</w:t>
      </w:r>
      <w:proofErr w:type="spellEnd"/>
      <w:r>
        <w:t xml:space="preserve"> tools will appear in the tools panel automatically.</w:t>
      </w:r>
    </w:p>
    <w:p w14:paraId="7217C53B" w14:textId="77777777" w:rsidR="009553C7" w:rsidRDefault="009553C7"/>
    <w:p w14:paraId="14F66C29" w14:textId="77777777" w:rsidR="009553C7" w:rsidRDefault="00000000">
      <w:pPr>
        <w:pStyle w:val="Heading2"/>
      </w:pPr>
      <w:proofErr w:type="gramStart"/>
      <w:r>
        <w:lastRenderedPageBreak/>
        <w:t>2.3  Setup</w:t>
      </w:r>
      <w:proofErr w:type="gramEnd"/>
      <w:r>
        <w:t xml:space="preserve"> Script Options</w:t>
      </w:r>
    </w:p>
    <w:p w14:paraId="4CA020F5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679"/>
      </w:tblGrid>
      <w:tr w:rsidR="009553C7" w14:paraId="4D997B8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61D3C75" w14:textId="77777777" w:rsidR="009553C7" w:rsidRDefault="00000000">
            <w:r>
              <w:rPr>
                <w:b/>
                <w:bCs/>
                <w:color w:val="FFFFFF"/>
              </w:rPr>
              <w:t>Flag</w:t>
            </w:r>
          </w:p>
        </w:tc>
        <w:tc>
          <w:tcPr>
            <w:tcW w:w="57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AA52C19" w14:textId="77777777" w:rsidR="009553C7" w:rsidRDefault="00000000">
            <w:r>
              <w:rPr>
                <w:b/>
                <w:bCs/>
                <w:color w:val="FFFFFF"/>
              </w:rPr>
              <w:t>Description</w:t>
            </w:r>
          </w:p>
        </w:tc>
      </w:tr>
      <w:tr w:rsidR="009553C7" w14:paraId="46FB4F79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4247F40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--provider </w:t>
            </w:r>
            <w:proofErr w:type="spellStart"/>
            <w:r>
              <w:rPr>
                <w:rFonts w:ascii="Courier New" w:eastAsia="Courier New" w:hAnsi="Courier New" w:cs="Courier New"/>
                <w:sz w:val="20"/>
                <w:szCs w:val="20"/>
              </w:rPr>
              <w:t>mistral|openai|claude</w:t>
            </w:r>
            <w:proofErr w:type="spellEnd"/>
          </w:p>
        </w:tc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7327D3C" w14:textId="77777777" w:rsidR="009553C7" w:rsidRDefault="00000000">
            <w:r>
              <w:t>Set AI provider (default: mistral)</w:t>
            </w:r>
          </w:p>
        </w:tc>
      </w:tr>
      <w:tr w:rsidR="009553C7" w14:paraId="7AF3DEEE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224A548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>--</w:t>
            </w:r>
            <w:proofErr w:type="spellStart"/>
            <w:r>
              <w:rPr>
                <w:rFonts w:ascii="Courier New" w:eastAsia="Courier New" w:hAnsi="Courier New" w:cs="Courier New"/>
                <w:sz w:val="20"/>
                <w:szCs w:val="20"/>
              </w:rPr>
              <w:t>api</w:t>
            </w:r>
            <w:proofErr w:type="spellEnd"/>
            <w:r>
              <w:rPr>
                <w:rFonts w:ascii="Courier New" w:eastAsia="Courier New" w:hAnsi="Courier New" w:cs="Courier New"/>
                <w:sz w:val="20"/>
                <w:szCs w:val="20"/>
              </w:rPr>
              <w:t>-key YOUR_KEY</w:t>
            </w:r>
          </w:p>
        </w:tc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2E58A35" w14:textId="77777777" w:rsidR="009553C7" w:rsidRDefault="00000000">
            <w:r>
              <w:t>API key for OpenAI or Claude providers</w:t>
            </w:r>
          </w:p>
        </w:tc>
      </w:tr>
      <w:tr w:rsidR="009553C7" w14:paraId="699F46B0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8BC3BD4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--stream </w:t>
            </w:r>
            <w:proofErr w:type="spellStart"/>
            <w:r>
              <w:rPr>
                <w:rFonts w:ascii="Courier New" w:eastAsia="Courier New" w:hAnsi="Courier New" w:cs="Courier New"/>
                <w:sz w:val="20"/>
                <w:szCs w:val="20"/>
              </w:rPr>
              <w:t>wip|hotfix|review|experiment</w:t>
            </w:r>
            <w:proofErr w:type="spellEnd"/>
          </w:p>
        </w:tc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8503F74" w14:textId="77777777" w:rsidR="009553C7" w:rsidRDefault="00000000">
            <w:r>
              <w:t xml:space="preserve">Default workflow stream (default: </w:t>
            </w:r>
            <w:proofErr w:type="spellStart"/>
            <w:r>
              <w:t>wip</w:t>
            </w:r>
            <w:proofErr w:type="spellEnd"/>
            <w:r>
              <w:t>)</w:t>
            </w:r>
          </w:p>
        </w:tc>
      </w:tr>
      <w:tr w:rsidR="009553C7" w14:paraId="575BF9F8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E67D051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>--check</w:t>
            </w:r>
          </w:p>
        </w:tc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FAF6901" w14:textId="77777777" w:rsidR="009553C7" w:rsidRDefault="00000000">
            <w:r>
              <w:t>Validate existing installation without making changes</w:t>
            </w:r>
          </w:p>
        </w:tc>
      </w:tr>
      <w:tr w:rsidR="009553C7" w14:paraId="32E5D09F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E91782E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>--</w:t>
            </w:r>
            <w:proofErr w:type="spellStart"/>
            <w:r>
              <w:rPr>
                <w:rFonts w:ascii="Courier New" w:eastAsia="Courier New" w:hAnsi="Courier New" w:cs="Courier New"/>
                <w:sz w:val="20"/>
                <w:szCs w:val="20"/>
              </w:rPr>
              <w:t>claude</w:t>
            </w:r>
            <w:proofErr w:type="spellEnd"/>
            <w:r>
              <w:rPr>
                <w:rFonts w:ascii="Courier New" w:eastAsia="Courier New" w:hAnsi="Courier New" w:cs="Courier New"/>
                <w:sz w:val="20"/>
                <w:szCs w:val="20"/>
              </w:rPr>
              <w:t>-desktop</w:t>
            </w:r>
          </w:p>
        </w:tc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DBC7BCA" w14:textId="77777777" w:rsidR="009553C7" w:rsidRDefault="00000000">
            <w:r>
              <w:t>Only update Claude Desktop config (skip full setup)</w:t>
            </w:r>
          </w:p>
        </w:tc>
      </w:tr>
      <w:tr w:rsidR="009553C7" w14:paraId="6C4BD133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5812E3E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>--no-tests</w:t>
            </w:r>
          </w:p>
        </w:tc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7D7C921" w14:textId="77777777" w:rsidR="009553C7" w:rsidRDefault="00000000">
            <w:r>
              <w:t xml:space="preserve">Skip the test </w:t>
            </w:r>
            <w:proofErr w:type="gramStart"/>
            <w:r>
              <w:t>suite</w:t>
            </w:r>
            <w:proofErr w:type="gramEnd"/>
            <w:r>
              <w:t xml:space="preserve"> during setup</w:t>
            </w:r>
          </w:p>
        </w:tc>
      </w:tr>
    </w:tbl>
    <w:p w14:paraId="33A5860B" w14:textId="77777777" w:rsidR="009553C7" w:rsidRDefault="009553C7"/>
    <w:p w14:paraId="701418DA" w14:textId="77777777" w:rsidR="009553C7" w:rsidRDefault="00000000">
      <w:pPr>
        <w:pStyle w:val="Heading2"/>
      </w:pPr>
      <w:proofErr w:type="gramStart"/>
      <w:r>
        <w:t>2.4  Manual</w:t>
      </w:r>
      <w:proofErr w:type="gramEnd"/>
      <w:r>
        <w:t xml:space="preserve"> Installation</w:t>
      </w:r>
    </w:p>
    <w:p w14:paraId="4E0A60A0" w14:textId="77777777" w:rsidR="009553C7" w:rsidRDefault="00000000">
      <w:pPr>
        <w:spacing w:after="120"/>
      </w:pPr>
      <w:r>
        <w:t xml:space="preserve">If you prefer to </w:t>
      </w:r>
      <w:proofErr w:type="gramStart"/>
      <w:r>
        <w:t>install</w:t>
      </w:r>
      <w:proofErr w:type="gramEnd"/>
      <w:r>
        <w:t xml:space="preserve"> manually:</w:t>
      </w:r>
    </w:p>
    <w:p w14:paraId="7F29B6A8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# Install Python dependencies</w:t>
      </w:r>
    </w:p>
    <w:p w14:paraId="7E5157BE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pip install -r requirements.txt</w:t>
      </w:r>
    </w:p>
    <w:p w14:paraId="11A01906" w14:textId="77777777" w:rsidR="009553C7" w:rsidRDefault="009553C7">
      <w:pPr>
        <w:shd w:val="clear" w:color="auto" w:fill="1E1E2E"/>
        <w:ind w:left="360" w:right="360"/>
      </w:pPr>
    </w:p>
    <w:p w14:paraId="45ECBE8A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# Optional: Claude API provider support</w:t>
      </w:r>
    </w:p>
    <w:p w14:paraId="2656994A" w14:textId="77777777" w:rsidR="009553C7" w:rsidRDefault="00000000">
      <w:pPr>
        <w:shd w:val="clear" w:color="auto" w:fill="1E1E2E"/>
        <w:ind w:left="360" w:right="360"/>
      </w:pP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pip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</w:t>
      </w: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install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anthropic</w:t>
      </w:r>
    </w:p>
    <w:p w14:paraId="63436799" w14:textId="77777777" w:rsidR="009553C7" w:rsidRDefault="009553C7">
      <w:pPr>
        <w:shd w:val="clear" w:color="auto" w:fill="1E1E2E"/>
        <w:ind w:left="360" w:right="360"/>
      </w:pPr>
    </w:p>
    <w:p w14:paraId="2BEA4FDF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# Validate</w:t>
      </w:r>
    </w:p>
    <w:p w14:paraId="5706D814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python tests/test_tools.py</w:t>
      </w:r>
    </w:p>
    <w:p w14:paraId="3C9C6EB4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python tests/test_devops_tools.py</w:t>
      </w:r>
    </w:p>
    <w:p w14:paraId="584FB765" w14:textId="77777777" w:rsidR="009553C7" w:rsidRDefault="009553C7">
      <w:pPr>
        <w:pageBreakBefore/>
      </w:pPr>
    </w:p>
    <w:p w14:paraId="053B8CE4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3  Claude</w:t>
      </w:r>
      <w:proofErr w:type="gramEnd"/>
      <w:r>
        <w:t xml:space="preserve"> Desktop Configuration</w:t>
      </w:r>
    </w:p>
    <w:p w14:paraId="5898A938" w14:textId="77777777" w:rsidR="009553C7" w:rsidRDefault="00000000">
      <w:pPr>
        <w:spacing w:after="120"/>
      </w:pPr>
      <w:r>
        <w:t>The setup script handles this automatically. If you need to configure manually, add the following to your Claude Desktop config file:</w:t>
      </w:r>
    </w:p>
    <w:p w14:paraId="73A0B17E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7160"/>
      </w:tblGrid>
      <w:tr w:rsidR="009553C7" w14:paraId="417CDA3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6C61B0B" w14:textId="77777777" w:rsidR="009553C7" w:rsidRDefault="00000000">
            <w:r>
              <w:rPr>
                <w:b/>
                <w:bCs/>
                <w:color w:val="FFFFFF"/>
              </w:rPr>
              <w:t>Operating System</w:t>
            </w:r>
          </w:p>
        </w:tc>
        <w:tc>
          <w:tcPr>
            <w:tcW w:w="71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90860F8" w14:textId="77777777" w:rsidR="009553C7" w:rsidRDefault="00000000">
            <w:r>
              <w:rPr>
                <w:b/>
                <w:bCs/>
                <w:color w:val="FFFFFF"/>
              </w:rPr>
              <w:t>Config File Path</w:t>
            </w:r>
          </w:p>
        </w:tc>
      </w:tr>
      <w:tr w:rsidR="009553C7" w14:paraId="14ECACF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DCB6A4E" w14:textId="77777777" w:rsidR="009553C7" w:rsidRDefault="00000000">
            <w:r>
              <w:t>macOS</w:t>
            </w:r>
          </w:p>
        </w:tc>
        <w:tc>
          <w:tcPr>
            <w:tcW w:w="7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FBA30BE" w14:textId="77777777" w:rsidR="009553C7" w:rsidRDefault="00000000">
            <w:r>
              <w:t>~/Library/Application Support/Claude/</w:t>
            </w:r>
            <w:proofErr w:type="spellStart"/>
            <w:r>
              <w:t>claude_desktop_config.json</w:t>
            </w:r>
            <w:proofErr w:type="spellEnd"/>
          </w:p>
        </w:tc>
      </w:tr>
      <w:tr w:rsidR="009553C7" w14:paraId="6C2536B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6B50FB8" w14:textId="77777777" w:rsidR="009553C7" w:rsidRDefault="00000000">
            <w:r>
              <w:t>Windows</w:t>
            </w:r>
          </w:p>
        </w:tc>
        <w:tc>
          <w:tcPr>
            <w:tcW w:w="7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B28ED51" w14:textId="77777777" w:rsidR="009553C7" w:rsidRDefault="00000000">
            <w:r>
              <w:t>%APPDATA%\Claude\</w:t>
            </w:r>
            <w:proofErr w:type="spellStart"/>
            <w:r>
              <w:t>claude_desktop_config.json</w:t>
            </w:r>
            <w:proofErr w:type="spellEnd"/>
          </w:p>
        </w:tc>
      </w:tr>
      <w:tr w:rsidR="009553C7" w14:paraId="0A6E529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AB0A860" w14:textId="77777777" w:rsidR="009553C7" w:rsidRDefault="00000000">
            <w:r>
              <w:t>Linux</w:t>
            </w:r>
          </w:p>
        </w:tc>
        <w:tc>
          <w:tcPr>
            <w:tcW w:w="7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6385700" w14:textId="77777777" w:rsidR="009553C7" w:rsidRDefault="00000000">
            <w:r>
              <w:t>~/.config/Claude/</w:t>
            </w:r>
            <w:proofErr w:type="spellStart"/>
            <w:r>
              <w:t>claude_desktop_config.json</w:t>
            </w:r>
            <w:proofErr w:type="spellEnd"/>
          </w:p>
        </w:tc>
      </w:tr>
    </w:tbl>
    <w:p w14:paraId="456388E1" w14:textId="77777777" w:rsidR="009553C7" w:rsidRDefault="009553C7"/>
    <w:p w14:paraId="1686FCA7" w14:textId="77777777" w:rsidR="009553C7" w:rsidRDefault="00000000">
      <w:pPr>
        <w:pStyle w:val="Heading3"/>
      </w:pPr>
      <w:r>
        <w:t>Mistral (Free — Default)</w:t>
      </w:r>
    </w:p>
    <w:p w14:paraId="53974F22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{</w:t>
      </w:r>
    </w:p>
    <w:p w14:paraId="6EC3BB97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"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mcpServers</w:t>
      </w:r>
      <w:proofErr w:type="spellEnd"/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": {</w:t>
      </w:r>
      <w:proofErr w:type="gramEnd"/>
    </w:p>
    <w:p w14:paraId="660093CD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"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gitrama</w:t>
      </w:r>
      <w:proofErr w:type="spellEnd"/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": {</w:t>
      </w:r>
      <w:proofErr w:type="gramEnd"/>
    </w:p>
    <w:p w14:paraId="3F331ABB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"command": "python",</w:t>
      </w:r>
    </w:p>
    <w:p w14:paraId="26954A0F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"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args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": ["/path/to/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gitrama-mcp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/server.py"],</w:t>
      </w:r>
    </w:p>
    <w:p w14:paraId="4846D7EC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"env</w:t>
      </w: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": {</w:t>
      </w:r>
      <w:proofErr w:type="gramEnd"/>
    </w:p>
    <w:p w14:paraId="60D65498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"GITRAMA_MODEL_PROVIDER": "mistral"</w:t>
      </w:r>
    </w:p>
    <w:p w14:paraId="19783F96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}</w:t>
      </w:r>
    </w:p>
    <w:p w14:paraId="352C1457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}</w:t>
      </w:r>
    </w:p>
    <w:p w14:paraId="771525F1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}</w:t>
      </w:r>
    </w:p>
    <w:p w14:paraId="015D94AD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}</w:t>
      </w:r>
    </w:p>
    <w:p w14:paraId="7E1D69B7" w14:textId="77777777" w:rsidR="009553C7" w:rsidRDefault="00000000">
      <w:pPr>
        <w:pStyle w:val="Heading3"/>
      </w:pPr>
      <w:r>
        <w:t>OpenAI</w:t>
      </w:r>
    </w:p>
    <w:p w14:paraId="496D8C83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"env</w:t>
      </w: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": {</w:t>
      </w:r>
      <w:proofErr w:type="gramEnd"/>
    </w:p>
    <w:p w14:paraId="0AB46CB6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"GITRAMA_MODEL_PROVIDER": "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openai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",</w:t>
      </w:r>
    </w:p>
    <w:p w14:paraId="46BB43E7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"GITRAMA_API_KEY": "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sk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-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proj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-YOUR_KEY_HERE"</w:t>
      </w:r>
    </w:p>
    <w:p w14:paraId="1928E131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}</w:t>
      </w:r>
    </w:p>
    <w:p w14:paraId="5053DA55" w14:textId="77777777" w:rsidR="009553C7" w:rsidRDefault="00000000">
      <w:pPr>
        <w:pStyle w:val="Heading3"/>
      </w:pPr>
      <w:r>
        <w:t>Claude API</w:t>
      </w:r>
    </w:p>
    <w:p w14:paraId="3BEBDE4C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"env</w:t>
      </w: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": {</w:t>
      </w:r>
      <w:proofErr w:type="gramEnd"/>
    </w:p>
    <w:p w14:paraId="62BBE745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"GITRAMA_MODEL_PROVIDER": "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claude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",</w:t>
      </w:r>
    </w:p>
    <w:p w14:paraId="5DA41DDA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"GITRAMA_API_KEY": "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sk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-ant-YOUR_KEY_HERE"</w:t>
      </w:r>
    </w:p>
    <w:p w14:paraId="7C1A2196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}</w:t>
      </w:r>
    </w:p>
    <w:p w14:paraId="11877F31" w14:textId="77777777" w:rsidR="009553C7" w:rsidRDefault="009553C7">
      <w:pPr>
        <w:pageBreakBefore/>
      </w:pPr>
    </w:p>
    <w:p w14:paraId="16272C7B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4  AI</w:t>
      </w:r>
      <w:proofErr w:type="gramEnd"/>
      <w:r>
        <w:t xml:space="preserve"> Provider Reference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2400"/>
        <w:gridCol w:w="2160"/>
        <w:gridCol w:w="2800"/>
      </w:tblGrid>
      <w:tr w:rsidR="009553C7" w14:paraId="459014D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7E22E91" w14:textId="77777777" w:rsidR="009553C7" w:rsidRDefault="00000000">
            <w:r>
              <w:rPr>
                <w:b/>
                <w:bCs/>
                <w:color w:val="FFFFFF"/>
              </w:rPr>
              <w:t>Provider</w:t>
            </w:r>
          </w:p>
        </w:tc>
        <w:tc>
          <w:tcPr>
            <w:tcW w:w="24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B21603F" w14:textId="77777777" w:rsidR="009553C7" w:rsidRDefault="00000000">
            <w:r>
              <w:rPr>
                <w:b/>
                <w:bCs/>
                <w:color w:val="FFFFFF"/>
              </w:rPr>
              <w:t>Default Model</w:t>
            </w:r>
          </w:p>
        </w:tc>
        <w:tc>
          <w:tcPr>
            <w:tcW w:w="21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A761633" w14:textId="77777777" w:rsidR="009553C7" w:rsidRDefault="00000000">
            <w:r>
              <w:rPr>
                <w:b/>
                <w:bCs/>
                <w:color w:val="FFFFFF"/>
              </w:rPr>
              <w:t>API Key Required</w:t>
            </w:r>
          </w:p>
        </w:tc>
        <w:tc>
          <w:tcPr>
            <w:tcW w:w="28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F3E56AD" w14:textId="77777777" w:rsidR="009553C7" w:rsidRDefault="00000000">
            <w:r>
              <w:rPr>
                <w:b/>
                <w:bCs/>
                <w:color w:val="FFFFFF"/>
              </w:rPr>
              <w:t>Cost</w:t>
            </w:r>
          </w:p>
        </w:tc>
      </w:tr>
      <w:tr w:rsidR="009553C7" w14:paraId="03AAD71B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37D89C0" w14:textId="77777777" w:rsidR="009553C7" w:rsidRDefault="00000000">
            <w:r>
              <w:t>Mistral (default)</w:t>
            </w:r>
          </w:p>
        </w:tc>
        <w:tc>
          <w:tcPr>
            <w:tcW w:w="2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21A6351" w14:textId="77777777" w:rsidR="009553C7" w:rsidRDefault="00000000">
            <w:r>
              <w:t>Mistral 7B Instruct</w:t>
            </w:r>
          </w:p>
        </w:tc>
        <w:tc>
          <w:tcPr>
            <w:tcW w:w="2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960E8BB" w14:textId="77777777" w:rsidR="009553C7" w:rsidRDefault="00000000">
            <w:r>
              <w:t>No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5CCFA4A" w14:textId="77777777" w:rsidR="009553C7" w:rsidRDefault="00000000">
            <w:r>
              <w:t>Free — hosted on gitrama.io</w:t>
            </w:r>
          </w:p>
        </w:tc>
      </w:tr>
      <w:tr w:rsidR="009553C7" w14:paraId="68D72CE6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C0AE1B4" w14:textId="77777777" w:rsidR="009553C7" w:rsidRDefault="00000000">
            <w:r>
              <w:t>OpenAI</w:t>
            </w:r>
          </w:p>
        </w:tc>
        <w:tc>
          <w:tcPr>
            <w:tcW w:w="2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8818763" w14:textId="77777777" w:rsidR="009553C7" w:rsidRDefault="00000000">
            <w:r>
              <w:t>gpt-4o-mini</w:t>
            </w:r>
          </w:p>
        </w:tc>
        <w:tc>
          <w:tcPr>
            <w:tcW w:w="2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C33C85D" w14:textId="77777777" w:rsidR="009553C7" w:rsidRDefault="00000000">
            <w:r>
              <w:t>Yes (</w:t>
            </w:r>
            <w:proofErr w:type="spellStart"/>
            <w:r>
              <w:t>sk-proj</w:t>
            </w:r>
            <w:proofErr w:type="spellEnd"/>
            <w:r>
              <w:t>-...)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99A8B19" w14:textId="77777777" w:rsidR="009553C7" w:rsidRDefault="00000000">
            <w:r>
              <w:t>~$0.15 / 1M tokens</w:t>
            </w:r>
          </w:p>
        </w:tc>
      </w:tr>
      <w:tr w:rsidR="009553C7" w14:paraId="404F984B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1E26632" w14:textId="77777777" w:rsidR="009553C7" w:rsidRDefault="00000000">
            <w:r>
              <w:t>Claude</w:t>
            </w:r>
          </w:p>
        </w:tc>
        <w:tc>
          <w:tcPr>
            <w:tcW w:w="2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577628F" w14:textId="77777777" w:rsidR="009553C7" w:rsidRDefault="00000000">
            <w:r>
              <w:t>claude-haiku-4-5</w:t>
            </w:r>
          </w:p>
        </w:tc>
        <w:tc>
          <w:tcPr>
            <w:tcW w:w="2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00CCBFC" w14:textId="77777777" w:rsidR="009553C7" w:rsidRDefault="00000000">
            <w:r>
              <w:t>Yes (</w:t>
            </w:r>
            <w:proofErr w:type="spellStart"/>
            <w:r>
              <w:t>sk</w:t>
            </w:r>
            <w:proofErr w:type="spellEnd"/>
            <w:r>
              <w:t>-ant-...)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5FA59B1" w14:textId="77777777" w:rsidR="009553C7" w:rsidRDefault="00000000">
            <w:r>
              <w:t>~$0.25 / 1M tokens</w:t>
            </w:r>
          </w:p>
        </w:tc>
      </w:tr>
    </w:tbl>
    <w:p w14:paraId="4892498A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553C7" w14:paraId="51E4C80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1A73E8"/>
              <w:left w:val="single" w:sz="12" w:space="0" w:color="1A73E8"/>
              <w:bottom w:val="single" w:sz="1" w:space="0" w:color="E0E0E0"/>
              <w:right w:val="single" w:sz="1" w:space="0" w:color="E0E0E0"/>
            </w:tcBorders>
            <w:shd w:val="clear" w:color="auto" w:fill="E8F4FD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F1C1A3C" w14:textId="77777777" w:rsidR="009553C7" w:rsidRDefault="00000000">
            <w:pPr>
              <w:spacing w:after="60"/>
            </w:pPr>
            <w:r>
              <w:rPr>
                <w:b/>
                <w:bCs/>
                <w:color w:val="1A73E8"/>
              </w:rPr>
              <w:t>Tip: Switching providers</w:t>
            </w:r>
          </w:p>
          <w:p w14:paraId="6427473C" w14:textId="77777777" w:rsidR="009553C7" w:rsidRDefault="00000000">
            <w:r>
              <w:t xml:space="preserve">You can switch </w:t>
            </w:r>
            <w:proofErr w:type="gramStart"/>
            <w:r>
              <w:t>providers</w:t>
            </w:r>
            <w:proofErr w:type="gramEnd"/>
            <w:r>
              <w:t xml:space="preserve"> at any time without reinstalling. Edit ~/.</w:t>
            </w:r>
            <w:proofErr w:type="spellStart"/>
            <w:r>
              <w:t>gitrama</w:t>
            </w:r>
            <w:proofErr w:type="spellEnd"/>
            <w:r>
              <w:t>/</w:t>
            </w:r>
            <w:proofErr w:type="spellStart"/>
            <w:r>
              <w:t>config.json</w:t>
            </w:r>
            <w:proofErr w:type="spellEnd"/>
            <w:r>
              <w:t xml:space="preserve"> or re-run: python setup.py --provider </w:t>
            </w:r>
            <w:proofErr w:type="spellStart"/>
            <w:r>
              <w:t>openai</w:t>
            </w:r>
            <w:proofErr w:type="spellEnd"/>
            <w:r>
              <w:t xml:space="preserve"> --</w:t>
            </w:r>
            <w:proofErr w:type="spellStart"/>
            <w:r>
              <w:t>api</w:t>
            </w:r>
            <w:proofErr w:type="spellEnd"/>
            <w:r>
              <w:t>-key YOUR_KEY</w:t>
            </w:r>
          </w:p>
        </w:tc>
      </w:tr>
    </w:tbl>
    <w:p w14:paraId="50DA785A" w14:textId="77777777" w:rsidR="009553C7" w:rsidRDefault="009553C7">
      <w:pPr>
        <w:pageBreakBefore/>
      </w:pPr>
    </w:p>
    <w:p w14:paraId="6847FD4B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5  Workflow</w:t>
      </w:r>
      <w:proofErr w:type="gramEnd"/>
      <w:r>
        <w:t xml:space="preserve"> Streams</w:t>
      </w:r>
    </w:p>
    <w:p w14:paraId="2CCD15F7" w14:textId="77777777" w:rsidR="009553C7" w:rsidRDefault="00000000">
      <w:pPr>
        <w:spacing w:after="120"/>
      </w:pPr>
      <w:r>
        <w:t xml:space="preserve">Streams give </w:t>
      </w:r>
      <w:proofErr w:type="gramStart"/>
      <w:r>
        <w:t>the AI</w:t>
      </w:r>
      <w:proofErr w:type="gramEnd"/>
      <w:r>
        <w:t xml:space="preserve"> context about your current mode of work. They influence commit message </w:t>
      </w:r>
      <w:proofErr w:type="gramStart"/>
      <w:r>
        <w:t>tone</w:t>
      </w:r>
      <w:proofErr w:type="gramEnd"/>
      <w:r>
        <w:t>, branch name prefixes, and PR description framing.</w:t>
      </w:r>
    </w:p>
    <w:p w14:paraId="52D077E6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0"/>
        <w:gridCol w:w="3200"/>
        <w:gridCol w:w="1760"/>
        <w:gridCol w:w="2800"/>
      </w:tblGrid>
      <w:tr w:rsidR="009553C7" w14:paraId="1303178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6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294A439" w14:textId="77777777" w:rsidR="009553C7" w:rsidRDefault="00000000">
            <w:r>
              <w:rPr>
                <w:b/>
                <w:bCs/>
                <w:color w:val="FFFFFF"/>
              </w:rPr>
              <w:t>Stream</w:t>
            </w:r>
          </w:p>
        </w:tc>
        <w:tc>
          <w:tcPr>
            <w:tcW w:w="32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B6CE73D" w14:textId="77777777" w:rsidR="009553C7" w:rsidRDefault="00000000">
            <w:r>
              <w:rPr>
                <w:b/>
                <w:bCs/>
                <w:color w:val="FFFFFF"/>
              </w:rPr>
              <w:t>When to use</w:t>
            </w:r>
          </w:p>
        </w:tc>
        <w:tc>
          <w:tcPr>
            <w:tcW w:w="17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BEFE267" w14:textId="77777777" w:rsidR="009553C7" w:rsidRDefault="00000000">
            <w:r>
              <w:rPr>
                <w:b/>
                <w:bCs/>
                <w:color w:val="FFFFFF"/>
              </w:rPr>
              <w:t>Branch prefix</w:t>
            </w:r>
          </w:p>
        </w:tc>
        <w:tc>
          <w:tcPr>
            <w:tcW w:w="28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CCD820E" w14:textId="77777777" w:rsidR="009553C7" w:rsidRDefault="00000000">
            <w:r>
              <w:rPr>
                <w:b/>
                <w:bCs/>
                <w:color w:val="FFFFFF"/>
              </w:rPr>
              <w:t>Tone</w:t>
            </w:r>
          </w:p>
        </w:tc>
      </w:tr>
      <w:tr w:rsidR="009553C7" w14:paraId="0E684311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8A936C1" w14:textId="77777777" w:rsidR="009553C7" w:rsidRDefault="00000000">
            <w:proofErr w:type="spellStart"/>
            <w:r>
              <w:rPr>
                <w:b/>
                <w:bCs/>
              </w:rPr>
              <w:t>wip</w:t>
            </w:r>
            <w:proofErr w:type="spellEnd"/>
          </w:p>
        </w:tc>
        <w:tc>
          <w:tcPr>
            <w:tcW w:w="32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EA67F3B" w14:textId="77777777" w:rsidR="009553C7" w:rsidRDefault="00000000">
            <w:r>
              <w:t>Active development — exploratory</w:t>
            </w:r>
          </w:p>
        </w:tc>
        <w:tc>
          <w:tcPr>
            <w:tcW w:w="1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46BAA51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>feat/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1719B86" w14:textId="77777777" w:rsidR="009553C7" w:rsidRDefault="00000000">
            <w:r>
              <w:t>Descriptive, exploratory</w:t>
            </w:r>
          </w:p>
        </w:tc>
      </w:tr>
      <w:tr w:rsidR="009553C7" w14:paraId="4405AC07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0E19F6B" w14:textId="77777777" w:rsidR="009553C7" w:rsidRDefault="00000000">
            <w:r>
              <w:rPr>
                <w:b/>
                <w:bCs/>
              </w:rPr>
              <w:t>hotfix</w:t>
            </w:r>
          </w:p>
        </w:tc>
        <w:tc>
          <w:tcPr>
            <w:tcW w:w="32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AADA735" w14:textId="77777777" w:rsidR="009553C7" w:rsidRDefault="00000000">
            <w:r>
              <w:t>Urgent production fix</w:t>
            </w:r>
          </w:p>
        </w:tc>
        <w:tc>
          <w:tcPr>
            <w:tcW w:w="1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2F48633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>hotfix/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9CD4CBD" w14:textId="77777777" w:rsidR="009553C7" w:rsidRDefault="00000000">
            <w:r>
              <w:t>Precise, urgent</w:t>
            </w:r>
          </w:p>
        </w:tc>
      </w:tr>
      <w:tr w:rsidR="009553C7" w14:paraId="6529430E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8A55951" w14:textId="77777777" w:rsidR="009553C7" w:rsidRDefault="00000000">
            <w:r>
              <w:rPr>
                <w:b/>
                <w:bCs/>
              </w:rPr>
              <w:t>review</w:t>
            </w:r>
          </w:p>
        </w:tc>
        <w:tc>
          <w:tcPr>
            <w:tcW w:w="32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A604AEB" w14:textId="77777777" w:rsidR="009553C7" w:rsidRDefault="00000000">
            <w:r>
              <w:t>Code is ready for peer review</w:t>
            </w:r>
          </w:p>
        </w:tc>
        <w:tc>
          <w:tcPr>
            <w:tcW w:w="1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B27190D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>feat/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5F8CEFA" w14:textId="77777777" w:rsidR="009553C7" w:rsidRDefault="00000000">
            <w:r>
              <w:t>Polished, professional</w:t>
            </w:r>
          </w:p>
        </w:tc>
      </w:tr>
      <w:tr w:rsidR="009553C7" w14:paraId="05EA6BAD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AFE6233" w14:textId="77777777" w:rsidR="009553C7" w:rsidRDefault="00000000">
            <w:r>
              <w:rPr>
                <w:b/>
                <w:bCs/>
              </w:rPr>
              <w:t>experiment</w:t>
            </w:r>
          </w:p>
        </w:tc>
        <w:tc>
          <w:tcPr>
            <w:tcW w:w="32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C0A30DF" w14:textId="77777777" w:rsidR="009553C7" w:rsidRDefault="00000000">
            <w:r>
              <w:t>Prototype — may be reverted</w:t>
            </w:r>
          </w:p>
        </w:tc>
        <w:tc>
          <w:tcPr>
            <w:tcW w:w="1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E0195AD" w14:textId="77777777" w:rsidR="009553C7" w:rsidRDefault="00000000">
            <w:r>
              <w:rPr>
                <w:rFonts w:ascii="Courier New" w:eastAsia="Courier New" w:hAnsi="Courier New" w:cs="Courier New"/>
                <w:sz w:val="20"/>
                <w:szCs w:val="20"/>
              </w:rPr>
              <w:t>experiment/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DD816AB" w14:textId="77777777" w:rsidR="009553C7" w:rsidRDefault="00000000">
            <w:r>
              <w:t>Exploratory, noted as experimental</w:t>
            </w:r>
          </w:p>
        </w:tc>
      </w:tr>
    </w:tbl>
    <w:p w14:paraId="0D317F40" w14:textId="77777777" w:rsidR="009553C7" w:rsidRDefault="009553C7"/>
    <w:p w14:paraId="3EEB84F4" w14:textId="77777777" w:rsidR="009553C7" w:rsidRDefault="00000000">
      <w:pPr>
        <w:pStyle w:val="Heading3"/>
      </w:pPr>
      <w:r>
        <w:t>Switching Streams</w:t>
      </w:r>
    </w:p>
    <w:p w14:paraId="6C586226" w14:textId="77777777" w:rsidR="009553C7" w:rsidRDefault="00000000">
      <w:pPr>
        <w:spacing w:after="120"/>
      </w:pPr>
      <w:r>
        <w:t>From inside Claude Desktop:</w:t>
      </w:r>
    </w:p>
    <w:p w14:paraId="15BA4005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"Switch to hotfix mode"</w:t>
      </w:r>
    </w:p>
    <w:p w14:paraId="2536CF2B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"What stream am I on?"</w:t>
      </w:r>
    </w:p>
    <w:p w14:paraId="42B665CF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"Set my stream to review"</w:t>
      </w:r>
    </w:p>
    <w:p w14:paraId="6A6C9116" w14:textId="77777777" w:rsidR="009553C7" w:rsidRDefault="00000000">
      <w:pPr>
        <w:spacing w:after="120"/>
      </w:pPr>
      <w:r>
        <w:t>From the command line (or setup script):</w:t>
      </w:r>
    </w:p>
    <w:p w14:paraId="6206DF7E" w14:textId="77777777" w:rsidR="009553C7" w:rsidRDefault="00000000">
      <w:pPr>
        <w:shd w:val="clear" w:color="auto" w:fill="1E1E2E"/>
        <w:spacing w:before="80"/>
        <w:ind w:left="360" w:right="360"/>
      </w:pP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gitrama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config set stream hotfix</w:t>
      </w:r>
    </w:p>
    <w:p w14:paraId="3CB8D132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# or edit ~/.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gitrama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/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config.json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directly</w:t>
      </w:r>
    </w:p>
    <w:p w14:paraId="193E3EA3" w14:textId="77777777" w:rsidR="009553C7" w:rsidRDefault="009553C7">
      <w:pPr>
        <w:pageBreakBefore/>
      </w:pPr>
    </w:p>
    <w:p w14:paraId="03F5B408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6  DevOps</w:t>
      </w:r>
      <w:proofErr w:type="gramEnd"/>
      <w:r>
        <w:t xml:space="preserve"> Integration</w:t>
      </w:r>
    </w:p>
    <w:p w14:paraId="04084EF5" w14:textId="77777777" w:rsidR="009553C7" w:rsidRDefault="00000000">
      <w:pPr>
        <w:pStyle w:val="Heading2"/>
      </w:pPr>
      <w:proofErr w:type="gramStart"/>
      <w:r>
        <w:t>6.1  The</w:t>
      </w:r>
      <w:proofErr w:type="gramEnd"/>
      <w:r>
        <w:t xml:space="preserve"> Recovery Loop</w:t>
      </w:r>
    </w:p>
    <w:p w14:paraId="4DC9BB62" w14:textId="77777777" w:rsidR="009553C7" w:rsidRDefault="00000000">
      <w:pPr>
        <w:spacing w:after="120"/>
      </w:pPr>
      <w:r>
        <w:t xml:space="preserve">When a CI/CD pipeline fails, </w:t>
      </w:r>
      <w:proofErr w:type="spellStart"/>
      <w:r>
        <w:t>gitrama-mcp</w:t>
      </w:r>
      <w:proofErr w:type="spellEnd"/>
      <w:r>
        <w:t xml:space="preserve"> runs a four-step recovery loop:</w:t>
      </w:r>
    </w:p>
    <w:p w14:paraId="4F268926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4560"/>
      </w:tblGrid>
      <w:tr w:rsidR="009553C7" w14:paraId="55975139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6B35A3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685BE3" w14:textId="77777777" w:rsidR="009553C7" w:rsidRDefault="00000000">
            <w:pPr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1</w:t>
            </w:r>
          </w:p>
          <w:p w14:paraId="0299C838" w14:textId="77777777" w:rsidR="009553C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DIAGNOSE</w:t>
            </w:r>
          </w:p>
        </w:tc>
        <w:tc>
          <w:tcPr>
            <w:tcW w:w="12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2D6A4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A2BB06" w14:textId="77777777" w:rsidR="009553C7" w:rsidRDefault="00000000">
            <w:pPr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2</w:t>
            </w:r>
          </w:p>
          <w:p w14:paraId="5DEDB53D" w14:textId="77777777" w:rsidR="009553C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FIX</w:t>
            </w:r>
          </w:p>
        </w:tc>
        <w:tc>
          <w:tcPr>
            <w:tcW w:w="12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73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4ED0C3" w14:textId="77777777" w:rsidR="009553C7" w:rsidRDefault="00000000">
            <w:pPr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3</w:t>
            </w:r>
          </w:p>
          <w:p w14:paraId="01AB7607" w14:textId="77777777" w:rsidR="009553C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DEPLOY</w:t>
            </w:r>
          </w:p>
        </w:tc>
        <w:tc>
          <w:tcPr>
            <w:tcW w:w="12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E67E2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DB8BF7" w14:textId="77777777" w:rsidR="009553C7" w:rsidRDefault="00000000">
            <w:pPr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4</w:t>
            </w:r>
          </w:p>
          <w:p w14:paraId="66954DA7" w14:textId="77777777" w:rsidR="009553C7" w:rsidRDefault="00000000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REPORT</w:t>
            </w:r>
          </w:p>
        </w:tc>
        <w:tc>
          <w:tcPr>
            <w:tcW w:w="456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F5F5F5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08D0EA72" w14:textId="77777777" w:rsidR="009553C7" w:rsidRDefault="00000000">
            <w:pPr>
              <w:spacing w:after="120"/>
            </w:pPr>
            <w:r>
              <w:t>Read logs + diff → root cause, file, line</w:t>
            </w:r>
          </w:p>
          <w:p w14:paraId="51BEC4AC" w14:textId="77777777" w:rsidR="009553C7" w:rsidRDefault="00000000">
            <w:pPr>
              <w:spacing w:after="120"/>
            </w:pPr>
            <w:r>
              <w:t>Generate minimal code change to fix failure</w:t>
            </w:r>
          </w:p>
          <w:p w14:paraId="1E8BC93D" w14:textId="77777777" w:rsidR="009553C7" w:rsidRDefault="00000000">
            <w:pPr>
              <w:spacing w:after="120"/>
            </w:pPr>
            <w:r>
              <w:t>Create restore tag, commit fix, push, re-trigger</w:t>
            </w:r>
          </w:p>
          <w:p w14:paraId="73B3D8F6" w14:textId="77777777" w:rsidR="009553C7" w:rsidRDefault="00000000">
            <w:r>
              <w:t>Markdown report + Slack summary</w:t>
            </w:r>
          </w:p>
        </w:tc>
      </w:tr>
    </w:tbl>
    <w:p w14:paraId="2913DB4A" w14:textId="77777777" w:rsidR="009553C7" w:rsidRDefault="009553C7"/>
    <w:p w14:paraId="79D068B7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553C7" w14:paraId="1801F3D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2D6A4F"/>
              <w:left w:val="single" w:sz="12" w:space="0" w:color="2D6A4F"/>
              <w:bottom w:val="single" w:sz="1" w:space="0" w:color="E0E0E0"/>
              <w:right w:val="single" w:sz="1" w:space="0" w:color="E0E0E0"/>
            </w:tcBorders>
            <w:shd w:val="clear" w:color="auto" w:fill="D8F3D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B4E3595" w14:textId="77777777" w:rsidR="009553C7" w:rsidRDefault="00000000">
            <w:pPr>
              <w:spacing w:after="60"/>
            </w:pPr>
            <w:r>
              <w:rPr>
                <w:b/>
                <w:bCs/>
                <w:color w:val="2D6A4F"/>
              </w:rPr>
              <w:t>Safety: Restore Points</w:t>
            </w:r>
          </w:p>
          <w:p w14:paraId="126A6DC6" w14:textId="77777777" w:rsidR="009553C7" w:rsidRDefault="00000000">
            <w:r>
              <w:t xml:space="preserve">Before any fix is committed, </w:t>
            </w:r>
            <w:proofErr w:type="spellStart"/>
            <w:r>
              <w:t>gitrama</w:t>
            </w:r>
            <w:proofErr w:type="spellEnd"/>
            <w:r>
              <w:t xml:space="preserve"> creates a git tag restore point (</w:t>
            </w:r>
            <w:proofErr w:type="spellStart"/>
            <w:r>
              <w:t>gitrama</w:t>
            </w:r>
            <w:proofErr w:type="spellEnd"/>
            <w:r>
              <w:t>-restore-&lt;timestamp&gt;). Rollback is always: git checkout gitrama-restore-1708521234</w:t>
            </w:r>
          </w:p>
        </w:tc>
      </w:tr>
    </w:tbl>
    <w:p w14:paraId="1DF42758" w14:textId="77777777" w:rsidR="009553C7" w:rsidRDefault="009553C7"/>
    <w:p w14:paraId="3A962333" w14:textId="77777777" w:rsidR="009553C7" w:rsidRDefault="00000000">
      <w:pPr>
        <w:pStyle w:val="Heading2"/>
      </w:pPr>
      <w:proofErr w:type="gramStart"/>
      <w:r>
        <w:t>6.2  Failure</w:t>
      </w:r>
      <w:proofErr w:type="gramEnd"/>
      <w:r>
        <w:t xml:space="preserve"> Types Detected</w:t>
      </w:r>
    </w:p>
    <w:p w14:paraId="2CD13944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4160"/>
        <w:gridCol w:w="2600"/>
      </w:tblGrid>
      <w:tr w:rsidR="009553C7" w14:paraId="6708517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18EA218" w14:textId="77777777" w:rsidR="009553C7" w:rsidRDefault="00000000">
            <w:r>
              <w:rPr>
                <w:b/>
                <w:bCs/>
                <w:color w:val="FFFFFF"/>
              </w:rPr>
              <w:t>Failure Type</w:t>
            </w:r>
          </w:p>
        </w:tc>
        <w:tc>
          <w:tcPr>
            <w:tcW w:w="41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7ED5BFF" w14:textId="77777777" w:rsidR="009553C7" w:rsidRDefault="00000000">
            <w:r>
              <w:rPr>
                <w:b/>
                <w:bCs/>
                <w:color w:val="FFFFFF"/>
              </w:rPr>
              <w:t>Examples</w:t>
            </w:r>
          </w:p>
        </w:tc>
        <w:tc>
          <w:tcPr>
            <w:tcW w:w="26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7EF010E" w14:textId="77777777" w:rsidR="009553C7" w:rsidRDefault="00000000">
            <w:r>
              <w:rPr>
                <w:b/>
                <w:bCs/>
                <w:color w:val="FFFFFF"/>
              </w:rPr>
              <w:t>Auto-fixable</w:t>
            </w:r>
          </w:p>
        </w:tc>
      </w:tr>
      <w:tr w:rsidR="009553C7" w14:paraId="4D9794EF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52B660E" w14:textId="77777777" w:rsidR="009553C7" w:rsidRDefault="00000000">
            <w:proofErr w:type="spellStart"/>
            <w:r>
              <w:t>compilation_error</w:t>
            </w:r>
            <w:proofErr w:type="spellEnd"/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CF6F6A9" w14:textId="77777777" w:rsidR="009553C7" w:rsidRDefault="00000000">
            <w:r>
              <w:t xml:space="preserve">cannot find symbol, </w:t>
            </w:r>
            <w:proofErr w:type="spellStart"/>
            <w:r>
              <w:t>SyntaxError</w:t>
            </w:r>
            <w:proofErr w:type="spellEnd"/>
            <w:r>
              <w:t>, TS errors</w:t>
            </w:r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961877D" w14:textId="77777777" w:rsidR="009553C7" w:rsidRDefault="00000000">
            <w:r>
              <w:t>Yes</w:t>
            </w:r>
          </w:p>
        </w:tc>
      </w:tr>
      <w:tr w:rsidR="009553C7" w14:paraId="39B8DA4E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B397C73" w14:textId="77777777" w:rsidR="009553C7" w:rsidRDefault="00000000">
            <w:proofErr w:type="spellStart"/>
            <w:r>
              <w:t>test_failure</w:t>
            </w:r>
            <w:proofErr w:type="spellEnd"/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76829A1" w14:textId="77777777" w:rsidR="009553C7" w:rsidRDefault="00000000">
            <w:proofErr w:type="spellStart"/>
            <w:r>
              <w:t>AssertionError</w:t>
            </w:r>
            <w:proofErr w:type="spellEnd"/>
            <w:r>
              <w:t>, FAILED, Expected / Received</w:t>
            </w:r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2120E3B" w14:textId="77777777" w:rsidR="009553C7" w:rsidRDefault="00000000">
            <w:r>
              <w:t>Yes</w:t>
            </w:r>
          </w:p>
        </w:tc>
      </w:tr>
      <w:tr w:rsidR="009553C7" w14:paraId="4AFE28C6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39BB955" w14:textId="77777777" w:rsidR="009553C7" w:rsidRDefault="00000000">
            <w:proofErr w:type="spellStart"/>
            <w:r>
              <w:t>dependency_missing</w:t>
            </w:r>
            <w:proofErr w:type="spellEnd"/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821A0F0" w14:textId="77777777" w:rsidR="009553C7" w:rsidRDefault="00000000">
            <w:proofErr w:type="spellStart"/>
            <w:r>
              <w:t>ModuleNotFoundError</w:t>
            </w:r>
            <w:proofErr w:type="spellEnd"/>
            <w:r>
              <w:t xml:space="preserve">, </w:t>
            </w:r>
            <w:proofErr w:type="gramStart"/>
            <w:r>
              <w:t>Cannot</w:t>
            </w:r>
            <w:proofErr w:type="gramEnd"/>
            <w:r>
              <w:t xml:space="preserve"> find module</w:t>
            </w:r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D27CD5D" w14:textId="77777777" w:rsidR="009553C7" w:rsidRDefault="00000000">
            <w:r>
              <w:t>Yes</w:t>
            </w:r>
          </w:p>
        </w:tc>
      </w:tr>
      <w:tr w:rsidR="009553C7" w14:paraId="5BF4D505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36F126B" w14:textId="77777777" w:rsidR="009553C7" w:rsidRDefault="00000000">
            <w:proofErr w:type="spellStart"/>
            <w:r>
              <w:t>null_pointer</w:t>
            </w:r>
            <w:proofErr w:type="spellEnd"/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7224839" w14:textId="77777777" w:rsidR="009553C7" w:rsidRDefault="00000000">
            <w:proofErr w:type="spellStart"/>
            <w:r>
              <w:t>NullPointerException</w:t>
            </w:r>
            <w:proofErr w:type="spellEnd"/>
            <w:r>
              <w:t xml:space="preserve">, </w:t>
            </w:r>
            <w:proofErr w:type="spellStart"/>
            <w:r>
              <w:t>TypeError</w:t>
            </w:r>
            <w:proofErr w:type="spellEnd"/>
            <w:r>
              <w:t>: Cannot read</w:t>
            </w:r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93972C5" w14:textId="77777777" w:rsidR="009553C7" w:rsidRDefault="00000000">
            <w:r>
              <w:t>Yes</w:t>
            </w:r>
          </w:p>
        </w:tc>
      </w:tr>
      <w:tr w:rsidR="009553C7" w14:paraId="5497FACC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A9CF868" w14:textId="77777777" w:rsidR="009553C7" w:rsidRDefault="00000000">
            <w:proofErr w:type="spellStart"/>
            <w:r>
              <w:t>type_mismatch</w:t>
            </w:r>
            <w:proofErr w:type="spellEnd"/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2F29495" w14:textId="77777777" w:rsidR="009553C7" w:rsidRDefault="00000000">
            <w:proofErr w:type="spellStart"/>
            <w:r>
              <w:t>ClassCastException</w:t>
            </w:r>
            <w:proofErr w:type="spellEnd"/>
            <w:r>
              <w:t>, type not assignable</w:t>
            </w:r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F3AFA10" w14:textId="77777777" w:rsidR="009553C7" w:rsidRDefault="00000000">
            <w:r>
              <w:t>Yes</w:t>
            </w:r>
          </w:p>
        </w:tc>
      </w:tr>
      <w:tr w:rsidR="009553C7" w14:paraId="2A54517F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57D4CC8" w14:textId="77777777" w:rsidR="009553C7" w:rsidRDefault="00000000">
            <w:proofErr w:type="spellStart"/>
            <w:r>
              <w:t>docker_build_failure</w:t>
            </w:r>
            <w:proofErr w:type="spellEnd"/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2F78B59" w14:textId="77777777" w:rsidR="009553C7" w:rsidRDefault="00000000">
            <w:r>
              <w:t>COPY failed, FROM not found</w:t>
            </w:r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DA97E05" w14:textId="77777777" w:rsidR="009553C7" w:rsidRDefault="00000000">
            <w:r>
              <w:t>Yes</w:t>
            </w:r>
          </w:p>
        </w:tc>
      </w:tr>
      <w:tr w:rsidR="009553C7" w14:paraId="45F3FE1D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FC73A24" w14:textId="77777777" w:rsidR="009553C7" w:rsidRDefault="00000000">
            <w:proofErr w:type="spellStart"/>
            <w:r>
              <w:t>port_conflict</w:t>
            </w:r>
            <w:proofErr w:type="spellEnd"/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90E8273" w14:textId="77777777" w:rsidR="009553C7" w:rsidRDefault="00000000">
            <w:r>
              <w:t>EADDRINUSE, address already in use</w:t>
            </w:r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CAF238F" w14:textId="77777777" w:rsidR="009553C7" w:rsidRDefault="00000000">
            <w:r>
              <w:t>Yes</w:t>
            </w:r>
          </w:p>
        </w:tc>
      </w:tr>
      <w:tr w:rsidR="009553C7" w14:paraId="5AA3054A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C687E38" w14:textId="77777777" w:rsidR="009553C7" w:rsidRDefault="00000000">
            <w:proofErr w:type="spellStart"/>
            <w:r>
              <w:t>env_config_missing</w:t>
            </w:r>
            <w:proofErr w:type="spellEnd"/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FBF0276" w14:textId="77777777" w:rsidR="009553C7" w:rsidRDefault="00000000">
            <w:proofErr w:type="spellStart"/>
            <w:r>
              <w:t>KeyError</w:t>
            </w:r>
            <w:proofErr w:type="spellEnd"/>
            <w:r>
              <w:t>: AWS_KEY, missing env var</w:t>
            </w:r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DCE33B9" w14:textId="77777777" w:rsidR="009553C7" w:rsidRDefault="00000000">
            <w:r>
              <w:t>No — needs human</w:t>
            </w:r>
          </w:p>
        </w:tc>
      </w:tr>
      <w:tr w:rsidR="009553C7" w14:paraId="7A6E5D48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B0ED3DB" w14:textId="77777777" w:rsidR="009553C7" w:rsidRDefault="00000000">
            <w:proofErr w:type="spellStart"/>
            <w:r>
              <w:lastRenderedPageBreak/>
              <w:t>oom_killed</w:t>
            </w:r>
            <w:proofErr w:type="spellEnd"/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2E24895" w14:textId="77777777" w:rsidR="009553C7" w:rsidRDefault="00000000">
            <w:r>
              <w:t xml:space="preserve">JavaScript heap out of memory, </w:t>
            </w:r>
            <w:proofErr w:type="spellStart"/>
            <w:r>
              <w:t>OOMKilled</w:t>
            </w:r>
            <w:proofErr w:type="spellEnd"/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E0755AA" w14:textId="77777777" w:rsidR="009553C7" w:rsidRDefault="00000000">
            <w:r>
              <w:t>No — needs human</w:t>
            </w:r>
          </w:p>
        </w:tc>
      </w:tr>
      <w:tr w:rsidR="009553C7" w14:paraId="27218A37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6FD7D2D" w14:textId="77777777" w:rsidR="009553C7" w:rsidRDefault="00000000">
            <w:r>
              <w:t>timeout</w:t>
            </w:r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5B82872" w14:textId="77777777" w:rsidR="009553C7" w:rsidRDefault="00000000">
            <w:proofErr w:type="spellStart"/>
            <w:r>
              <w:t>TimeoutException</w:t>
            </w:r>
            <w:proofErr w:type="spellEnd"/>
            <w:r>
              <w:t>, deadline exceeded</w:t>
            </w:r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4F49C6B" w14:textId="77777777" w:rsidR="009553C7" w:rsidRDefault="00000000">
            <w:r>
              <w:t>No — needs human</w:t>
            </w:r>
          </w:p>
        </w:tc>
      </w:tr>
      <w:tr w:rsidR="009553C7" w14:paraId="47329125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CC0358C" w14:textId="77777777" w:rsidR="009553C7" w:rsidRDefault="00000000">
            <w:proofErr w:type="spellStart"/>
            <w:r>
              <w:t>permission_denied</w:t>
            </w:r>
            <w:proofErr w:type="spellEnd"/>
          </w:p>
        </w:tc>
        <w:tc>
          <w:tcPr>
            <w:tcW w:w="41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4D32656" w14:textId="77777777" w:rsidR="009553C7" w:rsidRDefault="00000000">
            <w:r>
              <w:t>EACCES, 403 Forbidden</w:t>
            </w:r>
          </w:p>
        </w:tc>
        <w:tc>
          <w:tcPr>
            <w:tcW w:w="2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37268FD" w14:textId="77777777" w:rsidR="009553C7" w:rsidRDefault="00000000">
            <w:r>
              <w:t>No — needs human</w:t>
            </w:r>
          </w:p>
        </w:tc>
      </w:tr>
    </w:tbl>
    <w:p w14:paraId="79F70D1B" w14:textId="77777777" w:rsidR="009553C7" w:rsidRDefault="009553C7">
      <w:pPr>
        <w:pageBreakBefore/>
      </w:pPr>
    </w:p>
    <w:p w14:paraId="15BECEC1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7  GitHub</w:t>
      </w:r>
      <w:proofErr w:type="gramEnd"/>
      <w:r>
        <w:t xml:space="preserve"> Actions</w:t>
      </w:r>
    </w:p>
    <w:p w14:paraId="540E8506" w14:textId="77777777" w:rsidR="009553C7" w:rsidRDefault="00000000">
      <w:pPr>
        <w:pStyle w:val="Heading2"/>
      </w:pPr>
      <w:proofErr w:type="gramStart"/>
      <w:r>
        <w:t>7.1  Quick</w:t>
      </w:r>
      <w:proofErr w:type="gramEnd"/>
      <w:r>
        <w:t xml:space="preserve"> Setup</w:t>
      </w:r>
    </w:p>
    <w:p w14:paraId="4C1218E3" w14:textId="77777777" w:rsidR="009553C7" w:rsidRDefault="00000000">
      <w:pPr>
        <w:pStyle w:val="ListParagraph"/>
        <w:numPr>
          <w:ilvl w:val="0"/>
          <w:numId w:val="2"/>
        </w:numPr>
        <w:spacing w:after="100"/>
      </w:pPr>
      <w:r>
        <w:t xml:space="preserve">Copy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github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-action/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gitrama-recovery.yml</w:t>
      </w:r>
      <w:proofErr w:type="spellEnd"/>
      <w:r>
        <w:t xml:space="preserve"> to </w:t>
      </w:r>
      <w:r>
        <w:rPr>
          <w:rFonts w:ascii="Courier New" w:eastAsia="Courier New" w:hAnsi="Courier New" w:cs="Courier New"/>
          <w:sz w:val="20"/>
          <w:szCs w:val="20"/>
        </w:rPr>
        <w:t>.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github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/workflows/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gitrama-recovery.yml</w:t>
      </w:r>
      <w:proofErr w:type="spellEnd"/>
      <w:r>
        <w:t xml:space="preserve"> in your </w:t>
      </w:r>
      <w:proofErr w:type="gramStart"/>
      <w:r>
        <w:t>repo</w:t>
      </w:r>
      <w:proofErr w:type="gramEnd"/>
    </w:p>
    <w:p w14:paraId="6D5190E8" w14:textId="77777777" w:rsidR="009553C7" w:rsidRDefault="00000000">
      <w:pPr>
        <w:pStyle w:val="ListParagraph"/>
        <w:numPr>
          <w:ilvl w:val="0"/>
          <w:numId w:val="2"/>
        </w:numPr>
        <w:spacing w:after="100"/>
      </w:pPr>
      <w:r>
        <w:t xml:space="preserve">Add </w:t>
      </w:r>
      <w:r>
        <w:rPr>
          <w:rFonts w:ascii="Courier New" w:eastAsia="Courier New" w:hAnsi="Courier New" w:cs="Courier New"/>
          <w:sz w:val="20"/>
          <w:szCs w:val="20"/>
        </w:rPr>
        <w:t>GITRAMA_API_KEY</w:t>
      </w:r>
      <w:r>
        <w:t xml:space="preserve"> to </w:t>
      </w:r>
      <w:r>
        <w:rPr>
          <w:b/>
          <w:bCs/>
        </w:rPr>
        <w:t>Settings → Secrets and variables → Actions</w:t>
      </w:r>
    </w:p>
    <w:p w14:paraId="6D310951" w14:textId="77777777" w:rsidR="009553C7" w:rsidRDefault="00000000">
      <w:pPr>
        <w:pStyle w:val="ListParagraph"/>
        <w:numPr>
          <w:ilvl w:val="0"/>
          <w:numId w:val="2"/>
        </w:numPr>
        <w:spacing w:after="100"/>
      </w:pPr>
      <w:r>
        <w:t xml:space="preserve">Optionally add </w:t>
      </w:r>
      <w:r>
        <w:rPr>
          <w:rFonts w:ascii="Courier New" w:eastAsia="Courier New" w:hAnsi="Courier New" w:cs="Courier New"/>
          <w:sz w:val="20"/>
          <w:szCs w:val="20"/>
        </w:rPr>
        <w:t>SLACK_WEBHOOK</w:t>
      </w:r>
      <w:r>
        <w:t xml:space="preserve"> for failure notifications</w:t>
      </w:r>
    </w:p>
    <w:p w14:paraId="0D3F5E24" w14:textId="77777777" w:rsidR="009553C7" w:rsidRDefault="00000000">
      <w:pPr>
        <w:pStyle w:val="ListParagraph"/>
        <w:numPr>
          <w:ilvl w:val="0"/>
          <w:numId w:val="2"/>
        </w:numPr>
        <w:spacing w:after="200"/>
      </w:pPr>
      <w:r>
        <w:t xml:space="preserve">Edit the </w:t>
      </w:r>
      <w:r>
        <w:rPr>
          <w:rFonts w:ascii="Courier New" w:eastAsia="Courier New" w:hAnsi="Courier New" w:cs="Courier New"/>
          <w:sz w:val="20"/>
          <w:szCs w:val="20"/>
        </w:rPr>
        <w:t>workflows:</w:t>
      </w:r>
      <w:r>
        <w:t xml:space="preserve"> list to match your CI workflow names</w:t>
      </w:r>
    </w:p>
    <w:p w14:paraId="530B4C57" w14:textId="77777777" w:rsidR="009553C7" w:rsidRDefault="00000000">
      <w:pPr>
        <w:spacing w:after="120"/>
      </w:pPr>
      <w:r>
        <w:t xml:space="preserve">On every CI failure, </w:t>
      </w:r>
      <w:proofErr w:type="spellStart"/>
      <w:r>
        <w:t>Gitrama</w:t>
      </w:r>
      <w:proofErr w:type="spellEnd"/>
      <w:r>
        <w:t xml:space="preserve"> will:</w:t>
      </w:r>
    </w:p>
    <w:p w14:paraId="737C8776" w14:textId="77777777" w:rsidR="009553C7" w:rsidRDefault="00000000">
      <w:pPr>
        <w:pStyle w:val="ListParagraph"/>
        <w:numPr>
          <w:ilvl w:val="0"/>
          <w:numId w:val="3"/>
        </w:numPr>
        <w:spacing w:after="80"/>
      </w:pPr>
      <w:r>
        <w:t>Download the build log automatically</w:t>
      </w:r>
    </w:p>
    <w:p w14:paraId="0B659C40" w14:textId="77777777" w:rsidR="009553C7" w:rsidRDefault="00000000">
      <w:pPr>
        <w:pStyle w:val="ListParagraph"/>
        <w:numPr>
          <w:ilvl w:val="0"/>
          <w:numId w:val="3"/>
        </w:numPr>
        <w:spacing w:after="80"/>
      </w:pPr>
      <w:r>
        <w:t>Run diagnosis and identify the root cause</w:t>
      </w:r>
    </w:p>
    <w:p w14:paraId="542809C2" w14:textId="77777777" w:rsidR="009553C7" w:rsidRDefault="00000000">
      <w:pPr>
        <w:pStyle w:val="ListParagraph"/>
        <w:numPr>
          <w:ilvl w:val="0"/>
          <w:numId w:val="3"/>
        </w:numPr>
        <w:spacing w:after="80"/>
      </w:pPr>
      <w:r>
        <w:t>Post a structured diagnosis comment directly on the PR</w:t>
      </w:r>
    </w:p>
    <w:p w14:paraId="1F0B2E65" w14:textId="77777777" w:rsidR="009553C7" w:rsidRDefault="00000000">
      <w:pPr>
        <w:pStyle w:val="ListParagraph"/>
        <w:numPr>
          <w:ilvl w:val="0"/>
          <w:numId w:val="3"/>
        </w:numPr>
        <w:spacing w:after="80"/>
      </w:pPr>
      <w:r>
        <w:t>Send a Slack notification (if webhook configured)</w:t>
      </w:r>
    </w:p>
    <w:p w14:paraId="0AFFA725" w14:textId="77777777" w:rsidR="009553C7" w:rsidRDefault="009553C7"/>
    <w:p w14:paraId="0CBBF0BD" w14:textId="77777777" w:rsidR="009553C7" w:rsidRDefault="00000000">
      <w:pPr>
        <w:pStyle w:val="Heading2"/>
      </w:pPr>
      <w:proofErr w:type="gramStart"/>
      <w:r>
        <w:t>7.2  Auto</w:t>
      </w:r>
      <w:proofErr w:type="gramEnd"/>
      <w:r>
        <w:t>-Fix Mode</w:t>
      </w:r>
    </w:p>
    <w:p w14:paraId="210F4247" w14:textId="77777777" w:rsidR="009553C7" w:rsidRDefault="00000000">
      <w:pPr>
        <w:spacing w:after="120"/>
      </w:pPr>
      <w:r>
        <w:t>To enable automatic code fixing and pushing (disabled by default), add this repository variable:</w:t>
      </w:r>
    </w:p>
    <w:p w14:paraId="616E596F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553C7" w14:paraId="0C2FE00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C0392B"/>
              <w:left w:val="single" w:sz="12" w:space="0" w:color="C0392B"/>
              <w:bottom w:val="single" w:sz="1" w:space="0" w:color="E0E0E0"/>
              <w:right w:val="single" w:sz="1" w:space="0" w:color="E0E0E0"/>
            </w:tcBorders>
            <w:shd w:val="clear" w:color="auto" w:fill="FFE5E5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169E7A4" w14:textId="77777777" w:rsidR="009553C7" w:rsidRDefault="00000000">
            <w:pPr>
              <w:spacing w:after="60"/>
            </w:pPr>
            <w:r>
              <w:rPr>
                <w:b/>
                <w:bCs/>
                <w:color w:val="C0392B"/>
              </w:rPr>
              <w:t>Enable auto-fix</w:t>
            </w:r>
          </w:p>
          <w:p w14:paraId="36E86322" w14:textId="77777777" w:rsidR="009553C7" w:rsidRDefault="00000000">
            <w:r>
              <w:t>Go to Settings → Variables → Actions → New repository variable Name: GITRAMA_AUTO_</w:t>
            </w:r>
            <w:proofErr w:type="gramStart"/>
            <w:r>
              <w:t>FIX  |</w:t>
            </w:r>
            <w:proofErr w:type="gramEnd"/>
            <w:r>
              <w:t xml:space="preserve">  Value: true</w:t>
            </w:r>
          </w:p>
        </w:tc>
      </w:tr>
    </w:tbl>
    <w:p w14:paraId="23B31E41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553C7" w14:paraId="083DC3B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C0392B"/>
              <w:left w:val="single" w:sz="12" w:space="0" w:color="C0392B"/>
              <w:bottom w:val="single" w:sz="1" w:space="0" w:color="E0E0E0"/>
              <w:right w:val="single" w:sz="1" w:space="0" w:color="E0E0E0"/>
            </w:tcBorders>
            <w:shd w:val="clear" w:color="auto" w:fill="FFE5E5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99C5AB0" w14:textId="77777777" w:rsidR="009553C7" w:rsidRDefault="00000000">
            <w:pPr>
              <w:spacing w:after="60"/>
            </w:pPr>
            <w:r>
              <w:rPr>
                <w:b/>
                <w:bCs/>
                <w:color w:val="C0392B"/>
              </w:rPr>
              <w:t>Warning</w:t>
            </w:r>
          </w:p>
          <w:p w14:paraId="6E4FD8D1" w14:textId="77777777" w:rsidR="009553C7" w:rsidRDefault="00000000">
            <w:r>
              <w:t>Auto-fix mode will automatically commit and push code changes to your branch. Review the fix list in Section 6.2 — only safe failure types will be auto-fixed. Always review commits tagged [</w:t>
            </w:r>
            <w:proofErr w:type="spellStart"/>
            <w:r>
              <w:t>gitrama-autofix</w:t>
            </w:r>
            <w:proofErr w:type="spellEnd"/>
            <w:r>
              <w:t>] before merging.</w:t>
            </w:r>
          </w:p>
        </w:tc>
      </w:tr>
    </w:tbl>
    <w:p w14:paraId="4488F0DB" w14:textId="77777777" w:rsidR="009553C7" w:rsidRDefault="009553C7">
      <w:pPr>
        <w:pageBreakBefore/>
      </w:pPr>
    </w:p>
    <w:p w14:paraId="548CEB0F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8  Jenkins</w:t>
      </w:r>
      <w:proofErr w:type="gramEnd"/>
    </w:p>
    <w:p w14:paraId="3D226EB3" w14:textId="77777777" w:rsidR="009553C7" w:rsidRDefault="00000000">
      <w:pPr>
        <w:pStyle w:val="Heading2"/>
      </w:pPr>
      <w:proofErr w:type="gramStart"/>
      <w:r>
        <w:t>8.1  Declarative</w:t>
      </w:r>
      <w:proofErr w:type="gramEnd"/>
      <w:r>
        <w:t xml:space="preserve"> Pipeline</w:t>
      </w:r>
    </w:p>
    <w:p w14:paraId="6CFD911B" w14:textId="77777777" w:rsidR="009553C7" w:rsidRDefault="00000000">
      <w:pPr>
        <w:spacing w:after="120"/>
      </w:pPr>
      <w:r>
        <w:t xml:space="preserve">Add the following </w:t>
      </w:r>
      <w:r>
        <w:rPr>
          <w:rFonts w:ascii="Courier New" w:eastAsia="Courier New" w:hAnsi="Courier New" w:cs="Courier New"/>
          <w:sz w:val="20"/>
          <w:szCs w:val="20"/>
        </w:rPr>
        <w:t xml:space="preserve">post </w:t>
      </w:r>
      <w:proofErr w:type="gramStart"/>
      <w:r>
        <w:rPr>
          <w:rFonts w:ascii="Courier New" w:eastAsia="Courier New" w:hAnsi="Courier New" w:cs="Courier New"/>
          <w:sz w:val="20"/>
          <w:szCs w:val="20"/>
        </w:rPr>
        <w:t>{ failure</w:t>
      </w:r>
      <w:proofErr w:type="gramEnd"/>
      <w:r>
        <w:rPr>
          <w:rFonts w:ascii="Courier New" w:eastAsia="Courier New" w:hAnsi="Courier New" w:cs="Courier New"/>
          <w:sz w:val="20"/>
          <w:szCs w:val="20"/>
        </w:rPr>
        <w:t xml:space="preserve"> }</w:t>
      </w:r>
      <w:r>
        <w:t xml:space="preserve"> block to any </w:t>
      </w:r>
      <w:proofErr w:type="spellStart"/>
      <w:r>
        <w:t>Jenkinsfile</w:t>
      </w:r>
      <w:proofErr w:type="spellEnd"/>
      <w:r>
        <w:t>:</w:t>
      </w:r>
    </w:p>
    <w:p w14:paraId="56B4AEF8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post {</w:t>
      </w:r>
    </w:p>
    <w:p w14:paraId="6CA94B2A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failure {</w:t>
      </w:r>
    </w:p>
    <w:p w14:paraId="35B579C1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</w:t>
      </w:r>
      <w:proofErr w:type="spellStart"/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sh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''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>'</w:t>
      </w:r>
    </w:p>
    <w:p w14:paraId="0E0C9F62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    cat *.log &gt; /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tmp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/build.log 2&gt;/dev/null || true</w:t>
      </w:r>
    </w:p>
    <w:p w14:paraId="154B23E8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    curl -s -X POST https://api.gitrama.io/webhook/failure \</w:t>
      </w:r>
    </w:p>
    <w:p w14:paraId="7EAD42AF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      -H "Authorization: Bearer ${GITRAMA_API_</w:t>
      </w: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KEY}"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\</w:t>
      </w:r>
    </w:p>
    <w:p w14:paraId="57E437BF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      -H "Content-Type: application/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json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" \</w:t>
      </w:r>
    </w:p>
    <w:p w14:paraId="693B841C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      -</w:t>
      </w: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d '{</w:t>
      </w:r>
      <w:proofErr w:type="gramEnd"/>
    </w:p>
    <w:p w14:paraId="2B480B54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        "</w:t>
      </w:r>
      <w:proofErr w:type="spellStart"/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build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>_log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": "'$(cat /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tmp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/build.log | tail -300)'",</w:t>
      </w:r>
    </w:p>
    <w:p w14:paraId="05E7513D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        "repo": "'${GIT_</w:t>
      </w: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URL}'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>",</w:t>
      </w:r>
    </w:p>
    <w:p w14:paraId="16243BB9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        "branch": "'${GIT_</w:t>
      </w: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BRANCH}'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>",</w:t>
      </w:r>
    </w:p>
    <w:p w14:paraId="0713E248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        "</w:t>
      </w:r>
      <w:proofErr w:type="spellStart"/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pipeline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>_url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": "'${BUILD_</w:t>
      </w: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URL}'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>"</w:t>
      </w:r>
    </w:p>
    <w:p w14:paraId="20DC8EDE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      }'</w:t>
      </w:r>
    </w:p>
    <w:p w14:paraId="4861A2A8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    '''</w:t>
      </w:r>
    </w:p>
    <w:p w14:paraId="64A9CFDC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}</w:t>
      </w:r>
    </w:p>
    <w:p w14:paraId="61981A0A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}</w:t>
      </w:r>
    </w:p>
    <w:p w14:paraId="232BD9C9" w14:textId="77777777" w:rsidR="009553C7" w:rsidRDefault="009553C7"/>
    <w:p w14:paraId="644EB9ED" w14:textId="77777777" w:rsidR="009553C7" w:rsidRDefault="00000000">
      <w:pPr>
        <w:pStyle w:val="Heading2"/>
      </w:pPr>
      <w:proofErr w:type="gramStart"/>
      <w:r>
        <w:t>8.2  Credentials</w:t>
      </w:r>
      <w:proofErr w:type="gramEnd"/>
      <w:r>
        <w:t xml:space="preserve"> Setup</w:t>
      </w:r>
    </w:p>
    <w:p w14:paraId="3B3FA4FF" w14:textId="77777777" w:rsidR="009553C7" w:rsidRDefault="00000000">
      <w:pPr>
        <w:spacing w:after="120"/>
      </w:pPr>
      <w:r>
        <w:t>Store your API key as a Jenkins credential:</w:t>
      </w:r>
    </w:p>
    <w:p w14:paraId="13A993B2" w14:textId="77777777" w:rsidR="009553C7" w:rsidRDefault="00000000">
      <w:pPr>
        <w:pStyle w:val="ListParagraph"/>
        <w:numPr>
          <w:ilvl w:val="0"/>
          <w:numId w:val="3"/>
        </w:numPr>
        <w:spacing w:after="80"/>
      </w:pPr>
      <w:r>
        <w:rPr>
          <w:b/>
          <w:bCs/>
        </w:rPr>
        <w:t>Manage Jenkins</w:t>
      </w:r>
      <w:r>
        <w:t xml:space="preserve"> → </w:t>
      </w:r>
      <w:r>
        <w:rPr>
          <w:b/>
          <w:bCs/>
        </w:rPr>
        <w:t>Credentials</w:t>
      </w:r>
      <w:r>
        <w:t xml:space="preserve"> → Add → Secret text</w:t>
      </w:r>
    </w:p>
    <w:p w14:paraId="6B93CAF5" w14:textId="77777777" w:rsidR="009553C7" w:rsidRDefault="00000000">
      <w:pPr>
        <w:pStyle w:val="ListParagraph"/>
        <w:numPr>
          <w:ilvl w:val="0"/>
          <w:numId w:val="3"/>
        </w:numPr>
        <w:spacing w:after="80"/>
      </w:pPr>
      <w:r>
        <w:t xml:space="preserve">ID: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gitrama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-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api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-key</w:t>
      </w:r>
    </w:p>
    <w:p w14:paraId="1FDE1B28" w14:textId="77777777" w:rsidR="009553C7" w:rsidRDefault="00000000">
      <w:pPr>
        <w:pStyle w:val="ListParagraph"/>
        <w:numPr>
          <w:ilvl w:val="0"/>
          <w:numId w:val="3"/>
        </w:numPr>
        <w:spacing w:after="80"/>
      </w:pPr>
      <w:r>
        <w:t xml:space="preserve">Reference in pipeline: </w:t>
      </w:r>
      <w:proofErr w:type="spellStart"/>
      <w:proofErr w:type="gramStart"/>
      <w:r>
        <w:rPr>
          <w:rFonts w:ascii="Courier New" w:eastAsia="Courier New" w:hAnsi="Courier New" w:cs="Courier New"/>
          <w:sz w:val="20"/>
          <w:szCs w:val="20"/>
        </w:rPr>
        <w:t>withCredentials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(</w:t>
      </w:r>
      <w:proofErr w:type="gramEnd"/>
      <w:r>
        <w:rPr>
          <w:rFonts w:ascii="Courier New" w:eastAsia="Courier New" w:hAnsi="Courier New" w:cs="Courier New"/>
          <w:sz w:val="20"/>
          <w:szCs w:val="20"/>
        </w:rPr>
        <w:t>[</w:t>
      </w:r>
      <w:proofErr w:type="gramStart"/>
      <w:r>
        <w:rPr>
          <w:rFonts w:ascii="Courier New" w:eastAsia="Courier New" w:hAnsi="Courier New" w:cs="Courier New"/>
          <w:sz w:val="20"/>
          <w:szCs w:val="20"/>
        </w:rPr>
        <w:t>string(</w:t>
      </w:r>
      <w:proofErr w:type="spellStart"/>
      <w:proofErr w:type="gramEnd"/>
      <w:r>
        <w:rPr>
          <w:rFonts w:ascii="Courier New" w:eastAsia="Courier New" w:hAnsi="Courier New" w:cs="Courier New"/>
          <w:sz w:val="20"/>
          <w:szCs w:val="20"/>
        </w:rPr>
        <w:t>credentialsId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: '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gitrama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-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api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-key', variable: 'GITRAMA_API_KEY')])</w:t>
      </w:r>
    </w:p>
    <w:p w14:paraId="26C494A4" w14:textId="77777777" w:rsidR="009553C7" w:rsidRDefault="009553C7"/>
    <w:p w14:paraId="5E871983" w14:textId="77777777" w:rsidR="009553C7" w:rsidRDefault="00000000">
      <w:pPr>
        <w:spacing w:after="120"/>
      </w:pPr>
      <w:r>
        <w:t xml:space="preserve">See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jenkins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-integration/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Jenkinsfile.examples.groovy</w:t>
      </w:r>
      <w:proofErr w:type="spellEnd"/>
      <w:r>
        <w:t xml:space="preserve"> for Shared Library and Scripted Pipeline patterns.</w:t>
      </w:r>
    </w:p>
    <w:p w14:paraId="7FEAB0CB" w14:textId="77777777" w:rsidR="009553C7" w:rsidRDefault="009553C7">
      <w:pPr>
        <w:pageBreakBefore/>
      </w:pPr>
    </w:p>
    <w:p w14:paraId="698D65C3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9  Self</w:t>
      </w:r>
      <w:proofErr w:type="gramEnd"/>
      <w:r>
        <w:t>-Hosted Webhook Server</w:t>
      </w:r>
    </w:p>
    <w:p w14:paraId="7085DA28" w14:textId="77777777" w:rsidR="009553C7" w:rsidRDefault="00000000">
      <w:pPr>
        <w:spacing w:after="120"/>
      </w:pPr>
      <w:r>
        <w:t>For self-hosted deployments or custom CI engines, run the webhook server directly:</w:t>
      </w:r>
    </w:p>
    <w:p w14:paraId="5A0F1515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python webhook_server.py --port 8765</w:t>
      </w:r>
    </w:p>
    <w:p w14:paraId="0FA8BDD8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python webhook_server.py --host 0.0.0.0 --port 8765</w:t>
      </w:r>
    </w:p>
    <w:p w14:paraId="5787BA92" w14:textId="77777777" w:rsidR="009553C7" w:rsidRDefault="009553C7"/>
    <w:p w14:paraId="0D0D483C" w14:textId="77777777" w:rsidR="009553C7" w:rsidRDefault="00000000">
      <w:pPr>
        <w:pStyle w:val="Heading2"/>
      </w:pPr>
      <w:proofErr w:type="gramStart"/>
      <w:r>
        <w:t>9.1  Endpoints</w:t>
      </w:r>
      <w:proofErr w:type="gramEnd"/>
    </w:p>
    <w:p w14:paraId="5198ED6D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3"/>
        <w:gridCol w:w="2776"/>
        <w:gridCol w:w="5481"/>
      </w:tblGrid>
      <w:tr w:rsidR="009553C7" w14:paraId="1050E8D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2D9614F" w14:textId="77777777" w:rsidR="009553C7" w:rsidRDefault="00000000">
            <w:r>
              <w:rPr>
                <w:b/>
                <w:bCs/>
                <w:color w:val="FFFFFF"/>
              </w:rPr>
              <w:t>Method</w:t>
            </w:r>
          </w:p>
        </w:tc>
        <w:tc>
          <w:tcPr>
            <w:tcW w:w="28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877176D" w14:textId="77777777" w:rsidR="009553C7" w:rsidRDefault="00000000">
            <w:r>
              <w:rPr>
                <w:b/>
                <w:bCs/>
                <w:color w:val="FFFFFF"/>
              </w:rPr>
              <w:t>Endpoint</w:t>
            </w:r>
          </w:p>
        </w:tc>
        <w:tc>
          <w:tcPr>
            <w:tcW w:w="56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BCA70AA" w14:textId="77777777" w:rsidR="009553C7" w:rsidRDefault="00000000">
            <w:r>
              <w:rPr>
                <w:b/>
                <w:bCs/>
                <w:color w:val="FFFFFF"/>
              </w:rPr>
              <w:t>Description</w:t>
            </w:r>
          </w:p>
        </w:tc>
      </w:tr>
      <w:tr w:rsidR="009553C7" w14:paraId="643E76E0" w14:textId="77777777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B01A46D" w14:textId="77777777" w:rsidR="009553C7" w:rsidRDefault="00000000">
            <w:r>
              <w:t>POST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90DAA09" w14:textId="77777777" w:rsidR="009553C7" w:rsidRDefault="00000000">
            <w:r>
              <w:t>/webhook/failure</w:t>
            </w:r>
          </w:p>
        </w:tc>
        <w:tc>
          <w:tcPr>
            <w:tcW w:w="5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C40FD33" w14:textId="77777777" w:rsidR="009553C7" w:rsidRDefault="00000000">
            <w:r>
              <w:t>Generic — accepts any CI log payload</w:t>
            </w:r>
          </w:p>
        </w:tc>
      </w:tr>
      <w:tr w:rsidR="009553C7" w14:paraId="60444A3A" w14:textId="77777777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B635833" w14:textId="77777777" w:rsidR="009553C7" w:rsidRDefault="00000000">
            <w:r>
              <w:t>POST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D3B7ACA" w14:textId="77777777" w:rsidR="009553C7" w:rsidRDefault="00000000">
            <w:r>
              <w:t>/webhook/</w:t>
            </w:r>
            <w:proofErr w:type="spellStart"/>
            <w:r>
              <w:t>github</w:t>
            </w:r>
            <w:proofErr w:type="spellEnd"/>
          </w:p>
        </w:tc>
        <w:tc>
          <w:tcPr>
            <w:tcW w:w="5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DE25E31" w14:textId="77777777" w:rsidR="009553C7" w:rsidRDefault="00000000">
            <w:r>
              <w:t xml:space="preserve">GitHub Actions </w:t>
            </w:r>
            <w:proofErr w:type="spellStart"/>
            <w:r>
              <w:t>workflow_run</w:t>
            </w:r>
            <w:proofErr w:type="spellEnd"/>
            <w:r>
              <w:t xml:space="preserve"> format</w:t>
            </w:r>
          </w:p>
        </w:tc>
      </w:tr>
      <w:tr w:rsidR="009553C7" w14:paraId="3B6C408A" w14:textId="77777777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6E07766" w14:textId="77777777" w:rsidR="009553C7" w:rsidRDefault="00000000">
            <w:r>
              <w:t>POST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C516636" w14:textId="77777777" w:rsidR="009553C7" w:rsidRDefault="00000000">
            <w:r>
              <w:t>/webhook/</w:t>
            </w:r>
            <w:proofErr w:type="spellStart"/>
            <w:r>
              <w:t>jenkins</w:t>
            </w:r>
            <w:proofErr w:type="spellEnd"/>
          </w:p>
        </w:tc>
        <w:tc>
          <w:tcPr>
            <w:tcW w:w="5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9CAFD82" w14:textId="77777777" w:rsidR="009553C7" w:rsidRDefault="00000000">
            <w:r>
              <w:t>Jenkins build notification format</w:t>
            </w:r>
          </w:p>
        </w:tc>
      </w:tr>
      <w:tr w:rsidR="009553C7" w14:paraId="6E0794C0" w14:textId="77777777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2F4BF94" w14:textId="77777777" w:rsidR="009553C7" w:rsidRDefault="00000000">
            <w:r>
              <w:t>GET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2667B9D" w14:textId="77777777" w:rsidR="009553C7" w:rsidRDefault="00000000">
            <w:r>
              <w:t>/</w:t>
            </w:r>
            <w:proofErr w:type="gramStart"/>
            <w:r>
              <w:t>health</w:t>
            </w:r>
            <w:proofErr w:type="gramEnd"/>
          </w:p>
        </w:tc>
        <w:tc>
          <w:tcPr>
            <w:tcW w:w="5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0A1109F" w14:textId="77777777" w:rsidR="009553C7" w:rsidRDefault="00000000">
            <w:r>
              <w:t>Liveness check → {status: healthy}</w:t>
            </w:r>
          </w:p>
        </w:tc>
      </w:tr>
      <w:tr w:rsidR="009553C7" w14:paraId="56A52E55" w14:textId="77777777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3E286A8" w14:textId="77777777" w:rsidR="009553C7" w:rsidRDefault="00000000">
            <w:r>
              <w:t>GET</w:t>
            </w:r>
          </w:p>
        </w:tc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454AD15" w14:textId="77777777" w:rsidR="009553C7" w:rsidRDefault="00000000">
            <w:r>
              <w:t>/</w:t>
            </w:r>
            <w:proofErr w:type="gramStart"/>
            <w:r>
              <w:t>status</w:t>
            </w:r>
            <w:proofErr w:type="gramEnd"/>
          </w:p>
        </w:tc>
        <w:tc>
          <w:tcPr>
            <w:tcW w:w="5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F80AE23" w14:textId="77777777" w:rsidR="009553C7" w:rsidRDefault="00000000">
            <w:r>
              <w:t>Server capabilities and endpoint list</w:t>
            </w:r>
          </w:p>
        </w:tc>
      </w:tr>
    </w:tbl>
    <w:p w14:paraId="19EF66DF" w14:textId="77777777" w:rsidR="009553C7" w:rsidRDefault="009553C7"/>
    <w:p w14:paraId="104A3362" w14:textId="77777777" w:rsidR="009553C7" w:rsidRDefault="00000000">
      <w:pPr>
        <w:pStyle w:val="Heading2"/>
      </w:pPr>
      <w:proofErr w:type="gramStart"/>
      <w:r>
        <w:t>9.2  Request</w:t>
      </w:r>
      <w:proofErr w:type="gramEnd"/>
      <w:r>
        <w:t xml:space="preserve"> Payload</w:t>
      </w:r>
    </w:p>
    <w:p w14:paraId="09A1FD30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curl -X POST http://localhost:8765/webhook/failure \</w:t>
      </w:r>
    </w:p>
    <w:p w14:paraId="267AD1F6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-H "Content-Type: application/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json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" \</w:t>
      </w:r>
    </w:p>
    <w:p w14:paraId="50D594B2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-</w:t>
      </w:r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d '{</w:t>
      </w:r>
      <w:proofErr w:type="gramEnd"/>
    </w:p>
    <w:p w14:paraId="2CB651B3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"</w:t>
      </w:r>
      <w:proofErr w:type="spellStart"/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build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>_log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": "...full CI log output...",</w:t>
      </w:r>
    </w:p>
    <w:p w14:paraId="6968FC1E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"repo": "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myorg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/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myapp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",</w:t>
      </w:r>
    </w:p>
    <w:p w14:paraId="7B9CFEA9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"branch": "main",</w:t>
      </w:r>
    </w:p>
    <w:p w14:paraId="50E28B96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"stage": "test",</w:t>
      </w:r>
    </w:p>
    <w:p w14:paraId="1E11CC71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"language": "java",</w:t>
      </w:r>
    </w:p>
    <w:p w14:paraId="2BDCC173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  "</w:t>
      </w:r>
      <w:proofErr w:type="spellStart"/>
      <w:proofErr w:type="gramStart"/>
      <w:r>
        <w:rPr>
          <w:rFonts w:ascii="Courier New" w:eastAsia="Courier New" w:hAnsi="Courier New" w:cs="Courier New"/>
          <w:color w:val="D4D4D4"/>
          <w:sz w:val="18"/>
          <w:szCs w:val="18"/>
        </w:rPr>
        <w:t>auto</w:t>
      </w:r>
      <w:proofErr w:type="gramEnd"/>
      <w:r>
        <w:rPr>
          <w:rFonts w:ascii="Courier New" w:eastAsia="Courier New" w:hAnsi="Courier New" w:cs="Courier New"/>
          <w:color w:val="D4D4D4"/>
          <w:sz w:val="18"/>
          <w:szCs w:val="18"/>
        </w:rPr>
        <w:t>_deploy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": false</w:t>
      </w:r>
    </w:p>
    <w:p w14:paraId="4EF62DAC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 xml:space="preserve">  }'</w:t>
      </w:r>
    </w:p>
    <w:p w14:paraId="5542F19B" w14:textId="77777777" w:rsidR="009553C7" w:rsidRDefault="009553C7"/>
    <w:p w14:paraId="043BA426" w14:textId="77777777" w:rsidR="009553C7" w:rsidRDefault="00000000">
      <w:pPr>
        <w:pStyle w:val="Heading2"/>
      </w:pPr>
      <w:proofErr w:type="gramStart"/>
      <w:r>
        <w:t>9.3  Webhook</w:t>
      </w:r>
      <w:proofErr w:type="gramEnd"/>
      <w:r>
        <w:t xml:space="preserve"> Security</w:t>
      </w:r>
    </w:p>
    <w:p w14:paraId="7F14FB4D" w14:textId="77777777" w:rsidR="009553C7" w:rsidRDefault="00000000">
      <w:pPr>
        <w:spacing w:after="120"/>
      </w:pPr>
      <w:r>
        <w:t xml:space="preserve">Set the </w:t>
      </w:r>
      <w:r>
        <w:rPr>
          <w:rFonts w:ascii="Courier New" w:eastAsia="Courier New" w:hAnsi="Courier New" w:cs="Courier New"/>
          <w:sz w:val="20"/>
          <w:szCs w:val="20"/>
        </w:rPr>
        <w:t>GITRAMA_WEBHOOK_SECRET</w:t>
      </w:r>
      <w:r>
        <w:t xml:space="preserve"> environment variable to enable HMAC-SHA256 signature verification:</w:t>
      </w:r>
    </w:p>
    <w:p w14:paraId="62F9AD56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export GITRAMA_WEBHOOK_SECRET=your-secret-here</w:t>
      </w:r>
    </w:p>
    <w:p w14:paraId="1F7B9988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python webhook_server.py</w:t>
      </w:r>
    </w:p>
    <w:p w14:paraId="63BDAF5A" w14:textId="77777777" w:rsidR="009553C7" w:rsidRDefault="009553C7">
      <w:pPr>
        <w:shd w:val="clear" w:color="auto" w:fill="1E1E2E"/>
        <w:ind w:left="360" w:right="360"/>
      </w:pPr>
    </w:p>
    <w:p w14:paraId="7EFCEB54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# Include signature header in requests:</w:t>
      </w:r>
    </w:p>
    <w:p w14:paraId="47DCFB56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X-</w:t>
      </w:r>
      <w:proofErr w:type="spellStart"/>
      <w:r>
        <w:rPr>
          <w:rFonts w:ascii="Courier New" w:eastAsia="Courier New" w:hAnsi="Courier New" w:cs="Courier New"/>
          <w:color w:val="D4D4D4"/>
          <w:sz w:val="18"/>
          <w:szCs w:val="18"/>
        </w:rPr>
        <w:t>Gitrama</w:t>
      </w:r>
      <w:proofErr w:type="spellEnd"/>
      <w:r>
        <w:rPr>
          <w:rFonts w:ascii="Courier New" w:eastAsia="Courier New" w:hAnsi="Courier New" w:cs="Courier New"/>
          <w:color w:val="D4D4D4"/>
          <w:sz w:val="18"/>
          <w:szCs w:val="18"/>
        </w:rPr>
        <w:t>-Signature: sha256=&lt;hmac-sha256-of-body&gt;</w:t>
      </w:r>
    </w:p>
    <w:p w14:paraId="03A2FBF8" w14:textId="77777777" w:rsidR="009553C7" w:rsidRDefault="009553C7">
      <w:pPr>
        <w:pageBreakBefore/>
      </w:pPr>
    </w:p>
    <w:p w14:paraId="1EA917E3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10  Running</w:t>
      </w:r>
      <w:proofErr w:type="gramEnd"/>
      <w:r>
        <w:t xml:space="preserve"> Tests</w:t>
      </w:r>
    </w:p>
    <w:p w14:paraId="58061B2E" w14:textId="77777777" w:rsidR="009553C7" w:rsidRDefault="00000000">
      <w:pPr>
        <w:spacing w:after="120"/>
      </w:pPr>
      <w:r>
        <w:t>All 22 tests use mocks — no API keys or live services required.</w:t>
      </w:r>
    </w:p>
    <w:p w14:paraId="7D4DAAFE" w14:textId="77777777" w:rsidR="009553C7" w:rsidRDefault="009553C7"/>
    <w:p w14:paraId="27A5D912" w14:textId="77777777" w:rsidR="009553C7" w:rsidRDefault="00000000">
      <w:pPr>
        <w:shd w:val="clear" w:color="auto" w:fill="1E1E2E"/>
        <w:spacing w:before="8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# Git tools test suite (9 tests)</w:t>
      </w:r>
    </w:p>
    <w:p w14:paraId="208558B0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python tests/test_tools.py</w:t>
      </w:r>
    </w:p>
    <w:p w14:paraId="36A826EA" w14:textId="77777777" w:rsidR="009553C7" w:rsidRDefault="009553C7">
      <w:pPr>
        <w:shd w:val="clear" w:color="auto" w:fill="1E1E2E"/>
        <w:ind w:left="360" w:right="360"/>
      </w:pPr>
    </w:p>
    <w:p w14:paraId="6BE9A3B7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# DevOps tools test suite (13 tests)</w:t>
      </w:r>
    </w:p>
    <w:p w14:paraId="7D3A92F8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python tests/test_devops_tools.py</w:t>
      </w:r>
    </w:p>
    <w:p w14:paraId="4B253F16" w14:textId="77777777" w:rsidR="009553C7" w:rsidRDefault="009553C7">
      <w:pPr>
        <w:shd w:val="clear" w:color="auto" w:fill="1E1E2E"/>
        <w:ind w:left="360" w:right="360"/>
      </w:pPr>
    </w:p>
    <w:p w14:paraId="6EF206BB" w14:textId="77777777" w:rsidR="009553C7" w:rsidRDefault="00000000">
      <w:pPr>
        <w:shd w:val="clear" w:color="auto" w:fill="1E1E2E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# Validate installation</w:t>
      </w:r>
    </w:p>
    <w:p w14:paraId="55F928AC" w14:textId="77777777" w:rsidR="009553C7" w:rsidRDefault="00000000">
      <w:pPr>
        <w:shd w:val="clear" w:color="auto" w:fill="1E1E2E"/>
        <w:spacing w:after="200"/>
        <w:ind w:left="360" w:right="360"/>
      </w:pPr>
      <w:r>
        <w:rPr>
          <w:rFonts w:ascii="Courier New" w:eastAsia="Courier New" w:hAnsi="Courier New" w:cs="Courier New"/>
          <w:color w:val="D4D4D4"/>
          <w:sz w:val="18"/>
          <w:szCs w:val="18"/>
        </w:rPr>
        <w:t>python setup.py --check</w:t>
      </w:r>
    </w:p>
    <w:p w14:paraId="529A2853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960"/>
        <w:gridCol w:w="5600"/>
      </w:tblGrid>
      <w:tr w:rsidR="009553C7" w14:paraId="124B7F5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F09C9D2" w14:textId="77777777" w:rsidR="009553C7" w:rsidRDefault="00000000">
            <w:r>
              <w:rPr>
                <w:b/>
                <w:bCs/>
                <w:color w:val="FFFFFF"/>
              </w:rPr>
              <w:t>Test File</w:t>
            </w:r>
          </w:p>
        </w:tc>
        <w:tc>
          <w:tcPr>
            <w:tcW w:w="9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5907D0B" w14:textId="77777777" w:rsidR="009553C7" w:rsidRDefault="00000000">
            <w:r>
              <w:rPr>
                <w:b/>
                <w:bCs/>
                <w:color w:val="FFFFFF"/>
              </w:rPr>
              <w:t>Tests</w:t>
            </w:r>
          </w:p>
        </w:tc>
        <w:tc>
          <w:tcPr>
            <w:tcW w:w="56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319DD4D" w14:textId="77777777" w:rsidR="009553C7" w:rsidRDefault="00000000">
            <w:r>
              <w:rPr>
                <w:b/>
                <w:bCs/>
                <w:color w:val="FFFFFF"/>
              </w:rPr>
              <w:t>Covers</w:t>
            </w:r>
          </w:p>
        </w:tc>
      </w:tr>
      <w:tr w:rsidR="009553C7" w14:paraId="0BB947D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560A7BC" w14:textId="77777777" w:rsidR="009553C7" w:rsidRDefault="00000000">
            <w:r>
              <w:t>test_tools.py</w:t>
            </w:r>
          </w:p>
        </w:tc>
        <w:tc>
          <w:tcPr>
            <w:tcW w:w="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80FCF8F" w14:textId="77777777" w:rsidR="009553C7" w:rsidRDefault="00000000">
            <w:r>
              <w:t>9</w:t>
            </w:r>
          </w:p>
        </w:tc>
        <w:tc>
          <w:tcPr>
            <w:tcW w:w="5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19A68F5" w14:textId="77777777" w:rsidR="009553C7" w:rsidRDefault="00000000">
            <w:proofErr w:type="spellStart"/>
            <w:r>
              <w:t>gtr_commit</w:t>
            </w:r>
            <w:proofErr w:type="spellEnd"/>
            <w:r>
              <w:t xml:space="preserve">, </w:t>
            </w:r>
            <w:proofErr w:type="spellStart"/>
            <w:r>
              <w:t>gtr_branch</w:t>
            </w:r>
            <w:proofErr w:type="spellEnd"/>
            <w:r>
              <w:t xml:space="preserve">, </w:t>
            </w:r>
            <w:proofErr w:type="spellStart"/>
            <w:r>
              <w:t>gtr_pr</w:t>
            </w:r>
            <w:proofErr w:type="spellEnd"/>
            <w:r>
              <w:t xml:space="preserve">, </w:t>
            </w:r>
            <w:proofErr w:type="spellStart"/>
            <w:r>
              <w:t>gtr_summarize</w:t>
            </w:r>
            <w:proofErr w:type="spellEnd"/>
            <w:r>
              <w:t xml:space="preserve">, </w:t>
            </w:r>
            <w:proofErr w:type="spellStart"/>
            <w:r>
              <w:t>gtr_stream</w:t>
            </w:r>
            <w:proofErr w:type="spellEnd"/>
            <w:r>
              <w:t>_*</w:t>
            </w:r>
          </w:p>
        </w:tc>
      </w:tr>
      <w:tr w:rsidR="009553C7" w14:paraId="2BC5C64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E05A57F" w14:textId="77777777" w:rsidR="009553C7" w:rsidRDefault="00000000">
            <w:r>
              <w:t>test_devops_tools.py</w:t>
            </w:r>
          </w:p>
        </w:tc>
        <w:tc>
          <w:tcPr>
            <w:tcW w:w="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9AAE14A" w14:textId="77777777" w:rsidR="009553C7" w:rsidRDefault="00000000">
            <w:r>
              <w:t>13</w:t>
            </w:r>
          </w:p>
        </w:tc>
        <w:tc>
          <w:tcPr>
            <w:tcW w:w="5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B9199CA" w14:textId="77777777" w:rsidR="009553C7" w:rsidRDefault="00000000">
            <w:r>
              <w:t xml:space="preserve">Pattern detection, </w:t>
            </w:r>
            <w:proofErr w:type="spellStart"/>
            <w:r>
              <w:t>gtr_diagnose</w:t>
            </w:r>
            <w:proofErr w:type="spellEnd"/>
            <w:r>
              <w:t xml:space="preserve">, </w:t>
            </w:r>
            <w:proofErr w:type="spellStart"/>
            <w:r>
              <w:t>gtr_fix</w:t>
            </w:r>
            <w:proofErr w:type="spellEnd"/>
            <w:r>
              <w:t xml:space="preserve">, </w:t>
            </w:r>
            <w:proofErr w:type="spellStart"/>
            <w:r>
              <w:t>gtr_report</w:t>
            </w:r>
            <w:proofErr w:type="spellEnd"/>
            <w:r>
              <w:t>, error context extraction</w:t>
            </w:r>
          </w:p>
        </w:tc>
      </w:tr>
    </w:tbl>
    <w:p w14:paraId="5D548136" w14:textId="77777777" w:rsidR="009553C7" w:rsidRDefault="009553C7">
      <w:pPr>
        <w:pageBreakBefore/>
      </w:pPr>
    </w:p>
    <w:p w14:paraId="0DEDD248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11  Troubleshooting</w:t>
      </w:r>
      <w:proofErr w:type="gram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60"/>
      </w:tblGrid>
      <w:tr w:rsidR="009553C7" w14:paraId="33C0A63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4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7A8C994" w14:textId="77777777" w:rsidR="009553C7" w:rsidRDefault="00000000">
            <w:r>
              <w:rPr>
                <w:b/>
                <w:bCs/>
                <w:color w:val="FFFFFF"/>
              </w:rPr>
              <w:t>Problem</w:t>
            </w:r>
          </w:p>
        </w:tc>
        <w:tc>
          <w:tcPr>
            <w:tcW w:w="59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14A202A" w14:textId="77777777" w:rsidR="009553C7" w:rsidRDefault="00000000">
            <w:r>
              <w:rPr>
                <w:b/>
                <w:bCs/>
                <w:color w:val="FFFFFF"/>
              </w:rPr>
              <w:t>Solution</w:t>
            </w:r>
          </w:p>
        </w:tc>
      </w:tr>
      <w:tr w:rsidR="009553C7" w14:paraId="43B6898D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0B5D70A" w14:textId="77777777" w:rsidR="009553C7" w:rsidRDefault="00000000">
            <w:r>
              <w:t>Tools don't appear in Claude Desktop</w:t>
            </w:r>
          </w:p>
        </w:tc>
        <w:tc>
          <w:tcPr>
            <w:tcW w:w="5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B07578C" w14:textId="77777777" w:rsidR="009553C7" w:rsidRDefault="00000000">
            <w:r>
              <w:t>1. Check config path is correct for your OS 2. Verify server.py path in config 3. Restart Claude Desktop 4. Run: python setup.py --check</w:t>
            </w:r>
          </w:p>
        </w:tc>
      </w:tr>
      <w:tr w:rsidR="009553C7" w14:paraId="7E77A15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CC7B68C" w14:textId="77777777" w:rsidR="009553C7" w:rsidRDefault="00000000">
            <w:proofErr w:type="spellStart"/>
            <w:r>
              <w:t>ModuleNotFoundError</w:t>
            </w:r>
            <w:proofErr w:type="spellEnd"/>
            <w:r>
              <w:t>: No module named '</w:t>
            </w:r>
            <w:proofErr w:type="spellStart"/>
            <w:r>
              <w:t>mcp</w:t>
            </w:r>
            <w:proofErr w:type="spellEnd"/>
            <w:r>
              <w:t>'</w:t>
            </w:r>
          </w:p>
        </w:tc>
        <w:tc>
          <w:tcPr>
            <w:tcW w:w="5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4B2E7E9" w14:textId="77777777" w:rsidR="009553C7" w:rsidRDefault="00000000">
            <w:r>
              <w:t xml:space="preserve">Run: pip install </w:t>
            </w:r>
            <w:proofErr w:type="spellStart"/>
            <w:r>
              <w:t>mcp</w:t>
            </w:r>
            <w:proofErr w:type="spellEnd"/>
            <w:r>
              <w:t xml:space="preserve"> </w:t>
            </w:r>
            <w:proofErr w:type="gramStart"/>
            <w:r>
              <w:t>Or</w:t>
            </w:r>
            <w:proofErr w:type="gramEnd"/>
            <w:r>
              <w:t xml:space="preserve"> with managed </w:t>
            </w:r>
            <w:proofErr w:type="spellStart"/>
            <w:r>
              <w:t>envs</w:t>
            </w:r>
            <w:proofErr w:type="spellEnd"/>
            <w:r>
              <w:t xml:space="preserve">: pip install </w:t>
            </w:r>
            <w:proofErr w:type="spellStart"/>
            <w:r>
              <w:t>mcp</w:t>
            </w:r>
            <w:proofErr w:type="spellEnd"/>
            <w:r>
              <w:t xml:space="preserve"> --break-system-packages</w:t>
            </w:r>
          </w:p>
        </w:tc>
      </w:tr>
      <w:tr w:rsidR="009553C7" w14:paraId="537C329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E74B229" w14:textId="77777777" w:rsidR="009553C7" w:rsidRDefault="00000000">
            <w:r>
              <w:t>API key errors (OpenAI / Claude)</w:t>
            </w:r>
          </w:p>
        </w:tc>
        <w:tc>
          <w:tcPr>
            <w:tcW w:w="5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DE3B3F8" w14:textId="77777777" w:rsidR="009553C7" w:rsidRDefault="00000000">
            <w:r>
              <w:t xml:space="preserve">Check GITRAMA_API_KEY is set in Claude Desktop env block. </w:t>
            </w:r>
            <w:proofErr w:type="gramStart"/>
            <w:r>
              <w:t>Verify</w:t>
            </w:r>
            <w:proofErr w:type="gramEnd"/>
            <w:r>
              <w:t xml:space="preserve"> the key is valid </w:t>
            </w:r>
            <w:proofErr w:type="gramStart"/>
            <w:r>
              <w:t>at</w:t>
            </w:r>
            <w:proofErr w:type="gramEnd"/>
            <w:r>
              <w:t xml:space="preserve"> the provider's dashboard.</w:t>
            </w:r>
          </w:p>
        </w:tc>
      </w:tr>
      <w:tr w:rsidR="009553C7" w14:paraId="67D2E588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EACE015" w14:textId="77777777" w:rsidR="009553C7" w:rsidRDefault="00000000">
            <w:r>
              <w:t>Mistral endpoint not responding</w:t>
            </w:r>
          </w:p>
        </w:tc>
        <w:tc>
          <w:tcPr>
            <w:tcW w:w="5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91D65B0" w14:textId="77777777" w:rsidR="009553C7" w:rsidRDefault="00000000">
            <w:r>
              <w:t xml:space="preserve">The gitrama.io self-hosted endpoint may be temporarily unavailable. Switch to OpenAI: python setup.py --provider </w:t>
            </w:r>
            <w:proofErr w:type="spellStart"/>
            <w:r>
              <w:t>openai</w:t>
            </w:r>
            <w:proofErr w:type="spellEnd"/>
            <w:r>
              <w:t xml:space="preserve"> --</w:t>
            </w:r>
            <w:proofErr w:type="spellStart"/>
            <w:r>
              <w:t>api</w:t>
            </w:r>
            <w:proofErr w:type="spellEnd"/>
            <w:r>
              <w:t>-key YOUR_KEY</w:t>
            </w:r>
          </w:p>
        </w:tc>
      </w:tr>
      <w:tr w:rsidR="009553C7" w14:paraId="13DE5B4C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0BC6F05" w14:textId="77777777" w:rsidR="009553C7" w:rsidRDefault="00000000">
            <w:proofErr w:type="spellStart"/>
            <w:r>
              <w:t>gtr_diagnose</w:t>
            </w:r>
            <w:proofErr w:type="spellEnd"/>
            <w:r>
              <w:t xml:space="preserve"> returns generic output</w:t>
            </w:r>
          </w:p>
        </w:tc>
        <w:tc>
          <w:tcPr>
            <w:tcW w:w="5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7FBD9C5" w14:textId="77777777" w:rsidR="009553C7" w:rsidRDefault="00000000">
            <w:r>
              <w:t>Provide more of the build log — include at least the error section and the lines around it. The pattern detector needs the raw error text.</w:t>
            </w:r>
          </w:p>
        </w:tc>
      </w:tr>
      <w:tr w:rsidR="009553C7" w14:paraId="7070EEA5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461287B" w14:textId="77777777" w:rsidR="009553C7" w:rsidRDefault="00000000">
            <w:r>
              <w:t>Auto-fix creates incorrect code</w:t>
            </w:r>
          </w:p>
        </w:tc>
        <w:tc>
          <w:tcPr>
            <w:tcW w:w="5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E5AE787" w14:textId="77777777" w:rsidR="009553C7" w:rsidRDefault="00000000">
            <w:r>
              <w:t xml:space="preserve">Disable </w:t>
            </w:r>
            <w:proofErr w:type="spellStart"/>
            <w:r>
              <w:t>auto_deploy</w:t>
            </w:r>
            <w:proofErr w:type="spellEnd"/>
            <w:r>
              <w:t xml:space="preserve"> and review fixes before applying. Set </w:t>
            </w:r>
            <w:proofErr w:type="spellStart"/>
            <w:r>
              <w:t>auto_</w:t>
            </w:r>
            <w:proofErr w:type="gramStart"/>
            <w:r>
              <w:t>deploy</w:t>
            </w:r>
            <w:proofErr w:type="spellEnd"/>
            <w:r>
              <w:t>:</w:t>
            </w:r>
            <w:proofErr w:type="gramEnd"/>
            <w:r>
              <w:t xml:space="preserve"> false in your webhook payload.</w:t>
            </w:r>
          </w:p>
        </w:tc>
      </w:tr>
      <w:tr w:rsidR="009553C7" w14:paraId="5900BC60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7803085" w14:textId="77777777" w:rsidR="009553C7" w:rsidRDefault="00000000">
            <w:r>
              <w:t>Jenkins curl command fails</w:t>
            </w:r>
          </w:p>
        </w:tc>
        <w:tc>
          <w:tcPr>
            <w:tcW w:w="59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BD22C77" w14:textId="77777777" w:rsidR="009553C7" w:rsidRDefault="00000000">
            <w:r>
              <w:t>Check GITRAMA_API_KEY is set in Jenkins credentials. Verify the webhook URL is accessible from your Jenkins agent.</w:t>
            </w:r>
          </w:p>
        </w:tc>
      </w:tr>
    </w:tbl>
    <w:p w14:paraId="0C47A557" w14:textId="77777777" w:rsidR="009553C7" w:rsidRDefault="009553C7">
      <w:pPr>
        <w:pageBreakBefore/>
      </w:pPr>
    </w:p>
    <w:p w14:paraId="339EB4C0" w14:textId="77777777" w:rsidR="009553C7" w:rsidRDefault="00000000">
      <w:pPr>
        <w:pStyle w:val="Heading1"/>
        <w:pBdr>
          <w:bottom w:val="single" w:sz="4" w:space="6" w:color="C9B8E8"/>
        </w:pBdr>
      </w:pPr>
      <w:proofErr w:type="gramStart"/>
      <w:r>
        <w:t>12  Roadmap</w:t>
      </w:r>
      <w:proofErr w:type="gramEnd"/>
    </w:p>
    <w:p w14:paraId="6A8901CA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0"/>
        <w:gridCol w:w="3600"/>
      </w:tblGrid>
      <w:tr w:rsidR="009553C7" w14:paraId="2FF5C0A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7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5168CA2" w14:textId="77777777" w:rsidR="009553C7" w:rsidRDefault="00000000">
            <w:r>
              <w:rPr>
                <w:b/>
                <w:bCs/>
                <w:color w:val="FFFFFF"/>
              </w:rPr>
              <w:t>Feature</w:t>
            </w:r>
          </w:p>
        </w:tc>
        <w:tc>
          <w:tcPr>
            <w:tcW w:w="360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6B35A3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D1DEC0E" w14:textId="77777777" w:rsidR="009553C7" w:rsidRDefault="00000000">
            <w:r>
              <w:rPr>
                <w:b/>
                <w:bCs/>
                <w:color w:val="FFFFFF"/>
              </w:rPr>
              <w:t>Status</w:t>
            </w:r>
          </w:p>
        </w:tc>
      </w:tr>
      <w:tr w:rsidR="009553C7" w14:paraId="0DA00E4A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1EDCD20" w14:textId="77777777" w:rsidR="009553C7" w:rsidRDefault="00000000">
            <w:r>
              <w:t xml:space="preserve">MCP server + </w:t>
            </w:r>
            <w:proofErr w:type="spellStart"/>
            <w:r>
              <w:t>stdio</w:t>
            </w:r>
            <w:proofErr w:type="spellEnd"/>
            <w:r>
              <w:t xml:space="preserve"> transport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AE2E60C" w14:textId="77777777" w:rsidR="009553C7" w:rsidRDefault="00000000">
            <w:proofErr w:type="gramStart"/>
            <w:r>
              <w:t>✅  Complete</w:t>
            </w:r>
            <w:proofErr w:type="gramEnd"/>
          </w:p>
        </w:tc>
      </w:tr>
      <w:tr w:rsidR="009553C7" w14:paraId="66B98E6E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050F2A4" w14:textId="77777777" w:rsidR="009553C7" w:rsidRDefault="00000000">
            <w:r>
              <w:t>Mistral / OpenAI / Claude provider support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C795B8A" w14:textId="77777777" w:rsidR="009553C7" w:rsidRDefault="00000000">
            <w:proofErr w:type="gramStart"/>
            <w:r>
              <w:t>✅  Complete</w:t>
            </w:r>
            <w:proofErr w:type="gramEnd"/>
          </w:p>
        </w:tc>
      </w:tr>
      <w:tr w:rsidR="009553C7" w14:paraId="78FEFF6B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799EEDE" w14:textId="77777777" w:rsidR="009553C7" w:rsidRDefault="00000000">
            <w:r>
              <w:t>Workflow streams (</w:t>
            </w:r>
            <w:proofErr w:type="spellStart"/>
            <w:r>
              <w:t>wip</w:t>
            </w:r>
            <w:proofErr w:type="spellEnd"/>
            <w:r>
              <w:t xml:space="preserve"> / hotfix / review / experiment)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76DC3D7" w14:textId="77777777" w:rsidR="009553C7" w:rsidRDefault="00000000">
            <w:proofErr w:type="gramStart"/>
            <w:r>
              <w:t>✅  Complete</w:t>
            </w:r>
            <w:proofErr w:type="gramEnd"/>
          </w:p>
        </w:tc>
      </w:tr>
      <w:tr w:rsidR="009553C7" w14:paraId="0E0E94E7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999B6C9" w14:textId="77777777" w:rsidR="009553C7" w:rsidRDefault="00000000">
            <w:r>
              <w:t>CI/CD failure diagnosis (</w:t>
            </w:r>
            <w:proofErr w:type="spellStart"/>
            <w:r>
              <w:t>gtr_diagnose</w:t>
            </w:r>
            <w:proofErr w:type="spellEnd"/>
            <w:r>
              <w:t>)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906343B" w14:textId="77777777" w:rsidR="009553C7" w:rsidRDefault="00000000">
            <w:proofErr w:type="gramStart"/>
            <w:r>
              <w:t>✅  Complete</w:t>
            </w:r>
            <w:proofErr w:type="gramEnd"/>
          </w:p>
        </w:tc>
      </w:tr>
      <w:tr w:rsidR="009553C7" w14:paraId="414944F4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07310BF" w14:textId="77777777" w:rsidR="009553C7" w:rsidRDefault="00000000">
            <w:r>
              <w:t xml:space="preserve">AI code </w:t>
            </w:r>
            <w:proofErr w:type="gramStart"/>
            <w:r>
              <w:t>fix</w:t>
            </w:r>
            <w:proofErr w:type="gramEnd"/>
            <w:r>
              <w:t xml:space="preserve"> generation (</w:t>
            </w:r>
            <w:proofErr w:type="spellStart"/>
            <w:r>
              <w:t>gtr_fix</w:t>
            </w:r>
            <w:proofErr w:type="spellEnd"/>
            <w:r>
              <w:t>)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9565D62" w14:textId="77777777" w:rsidR="009553C7" w:rsidRDefault="00000000">
            <w:proofErr w:type="gramStart"/>
            <w:r>
              <w:t>✅  Complete</w:t>
            </w:r>
            <w:proofErr w:type="gramEnd"/>
          </w:p>
        </w:tc>
      </w:tr>
      <w:tr w:rsidR="009553C7" w14:paraId="527EBB4F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2E72201" w14:textId="77777777" w:rsidR="009553C7" w:rsidRDefault="00000000">
            <w:r>
              <w:t>GitHub Actions reusable action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8104046" w14:textId="77777777" w:rsidR="009553C7" w:rsidRDefault="00000000">
            <w:proofErr w:type="gramStart"/>
            <w:r>
              <w:t>✅  Complete</w:t>
            </w:r>
            <w:proofErr w:type="gramEnd"/>
          </w:p>
        </w:tc>
      </w:tr>
      <w:tr w:rsidR="009553C7" w14:paraId="7515C97A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2E4A588" w14:textId="77777777" w:rsidR="009553C7" w:rsidRDefault="00000000">
            <w:r>
              <w:t>Jenkins integration patterns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8AF3875" w14:textId="77777777" w:rsidR="009553C7" w:rsidRDefault="00000000">
            <w:proofErr w:type="gramStart"/>
            <w:r>
              <w:t>✅  Complete</w:t>
            </w:r>
            <w:proofErr w:type="gramEnd"/>
          </w:p>
        </w:tc>
      </w:tr>
      <w:tr w:rsidR="009553C7" w14:paraId="5837320A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FDF3997" w14:textId="77777777" w:rsidR="009553C7" w:rsidRDefault="00000000">
            <w:r>
              <w:t>Webhook server (HTTP/SSE)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1B141D5" w14:textId="77777777" w:rsidR="009553C7" w:rsidRDefault="00000000">
            <w:proofErr w:type="gramStart"/>
            <w:r>
              <w:t>✅  Complete</w:t>
            </w:r>
            <w:proofErr w:type="gramEnd"/>
          </w:p>
        </w:tc>
      </w:tr>
      <w:tr w:rsidR="009553C7" w14:paraId="1F787451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887832C" w14:textId="77777777" w:rsidR="009553C7" w:rsidRDefault="00000000">
            <w:proofErr w:type="spellStart"/>
            <w:r>
              <w:t>PyPI</w:t>
            </w:r>
            <w:proofErr w:type="spellEnd"/>
            <w:r>
              <w:t xml:space="preserve"> package (pip install </w:t>
            </w:r>
            <w:proofErr w:type="spellStart"/>
            <w:r>
              <w:t>gitrama-mcp</w:t>
            </w:r>
            <w:proofErr w:type="spellEnd"/>
            <w:r>
              <w:t>)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1C00B25" w14:textId="77777777" w:rsidR="009553C7" w:rsidRDefault="00000000">
            <w:proofErr w:type="gramStart"/>
            <w:r>
              <w:t>🔜  Planned</w:t>
            </w:r>
            <w:proofErr w:type="gramEnd"/>
          </w:p>
        </w:tc>
      </w:tr>
      <w:tr w:rsidR="009553C7" w14:paraId="4B027C79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B131426" w14:textId="77777777" w:rsidR="009553C7" w:rsidRDefault="00000000">
            <w:r>
              <w:t>GitHub Marketplace Action (</w:t>
            </w:r>
            <w:proofErr w:type="spellStart"/>
            <w:r>
              <w:t>onegreatdev</w:t>
            </w:r>
            <w:proofErr w:type="spellEnd"/>
            <w:r>
              <w:t>/gitrama-action@v1)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5F8F602" w14:textId="77777777" w:rsidR="009553C7" w:rsidRDefault="00000000">
            <w:proofErr w:type="gramStart"/>
            <w:r>
              <w:t>🔜  Planned</w:t>
            </w:r>
            <w:proofErr w:type="gramEnd"/>
          </w:p>
        </w:tc>
      </w:tr>
      <w:tr w:rsidR="009553C7" w14:paraId="701C4488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96E0E51" w14:textId="77777777" w:rsidR="009553C7" w:rsidRDefault="00000000">
            <w:r>
              <w:t>GitLab CI native support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E280388" w14:textId="77777777" w:rsidR="009553C7" w:rsidRDefault="00000000">
            <w:proofErr w:type="gramStart"/>
            <w:r>
              <w:t>🔜  Planned</w:t>
            </w:r>
            <w:proofErr w:type="gramEnd"/>
          </w:p>
        </w:tc>
      </w:tr>
      <w:tr w:rsidR="009553C7" w14:paraId="095E9999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77E043B" w14:textId="77777777" w:rsidR="009553C7" w:rsidRDefault="00000000">
            <w:proofErr w:type="spellStart"/>
            <w:r>
              <w:t>CircleCI</w:t>
            </w:r>
            <w:proofErr w:type="spellEnd"/>
            <w:r>
              <w:t xml:space="preserve"> Orb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874F16D" w14:textId="77777777" w:rsidR="009553C7" w:rsidRDefault="00000000">
            <w:proofErr w:type="gramStart"/>
            <w:r>
              <w:t>🔜  Planned</w:t>
            </w:r>
            <w:proofErr w:type="gramEnd"/>
          </w:p>
        </w:tc>
      </w:tr>
      <w:tr w:rsidR="009553C7" w14:paraId="1AF0BB81" w14:textId="77777777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D374280" w14:textId="77777777" w:rsidR="009553C7" w:rsidRDefault="00000000">
            <w:r>
              <w:t>gitrama.io hosted webhook (Team/Enterprise)</w:t>
            </w:r>
          </w:p>
        </w:tc>
        <w:tc>
          <w:tcPr>
            <w:tcW w:w="3600" w:type="dxa"/>
            <w:tcBorders>
              <w:top w:val="single" w:sz="1" w:space="0" w:color="E0E0E0"/>
              <w:left w:val="single" w:sz="1" w:space="0" w:color="E0E0E0"/>
              <w:bottom w:val="single" w:sz="1" w:space="0" w:color="E0E0E0"/>
              <w:right w:val="single" w:sz="1" w:space="0" w:color="E0E0E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BFED9A8" w14:textId="77777777" w:rsidR="009553C7" w:rsidRDefault="00000000">
            <w:proofErr w:type="gramStart"/>
            <w:r>
              <w:t>🔜  Planned</w:t>
            </w:r>
            <w:proofErr w:type="gramEnd"/>
          </w:p>
        </w:tc>
      </w:tr>
    </w:tbl>
    <w:p w14:paraId="2056038E" w14:textId="77777777" w:rsidR="009553C7" w:rsidRDefault="009553C7"/>
    <w:p w14:paraId="1ED32133" w14:textId="77777777" w:rsidR="009553C7" w:rsidRDefault="009553C7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553C7" w14:paraId="3BD46E4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6B35A3"/>
              <w:left w:val="single" w:sz="1" w:space="0" w:color="6B35A3"/>
              <w:bottom w:val="single" w:sz="1" w:space="0" w:color="6B35A3"/>
              <w:right w:val="single" w:sz="1" w:space="0" w:color="6B35A3"/>
            </w:tcBorders>
            <w:shd w:val="clear" w:color="auto" w:fill="EDE8F5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24AD675D" w14:textId="77777777" w:rsidR="009553C7" w:rsidRDefault="00000000">
            <w:pPr>
              <w:spacing w:after="80"/>
              <w:jc w:val="center"/>
            </w:pPr>
            <w:r>
              <w:rPr>
                <w:b/>
                <w:bCs/>
                <w:color w:val="6B35A3"/>
                <w:sz w:val="26"/>
                <w:szCs w:val="26"/>
              </w:rPr>
              <w:t>Get started at gitrama.io</w:t>
            </w:r>
          </w:p>
          <w:p w14:paraId="2B63195A" w14:textId="77777777" w:rsidR="009553C7" w:rsidRDefault="00000000">
            <w:pPr>
              <w:spacing w:after="60"/>
              <w:jc w:val="center"/>
            </w:pPr>
            <w:r>
              <w:rPr>
                <w:color w:val="666666"/>
              </w:rPr>
              <w:t>GitHub: github.com/</w:t>
            </w:r>
            <w:proofErr w:type="spellStart"/>
            <w:r>
              <w:rPr>
                <w:color w:val="666666"/>
              </w:rPr>
              <w:t>onegreatdev</w:t>
            </w:r>
            <w:proofErr w:type="spellEnd"/>
            <w:r>
              <w:rPr>
                <w:color w:val="666666"/>
              </w:rPr>
              <w:t>/</w:t>
            </w:r>
            <w:proofErr w:type="spellStart"/>
            <w:r>
              <w:rPr>
                <w:color w:val="666666"/>
              </w:rPr>
              <w:t>gitrama-mcp</w:t>
            </w:r>
            <w:proofErr w:type="spellEnd"/>
          </w:p>
          <w:p w14:paraId="13D05EE0" w14:textId="77777777" w:rsidR="009553C7" w:rsidRDefault="00000000">
            <w:pPr>
              <w:jc w:val="center"/>
            </w:pPr>
            <w:r>
              <w:rPr>
                <w:color w:val="666666"/>
              </w:rPr>
              <w:t>Docs: gitrama.io/docs/</w:t>
            </w:r>
            <w:proofErr w:type="spellStart"/>
            <w:r>
              <w:rPr>
                <w:color w:val="666666"/>
              </w:rPr>
              <w:t>mcp</w:t>
            </w:r>
            <w:proofErr w:type="spellEnd"/>
          </w:p>
        </w:tc>
      </w:tr>
    </w:tbl>
    <w:p w14:paraId="5F9838EB" w14:textId="77777777" w:rsidR="00C00D99" w:rsidRDefault="00C00D99"/>
    <w:sectPr w:rsidR="00C00D99">
      <w:headerReference w:type="default" r:id="rId7"/>
      <w:footerReference w:type="default" r:id="rId8"/>
      <w:pgSz w:w="12240" w:h="15840"/>
      <w:pgMar w:top="1440" w:right="1260" w:bottom="1440" w:left="126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EDD46" w14:textId="77777777" w:rsidR="00C00D99" w:rsidRDefault="00C00D99">
      <w:r>
        <w:separator/>
      </w:r>
    </w:p>
  </w:endnote>
  <w:endnote w:type="continuationSeparator" w:id="0">
    <w:p w14:paraId="01C448A1" w14:textId="77777777" w:rsidR="00C00D99" w:rsidRDefault="00C0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E2B8" w14:textId="77777777" w:rsidR="009553C7" w:rsidRDefault="00000000">
    <w:pPr>
      <w:pBdr>
        <w:top w:val="single" w:sz="4" w:space="6" w:color="C9B8E8"/>
      </w:pBdr>
      <w:tabs>
        <w:tab w:val="right" w:pos="9360"/>
      </w:tabs>
      <w:spacing w:before="80"/>
    </w:pPr>
    <w:r>
      <w:rPr>
        <w:color w:val="666666"/>
      </w:rPr>
      <w:t xml:space="preserve">© 2026 </w:t>
    </w:r>
    <w:proofErr w:type="spellStart"/>
    <w:r>
      <w:rPr>
        <w:color w:val="666666"/>
      </w:rPr>
      <w:t>Gitrama</w:t>
    </w:r>
    <w:proofErr w:type="spellEnd"/>
    <w:r>
      <w:rPr>
        <w:color w:val="666666"/>
      </w:rPr>
      <w:t xml:space="preserve"> · gitrama.io</w:t>
    </w:r>
    <w:r>
      <w:tab/>
    </w:r>
    <w:r>
      <w:rPr>
        <w:color w:val="666666"/>
      </w:rPr>
      <w:t xml:space="preserve">Page </w:t>
    </w:r>
    <w:r>
      <w:rPr>
        <w:color w:val="666666"/>
      </w:rPr>
      <w:fldChar w:fldCharType="begin"/>
    </w:r>
    <w:r>
      <w:rPr>
        <w:color w:val="666666"/>
      </w:rPr>
      <w:instrText>PAGE</w:instrText>
    </w:r>
    <w:r>
      <w:rPr>
        <w:color w:val="666666"/>
      </w:rPr>
      <w:fldChar w:fldCharType="separate"/>
    </w:r>
    <w:r w:rsidR="00F741BE">
      <w:rPr>
        <w:noProof/>
        <w:color w:val="666666"/>
      </w:rPr>
      <w:t>1</w:t>
    </w:r>
    <w:r>
      <w:rPr>
        <w:color w:val="66666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E4CA3" w14:textId="77777777" w:rsidR="00C00D99" w:rsidRDefault="00C00D99">
      <w:r>
        <w:separator/>
      </w:r>
    </w:p>
  </w:footnote>
  <w:footnote w:type="continuationSeparator" w:id="0">
    <w:p w14:paraId="3635B4A4" w14:textId="77777777" w:rsidR="00C00D99" w:rsidRDefault="00C00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2494D" w14:textId="77777777" w:rsidR="009553C7" w:rsidRDefault="00000000">
    <w:pPr>
      <w:pBdr>
        <w:bottom w:val="single" w:sz="4" w:space="6" w:color="C9B8E8"/>
      </w:pBdr>
      <w:tabs>
        <w:tab w:val="right" w:pos="9360"/>
      </w:tabs>
    </w:pPr>
    <w:proofErr w:type="spellStart"/>
    <w:r>
      <w:rPr>
        <w:b/>
        <w:bCs/>
        <w:color w:val="6B35A3"/>
      </w:rPr>
      <w:t>gitrama-</w:t>
    </w:r>
    <w:proofErr w:type="gramStart"/>
    <w:r>
      <w:rPr>
        <w:b/>
        <w:bCs/>
        <w:color w:val="6B35A3"/>
      </w:rPr>
      <w:t>mcp</w:t>
    </w:r>
    <w:proofErr w:type="spellEnd"/>
    <w:r>
      <w:rPr>
        <w:color w:val="666666"/>
      </w:rPr>
      <w:t xml:space="preserve">  ·</w:t>
    </w:r>
    <w:proofErr w:type="gramEnd"/>
    <w:r>
      <w:rPr>
        <w:color w:val="666666"/>
      </w:rPr>
      <w:t xml:space="preserve">  Setup &amp; Reference Guide</w:t>
    </w:r>
    <w:r>
      <w:tab/>
    </w:r>
    <w:r>
      <w:rPr>
        <w:color w:val="666666"/>
      </w:rPr>
      <w:t>gitrama.io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3283F"/>
    <w:multiLevelType w:val="hybridMultilevel"/>
    <w:tmpl w:val="84D8DE78"/>
    <w:lvl w:ilvl="0" w:tplc="47CA94F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color w:val="6B35A3"/>
      </w:rPr>
    </w:lvl>
    <w:lvl w:ilvl="1" w:tplc="48E87E32">
      <w:numFmt w:val="decimal"/>
      <w:lvlText w:val=""/>
      <w:lvlJc w:val="left"/>
    </w:lvl>
    <w:lvl w:ilvl="2" w:tplc="D1542D40">
      <w:numFmt w:val="decimal"/>
      <w:lvlText w:val=""/>
      <w:lvlJc w:val="left"/>
    </w:lvl>
    <w:lvl w:ilvl="3" w:tplc="6AFE1DB0">
      <w:numFmt w:val="decimal"/>
      <w:lvlText w:val=""/>
      <w:lvlJc w:val="left"/>
    </w:lvl>
    <w:lvl w:ilvl="4" w:tplc="3036EC54">
      <w:numFmt w:val="decimal"/>
      <w:lvlText w:val=""/>
      <w:lvlJc w:val="left"/>
    </w:lvl>
    <w:lvl w:ilvl="5" w:tplc="0B28516A">
      <w:numFmt w:val="decimal"/>
      <w:lvlText w:val=""/>
      <w:lvlJc w:val="left"/>
    </w:lvl>
    <w:lvl w:ilvl="6" w:tplc="CBA03F4A">
      <w:numFmt w:val="decimal"/>
      <w:lvlText w:val=""/>
      <w:lvlJc w:val="left"/>
    </w:lvl>
    <w:lvl w:ilvl="7" w:tplc="5B7637D8">
      <w:numFmt w:val="decimal"/>
      <w:lvlText w:val=""/>
      <w:lvlJc w:val="left"/>
    </w:lvl>
    <w:lvl w:ilvl="8" w:tplc="CCB4D4D4">
      <w:numFmt w:val="decimal"/>
      <w:lvlText w:val=""/>
      <w:lvlJc w:val="left"/>
    </w:lvl>
  </w:abstractNum>
  <w:abstractNum w:abstractNumId="1" w15:restartNumberingAfterBreak="0">
    <w:nsid w:val="7EB11EC1"/>
    <w:multiLevelType w:val="hybridMultilevel"/>
    <w:tmpl w:val="348E8B40"/>
    <w:lvl w:ilvl="0" w:tplc="B85C1210">
      <w:start w:val="1"/>
      <w:numFmt w:val="bullet"/>
      <w:lvlText w:val="●"/>
      <w:lvlJc w:val="left"/>
      <w:pPr>
        <w:ind w:left="720" w:hanging="360"/>
      </w:pPr>
    </w:lvl>
    <w:lvl w:ilvl="1" w:tplc="456CA7E6">
      <w:start w:val="1"/>
      <w:numFmt w:val="bullet"/>
      <w:lvlText w:val="○"/>
      <w:lvlJc w:val="left"/>
      <w:pPr>
        <w:ind w:left="1440" w:hanging="360"/>
      </w:pPr>
    </w:lvl>
    <w:lvl w:ilvl="2" w:tplc="BD0E460E">
      <w:start w:val="1"/>
      <w:numFmt w:val="bullet"/>
      <w:lvlText w:val="■"/>
      <w:lvlJc w:val="left"/>
      <w:pPr>
        <w:ind w:left="2160" w:hanging="360"/>
      </w:pPr>
    </w:lvl>
    <w:lvl w:ilvl="3" w:tplc="EADA66E2">
      <w:start w:val="1"/>
      <w:numFmt w:val="bullet"/>
      <w:lvlText w:val="●"/>
      <w:lvlJc w:val="left"/>
      <w:pPr>
        <w:ind w:left="2880" w:hanging="360"/>
      </w:pPr>
    </w:lvl>
    <w:lvl w:ilvl="4" w:tplc="4580AF7E">
      <w:start w:val="1"/>
      <w:numFmt w:val="bullet"/>
      <w:lvlText w:val="○"/>
      <w:lvlJc w:val="left"/>
      <w:pPr>
        <w:ind w:left="3600" w:hanging="360"/>
      </w:pPr>
    </w:lvl>
    <w:lvl w:ilvl="5" w:tplc="0BD2CE80">
      <w:start w:val="1"/>
      <w:numFmt w:val="bullet"/>
      <w:lvlText w:val="■"/>
      <w:lvlJc w:val="left"/>
      <w:pPr>
        <w:ind w:left="4320" w:hanging="360"/>
      </w:pPr>
    </w:lvl>
    <w:lvl w:ilvl="6" w:tplc="C03E9DB4">
      <w:start w:val="1"/>
      <w:numFmt w:val="bullet"/>
      <w:lvlText w:val="●"/>
      <w:lvlJc w:val="left"/>
      <w:pPr>
        <w:ind w:left="5040" w:hanging="360"/>
      </w:pPr>
    </w:lvl>
    <w:lvl w:ilvl="7" w:tplc="902ECB3E">
      <w:start w:val="1"/>
      <w:numFmt w:val="bullet"/>
      <w:lvlText w:val="●"/>
      <w:lvlJc w:val="left"/>
      <w:pPr>
        <w:ind w:left="5760" w:hanging="360"/>
      </w:pPr>
    </w:lvl>
    <w:lvl w:ilvl="8" w:tplc="95B6CA90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F105FB3"/>
    <w:multiLevelType w:val="hybridMultilevel"/>
    <w:tmpl w:val="4BE4D4BA"/>
    <w:lvl w:ilvl="0" w:tplc="90EC32C4">
      <w:start w:val="1"/>
      <w:numFmt w:val="decimal"/>
      <w:lvlText w:val="%1."/>
      <w:lvlJc w:val="left"/>
      <w:pPr>
        <w:ind w:left="720" w:hanging="360"/>
      </w:pPr>
    </w:lvl>
    <w:lvl w:ilvl="1" w:tplc="F86E4E2C">
      <w:numFmt w:val="decimal"/>
      <w:lvlText w:val=""/>
      <w:lvlJc w:val="left"/>
    </w:lvl>
    <w:lvl w:ilvl="2" w:tplc="43C8E15A">
      <w:numFmt w:val="decimal"/>
      <w:lvlText w:val=""/>
      <w:lvlJc w:val="left"/>
    </w:lvl>
    <w:lvl w:ilvl="3" w:tplc="CB08A400">
      <w:numFmt w:val="decimal"/>
      <w:lvlText w:val=""/>
      <w:lvlJc w:val="left"/>
    </w:lvl>
    <w:lvl w:ilvl="4" w:tplc="358A7F52">
      <w:numFmt w:val="decimal"/>
      <w:lvlText w:val=""/>
      <w:lvlJc w:val="left"/>
    </w:lvl>
    <w:lvl w:ilvl="5" w:tplc="CEE6DD78">
      <w:numFmt w:val="decimal"/>
      <w:lvlText w:val=""/>
      <w:lvlJc w:val="left"/>
    </w:lvl>
    <w:lvl w:ilvl="6" w:tplc="FC04C7D6">
      <w:numFmt w:val="decimal"/>
      <w:lvlText w:val=""/>
      <w:lvlJc w:val="left"/>
    </w:lvl>
    <w:lvl w:ilvl="7" w:tplc="EB2CB98C">
      <w:numFmt w:val="decimal"/>
      <w:lvlText w:val=""/>
      <w:lvlJc w:val="left"/>
    </w:lvl>
    <w:lvl w:ilvl="8" w:tplc="CD8622D4">
      <w:numFmt w:val="decimal"/>
      <w:lvlText w:val=""/>
      <w:lvlJc w:val="left"/>
    </w:lvl>
  </w:abstractNum>
  <w:num w:numId="1" w16cid:durableId="283392443">
    <w:abstractNumId w:val="1"/>
    <w:lvlOverride w:ilvl="0">
      <w:startOverride w:val="1"/>
    </w:lvlOverride>
  </w:num>
  <w:num w:numId="2" w16cid:durableId="1064376044">
    <w:abstractNumId w:val="2"/>
    <w:lvlOverride w:ilvl="0">
      <w:startOverride w:val="1"/>
    </w:lvlOverride>
  </w:num>
  <w:num w:numId="3" w16cid:durableId="4352899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3C7"/>
    <w:rsid w:val="00027D58"/>
    <w:rsid w:val="003762A9"/>
    <w:rsid w:val="009553C7"/>
    <w:rsid w:val="00C00D99"/>
    <w:rsid w:val="00C86EDB"/>
    <w:rsid w:val="00F7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910CA"/>
  <w15:docId w15:val="{64E866CD-2017-452D-8792-D2473BE3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1A1A2E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400" w:after="200"/>
      <w:outlineLvl w:val="0"/>
    </w:pPr>
    <w:rPr>
      <w:b/>
      <w:bCs/>
      <w:color w:val="6B35A3"/>
      <w:sz w:val="36"/>
      <w:szCs w:val="36"/>
    </w:rPr>
  </w:style>
  <w:style w:type="paragraph" w:styleId="Heading2">
    <w:name w:val="heading 2"/>
    <w:uiPriority w:val="9"/>
    <w:unhideWhenUsed/>
    <w:qFormat/>
    <w:pPr>
      <w:spacing w:before="320" w:after="160"/>
      <w:outlineLvl w:val="1"/>
    </w:pPr>
    <w:rPr>
      <w:b/>
      <w:bCs/>
      <w:sz w:val="28"/>
      <w:szCs w:val="28"/>
    </w:rPr>
  </w:style>
  <w:style w:type="paragraph" w:styleId="Heading3">
    <w:name w:val="heading 3"/>
    <w:uiPriority w:val="9"/>
    <w:unhideWhenUsed/>
    <w:qFormat/>
    <w:pPr>
      <w:spacing w:before="240" w:after="120"/>
      <w:outlineLvl w:val="2"/>
    </w:pPr>
    <w:rPr>
      <w:b/>
      <w:bCs/>
      <w:color w:val="666666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1879</Words>
  <Characters>9698</Characters>
  <Application>Microsoft Office Word</Application>
  <DocSecurity>0</DocSecurity>
  <Lines>158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Alfonso Harding</cp:lastModifiedBy>
  <cp:revision>2</cp:revision>
  <dcterms:created xsi:type="dcterms:W3CDTF">2026-02-23T00:07:00Z</dcterms:created>
  <dcterms:modified xsi:type="dcterms:W3CDTF">2026-02-23T00:07:00Z</dcterms:modified>
</cp:coreProperties>
</file>